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/>
  <Default Extension="jpeg" ContentType="image/jpeg"/>
  <Default Extension="svg" ContentType="image/svg+xml"/>
  <Default Extension="jpg" ContentType="image/jpeg"/>
  <Default Extension="png" ContentType="image/png"/>
  <Default Extension="xml" ContentType="application/xml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a="http://schemas.openxmlformats.org/drawingml/2006/main" xmlns:pic="http://schemas.openxmlformats.org/drawingml/2006/picture" xmlns:wp="http://schemas.openxmlformats.org/drawingml/2006/wordprocessingDrawing" xmlns:r="http://schemas.openxmlformats.org/officeDocument/2006/relationships">
  <w:body>
    <w:p>
      <w:pPr>
        <w:pStyle w:val="Heading 1"/>
        <w:pageBreakBefore w:val="off"/>
      </w:pPr>
      <w:r>
        <w:t>Table of Contents</w:t>
      </w:r>
    </w:p>
    <w:p>
      <w:pPr>
        <w:pStyle w:val="Normal"/>
        <w:ind w:left="0" w:firstLineChars="0" w:firstLine="0" w:leftChars="0"/>
        <w:pageBreakBefore w:val="off"/>
      </w:pPr>
      <w:r>
        <w:fldChar w:fldCharType="begin"/>
      </w:r>
      <w:r>
        <w:instrText xml:space="preserve"> TOC \h </w:instrText>
      </w:r>
      <w:r>
        <w:fldChar w:fldCharType="separate"/>
      </w:r>
      <w:hyperlink w:anchor="Tiema_1__Klinichieskaia__farmako">
        <w:r>
          <w:rPr>
            <w:color w:val="0000FF" w:themeColor="hyperlink"/>
            <w:u w:val="single"/>
          </w:rPr>
          <w:t>Тема 1. Клиническая фармакология антимикробных препаратов.</w:t>
        </w:r>
      </w:hyperlink>
    </w:p>
    <w:p>
      <w:pPr>
        <w:pStyle w:val="Normal"/>
        <w:ind w:left="0" w:firstLineChars="0" w:firstLine="0" w:leftChars="0"/>
      </w:pPr>
      <w:hyperlink w:anchor="Tiema_2__Klinichieskaia__farmako">
        <w:r>
          <w:rPr>
            <w:color w:val="0000FF" w:themeColor="hyperlink"/>
            <w:u w:val="single"/>
          </w:rPr>
          <w:t>Тема 2. Клиническая фармакология в акушерстве и гинекологии.</w:t>
        </w:r>
      </w:hyperlink>
    </w:p>
    <w:p>
      <w:pPr>
        <w:pStyle w:val="Normal"/>
        <w:ind w:left="0" w:firstLineChars="0" w:firstLine="0" w:leftChars="0"/>
      </w:pPr>
      <w:hyperlink w:anchor="Tiema_3__Klinichieskaia__farmako">
        <w:r>
          <w:rPr>
            <w:color w:val="0000FF" w:themeColor="hyperlink"/>
            <w:u w:val="single"/>
          </w:rPr>
          <w:t>Тема 3. Клиническая фармакология в гастроэнтерологии.</w:t>
        </w:r>
      </w:hyperlink>
    </w:p>
    <w:p>
      <w:pPr>
        <w:pStyle w:val="Normal"/>
        <w:ind w:left="0" w:firstLineChars="0" w:firstLine="0" w:leftChars="0"/>
      </w:pPr>
      <w:hyperlink w:anchor="Tiema_4__Klinichieskaia__farmako">
        <w:r>
          <w:rPr>
            <w:color w:val="0000FF" w:themeColor="hyperlink"/>
            <w:u w:val="single"/>
          </w:rPr>
          <w:t>Тема 4. Клиническая фармакология в гематологии.</w:t>
        </w:r>
      </w:hyperlink>
    </w:p>
    <w:p>
      <w:pPr>
        <w:pStyle w:val="Normal"/>
        <w:ind w:left="0" w:firstLineChars="0" w:firstLine="0" w:leftChars="0"/>
      </w:pPr>
      <w:hyperlink w:anchor="Tiema_5__Klinichieskaia__farmako">
        <w:r>
          <w:rPr>
            <w:color w:val="0000FF" w:themeColor="hyperlink"/>
            <w:u w:val="single"/>
          </w:rPr>
          <w:t>Тема 5. Клиническая фармакология в кардиологии.</w:t>
        </w:r>
      </w:hyperlink>
    </w:p>
    <w:p>
      <w:pPr>
        <w:pStyle w:val="Normal"/>
        <w:ind w:left="0" w:firstLineChars="0" w:firstLine="0" w:leftChars="0"/>
      </w:pPr>
      <w:hyperlink w:anchor="Tiema_6__Klinichieskaia__farmako">
        <w:r>
          <w:rPr>
            <w:color w:val="0000FF" w:themeColor="hyperlink"/>
            <w:u w:val="single"/>
          </w:rPr>
          <w:t>Тема 6. Клиническая фармакология в неврологии.</w:t>
        </w:r>
      </w:hyperlink>
    </w:p>
    <w:p>
      <w:pPr>
        <w:pStyle w:val="Normal"/>
        <w:ind w:left="0" w:firstLineChars="0" w:firstLine="0" w:leftChars="0"/>
      </w:pPr>
      <w:hyperlink w:anchor="Tiema_7__Klinichieskaia__farmako">
        <w:r>
          <w:rPr>
            <w:color w:val="0000FF" w:themeColor="hyperlink"/>
            <w:u w:val="single"/>
          </w:rPr>
          <w:t>Тема 7. Клиническая фармакология в нефрологии и гепатологии.</w:t>
        </w:r>
      </w:hyperlink>
    </w:p>
    <w:p>
      <w:pPr>
        <w:pStyle w:val="Normal"/>
        <w:ind w:left="0" w:firstLineChars="0" w:firstLine="0" w:leftChars="0"/>
      </w:pPr>
      <w:hyperlink w:anchor="Tiema_8__Klinichieskaia__farmako">
        <w:r>
          <w:rPr>
            <w:color w:val="0000FF" w:themeColor="hyperlink"/>
            <w:u w:val="single"/>
          </w:rPr>
          <w:t>Тема 8. Клиническая фармакология в ревматологии и при заболеваниях соединительной ткани.</w:t>
        </w:r>
      </w:hyperlink>
    </w:p>
    <w:p>
      <w:pPr>
        <w:pStyle w:val="Normal"/>
        <w:ind w:left="0" w:firstLineChars="0" w:firstLine="0" w:leftChars="0"/>
      </w:pPr>
      <w:hyperlink w:anchor="Tiema_9__Klinichieskaia__farmako">
        <w:r>
          <w:rPr>
            <w:color w:val="0000FF" w:themeColor="hyperlink"/>
            <w:u w:val="single"/>
          </w:rPr>
          <w:t>Тема 9. Клиническая фармакология в эндокринологии.</w:t>
        </w:r>
      </w:hyperlink>
    </w:p>
    <w:p>
      <w:pPr>
        <w:pStyle w:val="Normal"/>
        <w:ind w:left="0" w:firstLineChars="0" w:firstLine="0" w:leftChars="0"/>
      </w:pPr>
      <w:hyperlink w:anchor="Tiema_10__Klinichieskaia__farmak">
        <w:r>
          <w:rPr>
            <w:color w:val="0000FF" w:themeColor="hyperlink"/>
            <w:u w:val="single"/>
          </w:rPr>
          <w:t>Тема 10. Клиническая фармакология во фтизиопульмонологии.</w:t>
        </w:r>
      </w:hyperlink>
    </w:p>
    <w:p>
      <w:pPr>
        <w:pStyle w:val="Normal"/>
        <w:ind w:left="0" w:firstLineChars="0" w:firstLine="0" w:leftChars="0"/>
      </w:pPr>
      <w:hyperlink w:anchor="Tiema_11__Obshchiie__voprosy__kl">
        <w:r>
          <w:rPr>
            <w:color w:val="0000FF" w:themeColor="hyperlink"/>
            <w:u w:val="single"/>
          </w:rPr>
          <w:t>Тема 11. Общие вопросы клинической фармакологии.</w:t>
        </w:r>
      </w:hyperlink>
      <w:r>
        <w:fldChar w:fldCharType="end"/>
      </w:r>
    </w:p>
    <w:p>
      <w:pPr>
        <w:keepNext/>
        <w:pStyle w:val="Heading 1"/>
        <w:pageBreakBefore w:val="on"/>
        <w:keepLines w:val="on"/>
      </w:pPr>
      <w:r>
        <w:t>Тест по клинической фармакологии (аккредитационный, ординатура)</w:t>
      </w:r>
    </w:p>
    <w:p>
      <w:pPr>
        <w:pStyle w:val="Normal"/>
      </w:pPr>
      <w:r>
        <w:t>Тест по клинической фармакологии: фармакокинетика, фармакодинамика, безопасность терапии и рациональный выбор препаратов для аккредитации ординаторов.</w:t>
      </w:r>
    </w:p>
    <w:p>
      <w:pPr>
        <w:pStyle w:val="Para 4"/>
      </w:pPr>
      <w:r>
        <w:drawing>
          <wp:anchor distL="0" distR="0" distT="0" distB="0" simplePos="0" relativeHeight="1" behindDoc="0" locked="0" layoutInCell="1" allowOverlap="1">
            <wp:simplePos x="0" y="0"/>
            <wp:positionH relativeFrom="margin">
              <wp:align>center</wp:align>
            </wp:positionH>
            <wp:positionV relativeFrom="line">
              <wp:align>top</wp:align>
            </wp:positionV>
            <wp:extent cx="5943600" cy="6121400"/>
            <wp:effectExtent l="0" r="0" t="0" b="0"/>
            <wp:wrapTopAndBottom/>
            <wp:docPr id="1" name="data-url-image.gif" descr="Клиническая фармакология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ata-url-image.gif" descr="Клиническая фармакология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21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Para 5"/>
      </w:pPr>
      <w:r>
        <w:t>Клиническая фармакология</w:t>
      </w:r>
    </w:p>
    <w:p>
      <w:pPr>
        <w:pStyle w:val="Normal"/>
      </w:pPr>
      <w:r>
        <w:t>Тестовые вопросы охватывают общие и частные разделы фармакологии, особенности назначения лекарственных средств, лекарственные взаимодействия и контроль безопасности терапии. Подходит для подготовки к аккредитации клинических фармакологов и терапевтов.</w:t>
      </w:r>
    </w:p>
    <w:p>
      <w:bookmarkStart w:id="1" w:name="TOC"/>
      <w:pPr>
        <w:pStyle w:val="0 Block"/>
      </w:pPr>
      <w:bookmarkEnd w:id="1"/>
    </w:p>
    <w:p>
      <w:pPr>
        <w:pStyle w:val="0 Block"/>
      </w:pPr>
    </w:p>
    <w:p>
      <w:bookmarkStart w:id="2" w:name="Tiema_1__Klinichieskaia__farmako"/>
      <w:pPr>
        <w:keepNext/>
        <w:pStyle w:val="Heading 2"/>
        <w:pageBreakBefore w:val="on"/>
        <w:keepLines w:val="on"/>
      </w:pPr>
      <w:r>
        <w:t>Тема 1. Клиническая фармакология антимикробных препаратов.</w:t>
      </w:r>
      <w:bookmarkEnd w:id="2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ПОКАЗАНИЕМ ДЛЯ НАЗНАЧЕНИЯ ФЕНОКСИМЕТИЛПЕНИЦИЛЛИНА ЯВЛЯЕТСЯ ________ ИНФЕКЦИЯ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грибковая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К ЦЕФАЛОСПОРИНАМ II ПОКОЛЕНИЯ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цефуроксим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цефазолин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цефепим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ВСАСЫВАНИЕ ЛЕКАРСТВЕННЫХ СРЕДСТВ, МЕТАБОЛИЗИРУЮЩИХСЯ ПОД ДЕЙСТВИЕМ НОРМАЛЬНОЙ МИКРОФЛОРЫ КИШЕЧНИКА, ПРИ ИХ СОВМЕСТНОМ ПРИМЕНЕНИИ С АНТИБИОТИКАМИ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изменяется в зависимости от лекарственной формы препарата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ПРИ ИНФЕКЦИЯХ, ВЫЗЫВАЕМЫХ BACTEROIDES FRAGILIS, СЛЕДУЕТ НАЗНАЧАТЬ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метронидазол, имипенем, цефоперазон/сульбактам, моксифлоксацин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ванкомицин, амикацин, даптомицин, азитромицин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цефазолин, гентамицин, доксициклин, левофлоксацинг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ципрофлоксацин, спирамицин, фосфомицин, цефтаролин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К ЦЕФАЛОСПОРИНАМ III ПОКОЛЕНИЯ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цефуроксим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цефазолин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цефепим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ФТОРХИНОЛОНЫ В ВИДЕ ГЛАЗНЫХ КАПЕЛЬ ПРОТИВОПОКАЗАНЫ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сухого глаза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К ОСОБЕННОСТЯМ ЦЕФТАРОЛИНА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активность в отношении метициллинорезистентных штаммов Staphylococcus aureus, применение при внебольничной пневмонии, парентеральное введение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активность в отношении метициллинорезистентных штаммов Staphylococcus aureus, применение при внебольничной пневмонии, пероральный приём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высокую антианаэробную активность, парентеральное назначение 1 раз в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активность в отношении Pseudomonas aeruginosa, применение при нозокомиальной пневмонии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К ЦЕФАЛОСПОРИНАМ IV ПОКОЛЕНИЯ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цефепим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цефуроксим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цефазолин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ЗАМЕНА ОДНОГО АМП ДРУГИМ ОПРАВДАНА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неэффективности АМП или при развитии тяжёлых нежелательных реакций, вызванных АМП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5-7 суток после назначения АМП во избежание развития антибиотикорезистентности возбудителей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7-10 суток после назначения АМП во избежание развития антибиотикорезистентности возбудителей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выписке пациента из стационара и переводе его на амбулаторное лечение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АНТИБАКТЕРИАЛЬНЫМ ПРЕПАРАТОМ, ВЫСОКО ЭФФЕКТИВНЫМ В ОТНОШЕНИИ MRSA,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даптомицин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меропенем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цефазолин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цефоперазон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ДВУХЧАСОВОЙ ИНТЕРВАЛ В ПРИЕМЕ С АМПИЦИЛЛИНОМ ИЗ-ЗА ВОЗМОЖНОЙ ВЗАИМНОЙ ИННАКТИВАЦИИ ТРЕБУЕТСЯ ПРИ ПРИМЕНЕНИИ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ацетилцистеина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амброксола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карбоцистеина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бромгексина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ПРИ ФАРМАКОДИНАМИЧЕСКОМ ВЗАИМОДЕЙСТВИИ КОНЦЕНТРАЦИЯ ОДНОГО ЛЕКАРСТВЕННОГО СРЕДСТВА ПОД ДЕЙСТВИЕМ ДРУГОГО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изменяется в зависимости от состояния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К АНТИБИОТИКАМ-МАКРОЛИДАМ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кларитромицин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доксициклин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гемифлоксацин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ОКСАЦИЛЛИН В ОТЛИЧИЕ ОТ БЕНЗИЛПЕНИЦИЛЛИНА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активен в отношении пенициллинорезистентных стафилококков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активен в отношении метициллинорезистентных стафилококков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назначается только внутрь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вызывать нервно-мышечную блокаду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К ЦЕФАЛОСПОРИНАМ I ПОКОЛЕНИЯ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цефазолин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цефуроксим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цефепим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К ПРЕПАРАТАМ ВЫБОРА ДЛЯ ЛЕЧЕНИЯ ПНЕВМОКОККОВОЙ ИНФЕКЦИИ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фторхинолоны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ПРИ ОДНОВРЕМЕННОМ ПРИЁМЕ ФЕНОБАРБИТАЛА И ДОКСИЦИКЛИНА СЛЕДУЕТ ОЖИДАТЬ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антибактериального действия доксициклина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 депрессивного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усиления антибактериального действия доксициклина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сердечного ритма в виде наджелудочковой тахикардии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ОДНОВРЕМЕННЫЙ ПРИЁМ ТЕТРАЦИКЛИНА И АНТИБАКТЕРИАЛЬНОГО ПРЕПАРАТА БАКТЕРИЦИДНОГО ДЕЙСТВИЯ, НАРУШАЮЩЕГО СИНТЕЗ КЛЕТОЧНОЙ СТЕНКИ, СПОСОБСТВУЕТ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снижению эффективности бактерицидного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синергизму антибактериального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повышению нефротоксичности тетрациклина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повышению гепатотоксичности тетрациклина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ЛЕКАРСТВЕННЫМ ПРЕПАРАТОМ ДЛЯ ЛЕЧЕНИЯ ПНЕВМОНИИ, ВЫЗВАННОЙ MRSA,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линезолид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имипенем /циластатин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цефазолин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ампициллин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К НЕЖЕЛАТЕЛЬНЫМ РЕАКЦИЯМ, КОТОРЫЕ МОЖЕТ ВЫЗЫВАТЬ МЕТРОНИДАЗОЛ,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тошноту, металлический привкус во рту, нейротоксичность, дисульфирамоподобный эффект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«красной шеи», псевдомембранозный колит, остеопороз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формирования хрящевой ткани, бронхоспазм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формирования костной и зубной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ПОКАЗАНИЕМ К НАЗНАЧЕНИЮ ЛИНКОЗАМИДОВ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инфекция кожи и мягких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инфекционный эндокардит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хламидиоз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ВСАСЫВАНИЕ ЛЕКАРСТВЕННЫХ СРЕДСТВ, МЕТАБОЛИЗИРУЮЩИХСЯ ПОД ДЕЙСТВИЕМ НОРМАЛЬНОЙ МИКРОФЛОРЫ КИШЕЧНИКА (НАПРИМЕР, ДИГОКСИНА), ПРИ ИХ СОВМЕСТНОМ ПРИМЕНЕНИИ С АНТИБИОТИКАМИ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зависит от состояния слизистой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зависит от принимаемой пищи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ВАНКОМИЦИН МОЖЕТ ВЫЗЫВАТЬ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флебиты, лихорадку, синдром «красной шеи»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псевдомембранозный колит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апластическую анемию, остеопороз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неврит зрительного нерва, нарушение формирования хрящевой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ТЕТРАЦИКЛИНЫ МОГУТ ВЫЗЫВАТЬ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образования костной и зубной ткани, фотодерматиты, поражение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слуха и вестибулярного аппарата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неврит зрительного нерва, дисульфирамоподобный эффект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апластическую анемию, агранулоцитоз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К НАИБОЛЕЕ ЧАСТО ВСТРЕЧАЮЩИМСЯ ПОБОЧНЫМ ЭФФЕКТАМ ПЕНИЦИЛЛИНОВ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аллергические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псевдомембранозный колит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токсический гепатит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толерантности к углеводам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К ОСОБЕННОСТЯМ ТЕРБИНАФИНА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при дерматомикозах, онихомикозах, кандидозе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при инвазивном кандидозе, аспергиллезе, криптококкозе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парентерально, внутрь и местно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 применения при беременности и кормлении грудью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ДЕЭСКАЛАЦИОННЫЙ ПОДХОД К АНТИМИКРОБНОЙ ТЕРАПИИ ИСПОЛЬЗУЕТСЯ ПРИ ЛЕЧЕНИИ ИНФЕКЦИЙ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тяжёлых и жизнеугрожающих в стационаре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вызванных природно-устойчивыми к большинству АМП микроорганизмами (Pseudomonas aeruginosa, Enterococcus spp.)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отделении реанимации и интенсивной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пациентов пожилого возраста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ПРИ ХЛАМИДИЙНЫХ ИНФЕКЦИЯХ СЛЕДУЕТ НАЗНАЧАТЬ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доксициклин, левофлоксацин, кларитромицин, азитромицин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амоксициллин, цефотаксим, нитрофурантоин, ко-тримоксазол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пиперациллин/тазобактам, дорипенем, линезолид, норфлоксацин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цефепим, ванкомицин, тобрамицин, хлорамфеникол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ПРЕПАРАТ АМФОТЕРИЦИН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активен в отношении многих грибов, вызывающих инвазивные микозы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активен в отношении грибов, вызывающих дерматомикозы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хорошо переносится больными, редко вызывает нежелательные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назначаться внутривенно, внутримышечно и внутрь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К ОСОБЕННОСТЯМ ЦЕФТРИАКСОНА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 назначения 1 раз в сутки, отсутствие необходимости коррекции дозы при почечной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активность в отношении анаэробной флоры и внутриклеточных микроорганизмов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 назначения парентерально и внутрь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активности в отношении пневмококков, стрептококков, стафилококков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ЦЕФТАЗИДИМ В ОТЛИЧИЕ ОТ ЦЕФОТАКСИМА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активен в отношении Pseudomonas aeruginosa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активен в отношении грамположительных и грамотрицательных кокков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активен в отношении анаэробной флоры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назначается только в виде монотерапии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ХАРАКТЕРНЫМ ДЛЯ АМИНОГЛИКОЗИДОВ ПОБОЧНЫМ ЭФФЕКТОМ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ототоксичность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моторики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высокого риска развития реакций гиперчувствительности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мозгового кровообращения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НАИБОЛЬШИМ ЖАРОПОНИЖАЮЩИМ ДЕЙСТВИЕМ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кетопрофен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кеторолак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дифенгидрамин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ДИАЛИЗНЫЙ ПЕРИТОНИТ ХАРАКТЕРИЗУЕТСЯ КАК РЕФРАКТЕРНЫЙ ПРИ ОТСУТСТВИИ ПОЛОЖИТЕЛЬНОЙ ДИНАМИКИ НА ФОНЕ ОБОСНОВАННОЙ АНТИБАКТЕРИАЛЬНОЙ ТЕРАПИИ В ТЕЧЕНИЕ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АНТИМИКРОБНЫМ ПРЕПАРАТОМ С УЗКИМ ТЕРАПЕВТИЧЕСКИМ КОРИДОРОМ И ВЫСОКИМ РИСКОМ НЕФРОТОКСИЧЕСКОГО ДЕЙСТВИЯ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амикацин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азитромицин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РАЗВИТИЕ ПЕРЕКРЕСТНОЙ АЛЛЕРГИЧЕСКОЙ РЕАКЦИИ У ПАЦИЕНТА, ИМЕЮЩЕГО В АНАМНЕЗЕ РАЗВИТИЕ ОТЕКА КВИНКЕ НА ПРИЕМ АМОКСИЦИЛЛИНА, ВОЗМОЖНО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цефазолин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кларитромицин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клиндамицин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ПРОТИВОГЕРПЕТИЧЕСКИМ СРЕДСТВОМ, РАЗРЕШЕННЫМ С 3-х ЛЕТНЕГО ВОЗРАСТА 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ацикловир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валацикловир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фамцикловир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вальпроевая кислота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АНТИБИОТИКОМ ВЫБОРА ДЛЯ ГРАММ(-) МИКРОФЛОРЫ, ПРОДУЦИРУЮЩЕЙ БЕТА-ЛАКТАМАЗЫ РАСШИРЕННОГО СПЕКТРА ДЕЙСТВИЯ,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меропенем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азитромицин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АНТИБАКТЕРИАЛЬНЫМ ПРЕПАРАТОМ ГРУППЫ ЦЕФАЛОСПОРИНОВ ДЛЯ ПРИЁМА ВНУТРЬ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цефиксим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цефтазидим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цефотаксим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ЭФФЕКТИВНЫМ АНТИСИНЕГНОЙНЫМ ПРЕПАРАТОМ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меропенем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эртапенем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цефотаксим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ПРОТИВОГРИБКОВЫМ ПРЕПАРАТОМ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флуконазол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осельтамивир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ацикловир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АНТИБАКТЕРИАЛЬНЫМ ПРЕПАРАТОМ, АКТИВНЫМ В ОТНОШЕНИИ MRSA,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даптомицин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амикацин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эртапенем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пиперациллин/тазобактам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АНТИБИОТИКОМ ДЛЯ ЛЕЧЕНИЯ ТОНЗИЛЛИТА, ВЫЗВАННОГО БЕТА-ГЕМОЛИТИЧЕСКИМ СТРЕПТОКОККОМ ГРУППЫ 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цефтазидим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КАРБАПЕНЕМОМ БЕЗ АНТИСИНЕГНОЙНОЙ АКТИВНОСТИ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эртапенем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меропенем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дорипенем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имипенем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ПРИ СИФИЛИСЕ ПРЕПАРАТАМИ ВЫБОРА БУДУТ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сульфаниламиды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нитрофураны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фторхинолоны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АНТИБИОТИКОМ, ПОЛУЧЕННЫМ ИЗ ПЛЕСНЕВОГО ГРИБА PENICILLIUM NIGRICANS,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гризеофульвин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гидрохлортиазид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моксифлоксацин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КОНЦЕНТРАЦИЮ ФЛУКОНАЗОЛА В ПЛАЗМЕ УВЕЛИЧИВАЕТ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висмута трикалия дицитрат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ипратропия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ацетилсалициловая кислота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ЛЕКАРСТВЕННЫМ ПРЕПАРАТОМ ПЕРВОГО РЯДА ДЛЯ ЛЕЧЕНИЯ ОСТРОГО СИНУСИТА У ДЕТЕЙ НА АМБУЛАТОРНОМ ЭТАПЕ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доксициклин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ПРИМЕНЕНИЕ АМОКСИЦИЛЛИНА ПРИ ВНЕБОЛЬНИЧНОЙ ПНЕВМОНИИ ЯВЛЯЕТСЯ ___________ ФАРМАКОТЕРАПИЕЙ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этиотропной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патогенетической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заместительной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ПРИМЕНЕНИЕ КЛАВУЛАНОВОЙ КИСЛОТЫ В СОЧЕТАНИИ С АМОКСИЦИЛЛИНОМ ПОЗВОЛЯЕТ ____________ АМОКСИЦИЛЛИНА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расширить спектр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снизить токсичность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сократить частоту приема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увеличить проникновение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ЦЕФАЛОСПОРИНОМ ДЛЯ СТУПЕНЧАТОЙ АНТИБАКТЕРИАЛЬНОЙ 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цефуроксим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цефтазидим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цефотаксим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АНТИБАКТЕРИАЛЬНЫМ ПРЕПАРАТОМ, ОБЛАДАЮЩИМ АКТИВНОСТЬЮ ПРОТИВ MRSA,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линезолид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меропенем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ГРУППОЙ АНТИБАКТЕРИАЛЬНЫХ ПРЕПАРАТОВ С НАИБОЛЬШИМ РИСКОМ ГЕПАТОТОКСИЧЕСКОГО ДЕЙСТВИЯ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аминопенициллины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ПРОТИВОМИКРОБНЫМ ПРЕПАРАТОМ, ПРОТИВОПОКАЗАННЫМ ПРИ АЛЛЕРГИИ НА ПЕНИЦИЛЛИНЫ,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цефазолин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кларитромицин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ванкомицин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ПЕРВИЧНУЮ ОЦЕНКУ ЭФФЕКТИВНОСТИ АНТИМИКРОБНОЙ ТЕРАПИИ ПРОВОДЯТ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48-72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 суток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ГРУППОЙ АНТИБАКТЕРИАЛЬНЫХ ПРЕПАРАТОВ ДЛЯ ЛЕЧЕНИЯ ИНФЕКЦИЙ, ВЫЗВАННЫХ ХЛАМИДИЯМИ,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ПРИ ЯВЛЕНИЯХ ПОЧЕЧНОЙ НЕДОСТАТОЧНОСТИ ДОЛЖЕН БЫТЬ ИЗМЕНЁН РЕЖИМ ДОЗИРОВАНИЯ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эритромицина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цефоперазона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ПЕРВЫМ ПРИЗНАКОМ РАЗВИТИЯ ОТОТОКСИЧЕСКОГО ДЕЙСТВИЯ АМИНОГЛИКОЗИДОВ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 в ушах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головокружение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слуховая галлюцинация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МОНОБАКТАМОМ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азтреонам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ванкомицин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даптомицин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ТЕТРАЦИКЛИНЫ ПРОТИВОПОКАЗАНЫ ДЕТЯМ ДО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ОСНОВНЫМ МЕХАНИЗМОМ ДЕЙСТВИЯ ПРОТИВОГРИБКОВЫХ ПРЕПАРАТОВ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структуры и функции цитоплазматической мембраны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подавление синтеза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ингибирование 50S-субъединицы рибосомы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подавление синтеза РНК грибов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ПРЕПАРАТОМ ВЫБОРА ДЛЯ ЛЕЧЕНИЯ ИНФЕКЦИЙ, ВЫЗВАННЫХ МЕТИЦИЛЛИН-РЕЗИСТЕНТНЫМ ЗОЛОТИСТЫМ СТАФИЛОКОККОМ (MRSA)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линезолид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ЭФФЕКТИВНОСТЬ ЛЕЧЕНИЯ НЕОБХОДИМО ОЦЕНИВАТЬ ОТ НАЧАЛА АНТИБАКТЕРИАЛЬНОЙ ТЕРАПИИ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48-72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12-24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ПРЕПАРАТОМ ВЫБОРА ДЛЯ АМБУЛАТОРНОГО ЛЕЧЕНИЯ ИНФЕКЦИИ МОЧЕВЫВОДЯЩИХ ПУТЕЙ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цефиксим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ванкомицин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РИСК ОТОТОКСИЧНОСТИ У ПОЖИЛЫХ ПАЦИЕНТОВ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амикацин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цефазолин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азитромицин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РИСК ТОКСИЧЕСКИХ ЭФФЕКТОВ УВЕЛИЧИВАЕТСЯ ПРИ КОМБИНАЦИИ ГЕНТАМИЦИНА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дротаверином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азитромицином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ЦЕФАЛОСПОРИНОМ 3 ПОКОЛЕНИЯ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цефтазидим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доксициклин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АНТИБИОТИКОМ, КОТОРЫЙ СОЗДАЁТ ВЫСОКИЕ КОНЦЕНТРАЦИИ В КОСТНОЙ ТКАНИ,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линкомицин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ПРЕПАРАТОМ ИЗ ГРУППЫ ЦЕФАЛОСПОРИНОВ ДЛЯ ПРИЕМА ВНУТРЬ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цефиксим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цефтазидим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цефотаксим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БАКТЕРИЦИДНЫМ АНТИБИОТИКОМ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амикацин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линкомицин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ДЛЯ ЛЕЧЕНИЯ ПНЕВМОНИИ, ВЫЗВАННОЙ MYCOPLASMA PNEUMONIAE,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линкозамиды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ПРЕПАРАТОМ ДЛЯ ХИМИОПРОФИЛАКТИКИ ВИЧ-ИНФЕКЦИИ У НОВОРОЖДЕННЫХ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зидовудин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сакубитрил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доксорубицин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дабигатран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ЭМПИРИЧЕСКАЯ АНТИМИКРОБНАЯ ТЕРАПИЯ ПРЕДПОЛАГАЕТ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выбор АМП с учётом наиболее вероятных возбудителей инфекции у конкретного пациента и наиболее вероятной антибиотикочувствительности этих возбудителей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выбор АМП с учётом выделенных возбудителей инфекции у конкретного пациента и наиболее вероятной антибиотикочувствительности этих возбудителей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выбор АМП с учётом выделенных возбудителей инфекции у конкретного пациента и установленной антибиотикочувствительности этих возбудителей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первоначальное назначение АМП с максимально широким спектром активности с последующей заменой его препаратом с более узким спектром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ЦЕФАЛОСПОРИНОМ С АНТИПСЕВДОМОНАДНОЙ АКТИВНОСТЬЮ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цефтазидим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цефиксим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цефазолин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ПОКАЗАНИЯМИ К НАЗНАЧЕНИЮ ДОКСИЦИКЛИНА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хламидиоз, микоплазменная инфекция, угревая сыпь, клещевой боррелиоз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цистит, пиелонефрит, фурункулёз, стрептодермия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обострение ХОБЛ, внебольничная и нозокомиальная 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остеомиелит, гнойный артрит, менингит, сепсис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К ОСОБЕННОСТЯМ ТИГЕЦИКЛИНА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активность в отношении грамположительных кокков (включая метициллинорезистнтные штаммы Staphylococcus aureus), грамотрицательных бактерий семейства Enterobacteriaceae, внутриклеточных патогенов (хламидий, микоплазм)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высокую активность в отношении Pseudomonas aeruginosa, низкую активность против грамположительных кокков и внутриклеточных патогенов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 назначения внутривенно, внутримышечно и внутрь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 применения у беременных, кормящих и детей всех возрастов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К ОСОБЕННОСТЯМ ФЛУКОНАЗОЛА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высокую биодоступность при приёме внутрь, хорошее проникновение через гематоэнцефалический барьер, активность в отношении многих представителей грибов Candida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парентеральный путь введения, активность в отношении всех разновидностей грибов Candida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 назначения при беременности и кормлении грудью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практически полный метаболизм в печени, отсутствие влияния на цитохром Р450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КАРБАПЕНЕМЫ ПО СРАВНЕНИЮ С ДРУГИМИ БЕТА-ЛАКТАМНЫМИ АНТИБИОТИКАМИ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устойчивы к действию бета-лактамаз (БЛРС)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имеют два пути элиминации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активны в отношении атипичной микрофлоры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активны в отношении MRSA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ЦИПРОФЛОКСАЦИН В ОТЛИЧИЕ ОТ НОРФЛОКСАЦИНА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активен в отношении Pseudomonas aeruginosa, имеет более широкие показания к применению, назначается парентерально и внутрь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активен в отношении Pseudomonas aeruginosa, применяется только при инфекциях мочевых путей и ЖКТ, назначается внутрь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активен в отношении пневмококков и внутриклеточных микроорганизмов (хламидий, микоплазм)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назначаться при беременности и кормлении грудью, противопоказан при почечной недостаточности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АНТИБАКТЕРИАЛЬНЫМ ПРЕПАРАТОМ, ДЕЙСТВУЮЩИМ НА СИНЕГНОЙНУЮ ПАЛОЧКУ,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амикацин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бензилпенициллин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амоксициллин/клавулановая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моксифлоксацин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ПРИ МИКОПЛАЗМЕННЫХ ИНФЕКЦИЯХ СЛЕДУЕТ НАЗНАЧАТЬ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моксифлоксацин, доксициклин, джозамицин, левофлоксацин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амоксициллин/клавуланат, цефтриаксон, фуразидин, даптомицин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полимиксин В, метронидазол, линезолид, ципрофлоксацин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цефиксим, тейкопланин, спектиномицин, линкомицин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СТУПЕНЧАТАЯ АНТИМИКРОБНАЯ ТЕРАПИЯ ПРЕДСТАВЛЯЕТ СОБОЙ НАЗНАЧЕНИЕ АНТИМИКРОБНЫХ ПРЕПАРАТОВ (АМП) _______ В ТЕЧЕНИЕ 3-4 СУТОК С ПОСЛЕДУЮЩИМ ПЕРЕВОДОМ НА ___________ ПАЦИЕНТА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парентерально; пероральный приём этого же или близкого по спектру АМП в случае улучшения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парентерально; пероральный приём другого АМП в случае улучшения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широким спектром активности; АМП с более узким спектром в случае улучшения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широким спектром активности; АМП с более узким спектром в случае выявления возбудителя инфекции 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ПРОТИВОГРИБКОВЫЙ ЛЕКАРСТВЕННЫЙ ПРЕПАРАТ КАСПОФУНГИН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активен в отношении грибов Candida и аспергилл, применяется только внутривенно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активен в отношении большинства возбудителей инвазивных микозов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активен в отношении возбудителей дерматомикозов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обладает высокой биодоступностью при приёме внутрь, хорошо проникает через гематоэнцефалический барьер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АНТИБАКТЕРИАЛЬНЫМ ПРЕПАРАТОМ, ОБЛАДАЮЩИМ АКТИВНОСТЬЮ ПРОТИВ MRSA,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телаванцин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амоксициллин/сульбактам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меропенем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ЦЕФАЛОСПОРИНОМ, АКТИВНЫМ В ОТНОШЕНИИ MRSA,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цефтаролин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цефотаксим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цефазолин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ОЦЕНКА ЭФФЕКТИВНОСТИ НАЗНАЧЕНИЯ АМП В БОЛЬШИНСТВЕ СЛУЧАЕВ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2-3 день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первых 24 часов от момента назначения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первых 36 часов от момента назначения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3-4 день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К ОСОБЕННОСТЯМ ВАНКОМИЦИНА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активность в отношении энтерококков и метициллинорезистентных штаммов стафилококков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активность в отношении грамотрицательных бактерий семейства Enterobacteriaceae и Pseudomonas aeruginosa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активность в отношении внутриклеточных микроорганизмов (хламидий, микоплазм)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 назначения внутривенно, внутримышечно и внутрь 1 раз в сутки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К БЕНЗИЛПЕНИЦИЛЛИНУ ЧУВСТВИТЕЛЬНЫ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стрептококки, пневмококки, спирохеты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стафилококки, гемофильная палочка, клебсиелла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кишечная палочка, протей, энтеробактер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микоплазмы, хламидии, легионеллы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МЕРОПЕНЕМ В ОТЛИЧИЕ ОТ ИМИПЕНЕМА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активен в отношении грамотрицательной флоры, не обладает просудорожной активностью, может применяться при менингите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активен в отношении Pseudomonas aeruginosa и анаэробной флоры, не применяется при нозокомиальных инфекциях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активен в отношении метициллинорезистентных штаммов Staphylococcus aureus, может назначаться 1 раз в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активен в отношении внутриклеточных микроорганизмов (хламидий, микоплазм)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ПРИ ЛЕЧЕНИИ ИНФЕКЦИЙ МОЧЕВЫВОДЯЩИХ ПУТЕЙ, ВЫЗВАННЫХ СИНЕГНОЙНОЙ ПАЛОЧКОЙ, ПРИМЕНЯЕТСЯ АНТИБАКТЕРИАЛЬНЫЙ ПРЕПАРАТ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цефтазидим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моксифлоксацин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ЯВЛЕНИЕ СУПЕРИНФЕКЦИИ ОБЫЧНО РАЗВИВАЕТСЯ НА ФОНЕ ПРИЁМА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гепатопротекторов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желчегонных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ИТРАКОНАЗОЛ В ОТЛИЧИЕ ОТ ФЛУКОНАЗОЛА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более широкий спектр активности, не проникает через гематоэнцефалический барьер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низкую биодоступность при приёме внутрь, применяется только парентерально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более узкий спектр активности, действует только на возбудителей дерматомикозов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обладает более низким потенциалом к лекарственным взаимодействиям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АНТИСИНЕГНОЙНЫМ ПЕНИЦИЛЛИНОМ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тикарциллин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оксациллин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ПРИ ИНФЕКЦИЯХ, ВЫЗЫВАЕМЫХ PSEUDOMONAS AERUGINOSA, СЛЕДУЕТ НАЗНАЧАТЬ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цефтазидим, меропенем, ципрофлоксацин, амикацин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цефтриаксон, эртапенем, клиндамицин, ванкомицин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цефтаролин, кларитромицин, телаванцин, ко-тримоксазол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амоксициллин/клавуланат, цефотаксим, линезолид, тигециклин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ЛЕКАРСТВЕННЫМ ПРЕПАРАТОМ С ВЫСОКОЙ АКТИВНОСТЬЮ ПРОТИВ MRSA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линезолид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линкомицин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меропенем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офлоксацин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К МИКРОБИОЛОГИЧЕСКИМ ОСОБЕННОСТЯМ МЕТРОНИДАЗОЛА ОТНОСЯТ АКТИВНОСТЬ В ОТНОШЕНИИ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анаэробной флоры и простейших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стафилококков, стрептококков, гонококков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внутриклеточных микроорганизмов (хламидий, микоплазм)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грамположительной и грамотрицательной флоры, кроме анаэробов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РАЗРУШАЕТСЯ БЕТА-ЛАКТАМАЗАМИ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меропенем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дорипенем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эртапенем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ВОЗМОЖНЫЕ ЛЕКАРСТВЕННЫЕ ВЗАИМОДЕЙСТВИЯ ФТОРХИНОЛОНОВ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сочетании с препаратами, удлиняющими интервал QT, возрастает риск нарушений ритма; при сочетании ципрофлоксацина с варфарином повышается риск кровотечений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сочетании с глюкортикостероидами снижается риск разрыва сухожилий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одновременном применении с теофиллином возможно ослабление бронхорасширяющего эффекта, а также ослабление нефротоксичности фторхинолонов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антибактериальный эффект при инфекциях мочевых путей усиливается при сочетании с нитрофуранами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ЛЕВОФЛОКСАЦИН ПО СРАВНЕНИЮ С ЦИПРОФЛОКСАЦИНОМ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активен в отношении пневмококков и внутриклеточных микроорганизмов (хламидий, микоплазм)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активен в отношении метициллинорезистентных штаммов Staphylococcus aureus и Enterococcus spp.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более низкую биодоступность при приёме внутрь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эффективен при инфекциях дыхательных и мочевых путей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ТИГЕЦИКЛИН МОЖЕТ ПРИМЕНЯТЬСЯ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внебольничной пневмонии, осложнённых инфекциях кожи и мягких тканей, интраабдоминальных инфекциях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внебольничной и нозокомиальной пневмонии, инфекциях мочевых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тонзиллите, остром среднем отите, риносинусите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менингите, остеомиелите, сепсисе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АНТИБАКТЕРИАЛЬНЫМ ПРЕПАРАТОМ ГРУППЫ ЦЕФАЛОСПОРИНОВ, ОБЛАДАЮЩИМ АКТИВНОСТЬЮ В ОТНОШЕНИИ СИНЕГНОЙНОЙ ПАЛОЧКИ,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цефтазидим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цефотаксим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цефазолин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ФТОРХИНОЛОНОМ С АНТИСИНЕГНОЙНОЙ АКТИВНОСТЬЮ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оксациллин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ампициллин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ЦЕФАЛОСПОРИНОМ III ПОКОЛЕНИЯ, АКТИВНЫМ В ОТНОШЕНИИ СИНЕГНОЙНОЙ ПАЛОЧКИ,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цефоперазон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ампициллин/сульбактам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кларитромицин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АМБУЛАТОРНЫМ ПАЦИЕНТАМ ПРИ ВНЕБОЛЬНИЧНОЙ ПНЕВМОНИИ ПЕРОРАЛЬНОЕ НАЗНАЧЕНИЕ АНТИБАКТЕРИАЛЬНЫХ ПРЕПАРАТОВ (АБП) С ВЫСОКОЙ БИОДОСТУПНОСТЬЮ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рекомендуется с целью уменьшения риска осложнений и сокращения затрат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возможно, только после предварительного парентерального введения данных АБП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рекомендуется согласно клиническим рекомендациям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противопоказано из-за опасности возникновения осложнений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АНТИБАКТЕРИАЛЬНЫМИ ПРЕПАРАТАМИ, ДЕЙСТВУЮЩИМИ НА MRSA,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глицилциклины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карбапенемы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фторхинолоны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ЭТИОТРОПНАЯ АНТИМИКРОБНАЯ ТЕРАПИЯ ПРЕДПОЛАГАЕТ ВЫБОР АНТИМИКРОБНЫХ ПРЕПАРАТОВ С УЧЁТОМ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выделенных возбудителей инфекции у конкретного пациента и установленной антибиотикочувствительности этих возбудителей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выделенных возбудителей инфекции у конкретного пациента и наиболее вероятной антибиотикочувствительности этих возбудителей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наиболее вероятной этиологии инфекции у конкретного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наиболее вероятной антибиотикочувствительности возбудителей инфекции у конкретного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ОТЛИЧИЯ ЛИПИДНЫХ ФОРМ АМФОТЕРИЦИНА В ОТ СТАНДАРТНОГО ПРЕПАРАТА СОСТОЯТ В ТОМ, ЧТО ОНИ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создают более высокие концентрации в крови, лучше проникают через гематоэнцефалический барьер, реже вызывают нежелательные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создают менее высокие концентрации в крови, хуже проникают через гематоэнцефалический барьер, реже вызывают поражение почек, но чаще - лихорадку и озноб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могут назначаться внутривенно и внутримышечно, первоначально требуется введение тест-дозы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имеют более широкий спектр активности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К ОСОБЕННОСТЯМ КЛАРИТРОМИЦИНА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активность в отношении стрептококков, хламидий, микоплазм, Helicobacter pylori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активность в отношении стафилококков (включая метициллинорезистентные), энтерококков, синегнойной палочки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высокий потенциал к лекарственным взаимодействиям, чем у азитромицина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 назначения внутривенно, внутримышечно и внутрь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КОМБИНИРОВАННАЯ АНТИМИКРОБНАЯ ТЕРАПИЯ НЕОБХОДИМА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достижения синергидного эффекта в отношении природно-устойчивых к большинству АМП микроорганизмов (Pseudomonas aeruginosa, Enterococcus spp.)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отсутствии эффекта от первоначально назначенной монотерапии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лечении инфекций в отделении реанимации и интенсивной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лечении инфекций у пациентов пожилого возраста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АНТИБАКТЕРИАЛЬНЫЙ ЛЕКАРСТВЕННЫЙ ПРЕПАРАТ ЭРТАПЕНЕМ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действует на неферментирующие бактерии (Pseudomonas aeruginosa, Acinetobacter spp.), применяется при внебольничной пневмонии, назначается 1 раз в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активен в отношении Pseudomonas aeruginosa, применяется при нозокомиальных инфекциях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отличие от других представителей группы не активен в отношении анаэробной микрофлоры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предпочтителен при менингите, чем меропенем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КЛИНДАМИЦИН В ОТЛИЧИЕ ОТ ЛИНКОМИЦИНА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активен в отношении стафилококков и анаэробной флоры, действует на некоторые простейшие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активен в отношении грамотрицательной флоры и внутриклеточных микроорганизмов (хламидий, микоплазм)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более низкую биодоступность при приёме внутрь и более длительный период полувыведения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реже вызывает аллергические реакции и псевдомембранозный колит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ДЕЭСКАЛАЦИОННЫЙ ПОДХОД К АНТИМИКРОБНОЙ ТЕРАПИИ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в качестве стартовой терапии наиболее мощного АМП с широким спектром активности, перекрывающим всех наиболее вероятных возбудителей, с последующей заменой его на препарат с более узким спектром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в качестве стартовой терапии комбинации АМП с последующим переходом на монотерапию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первоначальное назначение АМП в стационаре с последующим переводом пациента на амбулаторное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АМП парентерально в течение 3-4 суток с последующим переводом на пероральный приём этого же или близкого по спектру АМП в случае улучшения состояния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ПРИ ИНФЕКЦИЯХ, ВЫЗЫВАЕМЫХ МЕТИЦИЛЛИНОРЕЗИСТЕНТНЫМИ ШТАММАМИ STAPHYLOCOCCUS AUREUS, СЛЕДУЕТ НАЗНАЧАТЬ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ванкомицин, линезолид, телаванцин, ко-тримоксазол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оксациллин, цефазолин, гентамицин, линкомицин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цефоперазон/сульбактам, амикацин, азитромицин, имипенем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цефтриаксон, ципрофлоксацин, клиндамицин, доксициклин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АМИКАЦИН В ОТЛИЧИЕ ОТ ГЕНТАМИЦИНА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активен в отношении гентамициноустойчивых штаммов грамотрицательных бактерий, действует на Mycobacterium tuberculosis, менее нефротоксичен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активен в отношении энтерококков и внутриклеточных микроорганизмов (хламидий, микоплазм), менее ототоксичен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назначаться парентерально и внутрь, не создаёт терапевтических концентраций в моче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требует коррекции дозы у пациентов с нарушением функции почек, противопоказан детям до 8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ЦЕФАЛОСПОРИНОМ С ВЫСОКОЙ АКТИВНОСТЬЮ НА (ГР+) ФЛОРУ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цефазолин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цефтазидим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цефоперазон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СПЕКТРОМ ДЕЙСТВИЯ ТЕТРАЦИКЛИНА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риккетсии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MRSA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MRSE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VRE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ЛЕКАРСТВЕННЫМ ПРЕПАРАТОМ ГРУППЫ ПЕНИЦИЛЛИНОВ С РАСШИРЕННЫМ СПЕКТРОМ ДЕЙСТВИЯ ЗА СЧЁТ ИНГИБИРОВАНИЯ БЕТА-ЛАКТАМАЗ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амоксициллин/клавулановая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бензилпенициллин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оксациллин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ГРУППОЙ АНТИБАКТЕРИАЛЬНЫХ ПРЕПАРАТОВ С НАИБОЛЬШЕЙ АНТИАНАЭРОБНОЙ АКТИВНОСТЬЮ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нитроимидазолы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фторхинолоны II поколения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цефалоспорины I поколения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АНТИБАКТЕРИАЛЬНЫМИ СРЕДСТВАМИ ДЛЯ ЛЕЧЕНИЯ ПНЕВМОНИИ, ВЫЗВАННОЙ MYCOPLASMA PNEUMONIAE,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ПРЕПАРАТОМ ДЛЯ ЛЕЧЕНИЯ ПНЕВМОНИИ, ВЫЗВАННОЙ MRSA,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линезолид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цефазолин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азитромицин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АНТИБИОТИКОМ ИЗ ГРУППЫ ЛИПОПЕПТИДОВ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даптомицин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тигециклин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пиперациллин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полимиксин 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АНТИБАКТЕРИАЛЬНЫМ ПРЕПАРАТОМ ГРУППЫ ФТОРХИНОЛОНОВ С АКТИВНОСТЬЮ ПРОТИВ АНАЭРОБНОЙ МИКРОФЛОРЫ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моксифлоксацин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норфлоксацин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ЛЕКАРСТВЕННЫМ ПРЕПАРАТОМ С АКТИВНОСТЬЮ ПРОТИВ АТИПИЧНОЙ МИКРОФЛОРЫ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амикацин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линкомицин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ванкомицин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ПРЕПАРАТОМ, ВЫЗЫВАЮЩИМ ОБРАЗОВАНИЕ БИЛИАРНОГО СЛАДЖА,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бускопан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платифиллин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ОПТИМАЛЬНЫМ СОЧЕТАНИЕМ ПРЕПАРАТОВ ДЛЯ ЭМПИРИЧЕСКОЙ ТЕРАПИИ ВНУТРИБОЛЬНИЧНОЙ ПНЕВМОНИИ В УСЛОВИЯХ ОТДЕЛЕНИЯ РЕАНИМАЦИИ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меропенем+линезолид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левофлоксацин+доксициклин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эртапенем+оксациллин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метронидазол+цефотаксим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НАИБОЛЕЕ ОПТИМАЛЬНОЙ КОМБИНАЦИЕЙ АНТИБАКТЕРИАЛЬНЫХ ПРЕПАРАТОВ ДЛЯ ЭМПИРИЧЕСКОЙ ТЕРАПИИ ВНУТРИБОЛЬНИЧНОЙ ПНЕВМОНИИ В УСЛОВИЯХ ОРИТ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меропенем + линезолид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 + азитромицин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левофлоксацин + доксициклин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эртапенем + оксациллин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ПРЕПАРАТОМ ВЫБОРА ДЛЯ ЛЕЧЕНИЯ РЕЗИСТЕНТНОЙ ГР(-) МИКРОФЛОРЫ, ПРОДУЦИРУЮЩЕЙ БЕТА-ЛАКТАМАЗЫ РАСШИРЕННОГО СПЕКТРА ДЕЙСТВИЯ,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меропенем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ПРИЧИНОЙ НЕЭФФЕКТИВНОСТИ АНТИБИОТИКОТЕРАПИИ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резистентность возбудителя инфекции к антибиотикам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одновременный прием витаминов с антибиотиками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печеночная недостаточность у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больного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АНТИАНАЭРОБНОЙ АКТИВНОСТЬЮ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линезолид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рифампицин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ПРЕПАРАТОМ, ОБЛАДАЮЩИМ ВЫСОКОЙ АКТИВНОСТЬЮ В ОТНОШЕНИИ ПНЕВМОКОККОВ,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цефдиторен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нифуроксазид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ПОЛУСИНТЕТИЧЕСКИМ ПЕНИЦИЛЛИНОМ, АКТИВНЫМ ПРОТИВ ГР (+) МИКРООРГАНИЗМОВ, ПРОДУЦИРУЮЩИХ БЕТА-ЛАКТАМАЗЫ (ПЕНИЦИЛЛИНАЗЫ),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оксациллин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бензилпенициллин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АНТИБИОТИКОМ ДЛЯ ВОЗДЕЙСТВИЯ НА (ГР+) МИКРООРГАНИЗМЫ, ПРОДУЦИРУЮЩИЕ БЕТА-ЛАКТАМАЗЫ,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амоксициллин/клавулановая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цефазолин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ампициллин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АКТИВНОСТЬЮ В ОТНОШЕНИИ АНАЭРОБОВ ОБЛАДАЮТ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линкозамиды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фторхинолоны II поколения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цефалоспорины I поколения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РЕЗИСТЕНТНОСТЬ К КАКОМУ АНТИБАКТЕРИАЛЬНОМУ ПРЕПАРАТУ У STAPHYLOCOCCUS AUREUS (ЗОЛОТИСТЫЙ СТАФИЛОКОКК) ЯВЛЯЕТСЯ МАРКЕРОМ ПОЛИРЕЗИСТЕНТНОСТИ К ДРУГИМ АНТИБАКТЕРИАЛЬНЫМ ПРЕПАРАТАМ (MRSA)?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оксациллин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бензилпенициллин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ПЕНИЦИЛЛИНОМ, АКТИВНЫМ ПРОТИВ ГР (+) МИКРООРГАНИЗМОВ, ПРОДУЦИРУЮЩИХ БЕТА-ЛАКТАМАЗЫ,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оксациллин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бензилпенициллин натриевая соль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линкомицин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АНТИБАКТЕРИАЛЬНЫМ ПРЕПАРАТОМ ГРУППЫ ФТОРХИНОЛОНОВ, ОБЛАДАЮЩИМ АКТИВНОСТЬЮ ПРОТИВ СИНЕГНОЙНОЙ ПАЛОЧКИ (В БОЛЬШИХ ДОЗАХ),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моксифлоксацин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офлоксацин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ХАРАКТЕР АНТИБАКТЕРИАЛЬНОГО ДЕЙСТВИЯ ОКСАЦИЛЛИНА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бактерицидный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антипротозойный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противогрибковый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бактериостатический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НА АНАЭРОБЫ ДЕЙСТВУЕТ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канамицина 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клоксациллин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К ЦЕФАЛОСПОРИНАМ 4 ПОКОЛЕНИЯ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цефепим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цефазолин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доксициклин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ПРИ ГР- ФЛОРЕ, ВЫРАБАТЫВАЮЩЕЙ БЛРС, ЦЕЛЕСООБРАЗНО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цефоперазон/сульбактам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доксициклин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кларитромицин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ФТОРХИНОЛОНОМ С АНТИАНАЭРОБНОЙ АКТИВНОСТЬЮ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моксифлоксацин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</w:tbl>
    <w:p>
      <w:pPr>
        <w:pStyle w:val="0 Block"/>
      </w:pPr>
    </w:p>
    <w:p>
      <w:bookmarkStart w:id="3" w:name="Tiema_2__Klinichieskaia__farmako"/>
      <w:pPr>
        <w:keepNext/>
        <w:pStyle w:val="Heading 2"/>
        <w:pageBreakBefore w:val="on"/>
        <w:keepLines w:val="on"/>
      </w:pPr>
      <w:r>
        <w:t>Тема 2. Клиническая фармакология в акушерстве и гинекологии.</w:t>
      </w:r>
      <w:bookmarkEnd w:id="3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СНИЗИТЬ ПРОДУКЦИЮ ГРУДНОГО МОЛОКА МОЖЕТ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бромокриптин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галоперидол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метилдопа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метоклопрамид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ПРИМЕНЕНИЕ СОЛЕВЫХ СЛАБИТЕЛЬНЫХ У БЕРЕМЕННЫХ МОЖЕТ ПРОВОЦИРОВАТЬ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рефлекторную стимуляцию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отёчного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изжогу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КАКОЙ АНТИБАКТЕРИАЛЬНЫЙ ПРЕПАРАТ МОЖЕТ СНИЖАТЬ ЭФФЕКТИВНОСТЬ ПЕРОРАЛЬНЫХ КОНТРАЦЕПТИВОВ?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рифампицин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ванкомицин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ПРЕПАРАТОМ, ПРОТИВОПОКАЗАННЫМ К ПРИМЕНЕНИЮ ПРИ БЕРЕМЕННОСТИ,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кларитромицин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джозамицин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ПРЕПАРАТОМ ДЛЯ КОРРЕКЦИИ ГИПЕРГЛИКЕМИИ В ПЕРИОД БЕРЕМЕННОСТИ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глибенкламид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гликлазид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метформин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В ПЕРИОД ЛАКТАЦИИ ПРОТИВОПОКАЗАНЫ ЛЕКАРСТВЕННЫЕ ПРЕПАРАТЫ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противоопухолевые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ПРЕПАРАТОМ ДЛЯ ТРОМБОПРОФИЛАКТИКИ В ПЕРИОД БЕРЕМЕННОСТИ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фраксипарин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ривароксабан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апиксабан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варфарин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АНТИМИКРОБНЫМ ПРЕПАРАТОМ, ПРИЁМ КОТОРОГО ВОЗМОЖЕН ПРИ БЕРЕМЕННОСТИ,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цефотаксим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левомицетин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ДЕЙСТВИЕМ ЛЕКАРСТВЕННЫХ ВЕЩЕСТВ ВО ВРЕМЯ БЕРЕМЕННОСТИ, КОТОРОЕ ПРИВОДИТ К ВОЗНИКНОВЕНИЮ ВРОЖДЁННЫХ УРОДСТВ, ЯВЛЯЕТСЯ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тератогенное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мутагенное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фетотоксическое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эмбриотоксическое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ВЕЛИЧИНА ОБЪЁМА РАСПРЕДЕЛЕНИЯ ЛЕКАРСТВЕННЫХ СРЕДСТВ У ДЕТЕЙ ПО СРАВНЕНИЮ СО ВЗРОСЛЫМИ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определяется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ЛЕКАРСТВЕННЫМ ПРЕПАРАТОМ, ПРОТИВОПОКАЗАННЫМ ПРИ БЕРЕМЕННОСТИ,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глибенкламид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амоксициллин/клавуланат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ПРИ ЛАКТАЦИИ СЛЕДУЕТ ИСКЛЮЧИТЬ ПРИЁМ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витамина 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парацетамола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ОТНОСИТЕЛЬНОЕ СОДЕРЖАНИЕ ВОДЫ В ОРГАНИЗМЕ НОВОРОЖДЁННЫХ СОСТАВЛЯЕТ (В 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У БЕРЕМЕННОЙ ЖЕНЩИНЫ В КАЧЕСТВЕ ЖАРОПОНИЖАЮЩЕГО СРЕДСТВА ОТНОСИТЕЛЬНО БЕЗОПАСНО ПРИМЕНЯТЬ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ацетаминофен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ибупрофен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метамизол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кетопрофен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В ПЕРИОД БЕРЕМЕННОСТИ СЛЕДУЕТ ИСКЛЮЧИТЬ ЛЕКАРСТВЕННЫЙ ПРЕПАРАТ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цефиксим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ПРИМЕНЯТЬ У БЕРЕМЕННЫХ ЛЕКАРСТВЕННЫЕ СРЕДСТВА ИЗ КАТЕГОРИИ «С» ВОЗМОЖНО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любом триместре, если потенциальная польза превышает риск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третьем триместре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во втором триместре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втором и третьем триместре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ФАКТОРОМ, НЕ ВЛИЯЮЩИМ НА ПРОНИКНОВЕНИЕ ПРЕПАРАТОВ ЧЕРЕЗ ПЛАЦЕНТУ,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скорость введения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молекулярная масса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величина свободной фракции лекарственного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 беременности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ПРИ БЕРЕМЕННОСТИ ПРОТИВОПОКАЗАН ЛЕКАРСТВЕННЫЙ ПРЕПАРАТ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эналаприл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парацетамол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ЛЕКАРСТВЕННЫМ ПРЕПАРАТОМ, УГНЕТАЮЩИМ ЛАКТАЦИЮ,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бромокриптин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левотироксин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парацетамол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ВО ВРЕМЯ БЕРЕМЕННОСТИ МОЖЕТ ПРИВОДИТЬ К ФОРМИРОВАНИЮ У РЕБЁНКА ПОРОКОВ ЛИЦЕВОЙ ЧАСТИ СКЕЛЕТА ПРИЕМ ВИТАМИНА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 в больших дозах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НЕБЛАГОПРИЯТНЫМ ПОБОЧНЫМ ДЕЙСТВИЕМ НПВС В ПОСЛЕДНЕМ ТРИМЕСТРЕ БЕРЕМЕННОСТИ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слабость родовой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сократимости миометрия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мутагенное действие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цвета эмали зубов плода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В ПЕРИОД КОРМЛЕНИЯ ГРУДЬЮ ВОЗМОЖНО ПРИМЕНЕНИЕ ЛЕКАРСТВЕННОГО ПРЕПАРАТА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парацетамола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тамоксифена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доксорубицина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ОБЕСПЕЧИВАЕТ ФОРМИРОВАНИЕ КОСТНОЙ ТКАНИ И ЗУБОВ, РОСТ И РАЗВИТИЕ ВСЕХ ТКАНЕЙ ОРГАНИЗМА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литий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НЕ СЛЕДУЕТ ПРИМЕНЯТЬ НПВП ЖЕНЩИНАМ С 20-ОЙ НЕДЕЛИ БЕРЕМЕННОСТИ В СВЯЗИ С ВОЗМОЖНЫМ РАЗВИТИЕМ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маловодия и/или патологии почек у новорожденных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внутриутробной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поражения ЦНС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ВО ВРЕМЯ БЕРЕМЕННОСТИ ДЛЯ ЛЕЧЕНИЯ ОСТРОГО НЕОСЛОЖНЁННОГО ЦИСТИТА И БЕССИМПТОМНОЙ БАКТЕРИУРИИ ОБЫЧНО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амикацин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ЛЕКАРСТВЕННЫМ ПРЕПАРАТОМ, КОТОРЫЙ ПРИ ПРИМЕНЕНИИ КОРМЯЩЕЙ ЖЕНЩИНОЙ МОЖЕТ ВЫЗВАТЬ У РЕБЁНКА ДИАРЕЮ,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сенаде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дифенгидрамин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папаверин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дротаверин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ТЕРАТОГЕННЫМ ДЕЙСТВИЕМ НА ПЛОД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спиронолактон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ровамицин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метилдопа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ФЕТОТОКСИЧЕСКОЕ ДЕЙСТВИЕ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неблагоприятное действие на плод, не приводящее к развитию врождённых уродств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неблагоприятное действие на эмбрион, не приводящее к развитию врождённых уродств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действие на эмбрион, приводящее к развитию врождённых уродств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действие на эмбрион, приводящее к развитию токсического влияния на организм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К РАЗВИТИЮ ПОРОКОВ РАЗВИТИЯ У РЕБЁНКА МОЖЕТ ПРИВОДИТЬ НАЗНАЧЕНИЕ В ПЕРИОД БЕРЕМЕННОСТИ ВИТАМИНА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В СЛУЧАЕ ПРИМЕНЕНИЯ КОРМЯЩЕЙ МАТЕРЬЮ ЛЕКАРСТВЕННОГО ПРЕПАРАТА ДЛЯ УМЕНЬШЕНИЯ ЕГО НЕБЛАГОПРИЯТНОГО ВЛИЯНИЯ НА РЕБЁНКА РЕКОМЕНДУЕТСЯ ПРИНЯТЬ ПРЕПАРАТ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 после кормления грудью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1 час до кормления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2 часа до кормления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кормлением грудью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АНТИГИПЕРТЕНЗИВНЫМ ПРЕПАРАТОМ, НАЗНАЧЕНИЕ КОТОРОГО ВОЗМОЖНО БЕРЕМЕННЫМ ЖЕНЩИНАМ,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нифедипин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эналаприл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кандесартан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валсартан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ЛЕКАРСТВЕННЫМ ПРЕПАРАТОМ, ПРОТИВОПОКАЗАННЫМ БЕРЕМЕННЫМ,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ПРИ НАЗНАЧЕНИИ КАКОЙ ФАРМАКОЛОГИЧЕСКОЙ ГРУППЫ ПРЕПАРАТОВ ИМЕЕТСЯ РИСК ВОЗНИКНОВЕНИЯ ДИСКОЛОРАЦИИ ЗУБОВ У РЕБЁНКА?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карбапенемы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ПРИЧИНОЙ ЗАПРЕТОВ НА ИСПОЛЬЗОВАНИЕ ЛЕКАРСТВЕННЫХ ПРЕПАРАТОВ ГРУППЫ ФТОРХИНОЛОНОВ ВО ВРЕМЯ БЕРЕМЕННОСТИ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образования костной и хрящевой ткани у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образования нервной ткани у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аллергических реакций у матери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слабости родовой деятельности в III триместре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ЛЕКАРСТВЕННЫМ ПРЕПАРАТОМ, СПОСОБНЫМ ВЫЗЫВАТЬ АНТИБИОТИКО-АССОЦИИРОВАННУЮ ДИАРЕЮ,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клиндамицин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нитрофурантоин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лактулоза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НАИБОЛЕЕ БЕЗОПАСНО ВО ВРЕМЯ БЕРЕМЕННОСТИ ПРИМЕНЕНИЕ АНТИМИКРОБНЫХ ПРЕПАРАТОВ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нитрофуранов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фторхинолонов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ПОКАЗАНИЕМ К ПРИМЕНЕНИЮ ПРЕПАРАТОВ ПРОСТАГЛАНДИНОВ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индукция 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угроза прерывания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нежелательной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привычное невынашивание беременности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ЛЕКАРСТВЕННЫМ ПРЕПАРАТОМ, ПРОТИВОПОКАЗАННЫМ В ПЕРИОД БЕРЕМЕННОСТИ,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джозамицин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НЕ ВСАСЫВАЕТСЯ ПРИ ПЕРОРАЛЬНОМ ПРИЁМЕ, МОЖЕТ ИСПОЛЬЗОВАТЬСЯ ВНУТРЬ ПРИ БЕРЕМЕННОСТИ И КОРМЛЕНИИ ГРУДЬЮ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флуконазол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левофлоксацин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ПРИ ЛАКТАЦИИ ИМЕЮТ АБСОЛЮТНОЕ ПРОТИВОПОКАЗАНИЕ К ПРИМЕНЕНИЮ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тетрациклин, хлорамфеникол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амоксициллин, цефтриаксон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джозамицин, азитромицин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омепразол, парацетамол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ФАКТОРОМ, ВЛИЯЮЩИМ НА ПРОНИКНОВЕНИЕ ЛЕКАРСТВЕННЫХ ПРЕПАРАТОВ В ГРУДНОЕ МОЛОКО,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достижение в крови максимальной концентрации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большая молекулярная масса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величина свободной фракции лекарственного средства менее 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скорость введения лекарства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ВВЕДЕНИЕ БЕРЕМЕННЫМ ПЕРЕД РОДАМИ ТРИМЕПИРИДИНА МОЖЕТ ВЫЗВАТЬ У НОВОРОЖДЁННЫХ ОСЛОЖНЕНИЕ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угнетения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 нейро-мышечных блокад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гепатотоксического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СРОКИ БЕРЕМЕННОСТИ С НАИБОЛЬШИМ РИСКОМ ТЕРАТОГЕННОГО ДЕЙСТВИЯ СОСТАВЛЯЮТ (В НЕДЕЛЯХ)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НАИБОЛЕЕ БЕЗОПАСНЫМ ЛЕКАРСТВЕННЫМ ПРЕПАРАТОМ ДЛЯ ЛЕЧЕНИЯ ИНФЕКЦИИ МОЧЕВЫВОДЯЩИХ ПУТЕЙ ПРИ БЕРЕМЕННОСТИ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амоксициллин/клавуланат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офлоксацин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ЛЕКАРСТВЕННЫМИ ПРЕПАРАТАМИ, ПРОТИВОПОКАЗАННЫМИ ДЕТЯМ ДО 18 ЛЕТ (КРОМЕ УГРОЖАЮЩИХ ЖИЗНИ ИНФЕКЦИЙ ПРИ ОТСУТСТВИИ АЛЬТЕРНАТИВЫ),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фторхинолоны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карбапенемы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НАИБОЛЕЕ БЕЗОПАСНЫМ АНТИБИОТИКОМ ДЛЯ ЛЕЧЕНИЯ БЕРЕМЕННОЙ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левомицетин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МЕСТНЫМ АНЕСТЕТИКОМ, КОТОРЫЙ МОЖНО ПРИМЕНЯТЬ ПРИ ОКАЗАНИИ СТОМАТОЛОГИЧЕСКОЙ ПОМОЩИ В ПЕРИОД БЕРЕМЕННОСТИ,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артикаин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пропофол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бупивакаин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ЛЕКАРСТВЕННЫМ ПРЕПАРАТОМ, КОТОРЫЙ ОБЛАДАЕТ ЛИПОФИЛЬНЫМИ СВОЙСТВАМИ, ХОРОШО ПРОНИКАЕТ ЧЕРЕЗ ПЛАЦЕНТУ И МОЖЕТ ВЫЗЫВАТЬ ГЕМОРРАГИЧЕСКИЕ ОСЛОЖНЕНИЯ У ПЛОДА,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варфарин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ровамицин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АНТИГИПЕРТЕНЗИВНЫМ ПРЕПАРАТОМ, ИМЕЮЩИМ МИНИМАЛЬНЫЙ РИСК НЕБЛАГОПРИЯТНОГО ВЛИЯНИЯ НА ОРГАНИЗМ ПЛОДА И ЯВЛЯЮЩИЙСЯ ПРЕПАРАТОМ ВЫБОРА У БЕРЕМЕННЫХ,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метилдопа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моксонидин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фозиноприл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кандесартан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ЛЕКАРСТВЕННЫМ ПРЕПАРАТОМ, СПОСОБНЫМ В БОЛЬШИХ ДОЗАХ ВЫЗЫВАТЬ УГНЕТЕНИЕ ФУНКЦИИ НАДПОЧЕЧНИКОВ У ПЛОДА,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аскорбиновая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дротаверин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цефепим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СЛАБИТЕЛЬНЫМ СРЕДСТВОМ, ПРИМЕНЕНИЕ КОТОРОГО ВОЗМОЖНО ВО ВРЕМЯ БЕРЕМЕННОСТИ,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лактулоза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сенаде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лоперамид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платифиллин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ПОБОЧНЫМ ДЕЙСТВИЕМ БЕТА-АДРЕНОБЛОКАТОРОВ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массы тела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угнетение сократимости миометрия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мутагенное действие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роста костей и зубов плода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ЛЕКАРСТВЕННЫМ ПРЕПАРАТОМ ДЛЯ КУПИРОВАНИЯ ИЗЖОГИ ПРИРОДНОГО ПРОИСХОЖДЕНИЯ НА ФОНЕ БЕРЕМЕННОСТИ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гевискон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де-нол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мизопростол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сукральфат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ДЛЯ СТИМУЛЯЦИИ РОДОВОЙ ДЕЯТЕЛЬНОСТИ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окситоцин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глибенкламид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хлорпротиксен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БЕРЕМЕННОЙ ЖЕНЩИНЕ В КАЧЕСТВЕ ЖАРОПОНИЖАЮЩЕГО СРЕДСТВА ОТНОСИТЕЛЬНО БЕЗОПАСНО ПРИМЕНЯТЬ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ацетаминофен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ибупрофен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метамизол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кетопрофен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ПРОТИВОПОКАЗАНИЯМИ ДЛЯ НАЗНАЧЕНИЯ ИНГИБИТОРОВ АПФ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сердечная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диабетическая нефропатия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ПРЕИМУЩЕСТВОМ НЕСИСТЕМНЫХ АНТАЦИДОВ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 использования у беременных и кормящих женщин коротким курсом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антихеликобактерное действие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взаимодействия с другими лекарственными средствами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эффективность в профилактике НПВС-гастропатий</w:t>
            </w:r>
          </w:p>
        </w:tc>
      </w:tr>
    </w:tbl>
    <w:p>
      <w:pPr>
        <w:pStyle w:val="0 Block"/>
      </w:pPr>
    </w:p>
    <w:p>
      <w:bookmarkStart w:id="4" w:name="Tiema_3__Klinichieskaia__farmako"/>
      <w:pPr>
        <w:keepNext/>
        <w:pStyle w:val="Heading 2"/>
        <w:pageBreakBefore w:val="on"/>
        <w:keepLines w:val="on"/>
      </w:pPr>
      <w:r>
        <w:t>Тема 3. Клиническая фармакология в гастроэнтерологии.</w:t>
      </w:r>
      <w:bookmarkEnd w:id="4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НАИБОЛЕЕ РАЦИОНАЛЬНОЕ НАЗНАЧЕНИЕ АНТАЦИДОВ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использовании только невсасывающихся анатацидов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использовании только всасывающихся анатацидов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чередовании всасывающихся и невсасывающихся антацидов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использовании невсасывающихся анатацидов при неэффективности всасывающихся анатацидов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ПРОФИЛАКТИКА РАХИТА ВКЛЮЧАЕТ НАЗНАЧЕНИЕ ВОДНОГО РАСТВОРА ВИТАМИНА D3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500-1000 ME ежедневно, кроме летних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 ME еженедельно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 ME через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2000-3000 ME ежедневно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ПРИЧИНОЙ УСИЛЕНИЯ ВСАСЫВАНИЯ БЫСТРО ВСАСЫВАЮЩИХСЯ ЛЕКАРСТВЕННЫХ СРЕДСТВ ПРИ ИХ СОВМЕСТНОМ ПРИМЕНЕНИИ С ПРОКИНЕТИКАМИ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скорости опорожнения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тонуса нижнего пищеводного сфинктера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нивелирование эффекта первого прохождения через печень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ионизации лекарственного средства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ПРЕПАРАТОМ ВЫБОРА ДЛЯ ПРОФИЛАКТИКИ ЭРОЗИВНО-ЯЗВЕННЫХ ПОРАЖЕНИЙ СЛИЗИСТОЙ ОБОЛОЧКИ ЖЕЛУДКА И ДВЕНАДЦАТИПЕРСТНОЙ КИШКИ НА ФОНЕ ПРИЁМА НЕСТЕРОИДНЫХ ПРОТИВОВОСПАЛИТЕЛЬНЫХ СРЕДСТВ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ребамипид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висмута трикалия дицитрат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алгелдрат+магния гидроксид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дротаверин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ПРОКИНЕТИКАМИ НАЗЫВАЮТ СРЕДСТВА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меняющие пропульсивную активность желудочно-кишечного тракта и ускоряющие транзит пищевого болюса по нему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способствующие ускорению фармакокинетических процессов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способствующие превращению препаратов в активные метаболиты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влияющие на биотрансформацию лекарственных средств в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ПРИ НЕДОСТАТОЧНОМ ЭФФЕКТЕ ФУРОСЕМИДА БОЛЬНОМУ С ЦИРРОЗОМ ПЕЧЕНИ СЛЕДУЕТ ДОБАВИТЬ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спиронолактон (верошпирон)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этакриновую кислоту (урегит)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ацетазоламид (диакарб)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гипохлоротиазид (гипотиазид)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ПРИ НАЛИЧИИ ПОЧЕЧНОЙ НЕДОСТАТОЧНОСТИ ТРЕБУЕТСЯ КОРРЕКЦИЯ ДОЗ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Н2-блокаторов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аналогов простагландинов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сукральфата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холиноблокаторов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К СЕЛЕКТИВНЫМ АНТАГОНИСТАМ Н2 РЕЦЕПТОРОВ ГИСТАМИНА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фамотидин (квамател)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сукральфат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маалокс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СИНДРОМ ОТМЕНЫ ВЫЗЫВАЮТ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Н2-блокаторы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аналоги простагландинов (энпростил)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антациды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ЭФФЕКТИВНОСТЬ ВИСМУТА ТРИКАЛИЯ ДИЦИТРАТА ПРИ ОДНОВРЕМЕННОМ НАЗНАЧЕНИИ С ОМЕПРАЗОЛОМ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незначительно увеличивается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К ПРОКИНЕТИКАМ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домперидон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инозин пронабекс (изопринозин)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гимекромон (одестон)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симетикон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ХОЛЕРЕТИКОМ, ОБЛАДАЮЩИМ АНТИМИКРОБНОЙ АКТИВНОСТЬЮ,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гидроксиметилникотинамид (никодин)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аллохол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циквалон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холензим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ВСАСЫВАНИЕ В ЖЕЛУДКЕ ЛЕКАРСТВЕННЫХ СРЕДСТВ, ЯВЛЯЮЩИХСЯ СЛАБЫМИ КИСЛОТАМИ, ПРИ ИХ СОВМЕСТНОМ ПРИМЕНЕНИИ С ПРЕПАРАТАМИ, ПОВЫШАЮЩИМИ РН ЖЕЛУДОЧНОГО СОДЕРЖИМОГО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изменяется в зависимости от функции почек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ВСАСЫВАНИЕ ЛЕКАРСТВЕННЫХ СРЕДСТВ ПРИ ИХ СОВМЕСТНОМ ПРИМЕНЕНИИ С ПРЕПАРАТАМИ, СНИЖАЮЩИМИ МОТОРИКУ ЖЕЛУДОЧНО-КИШЕЧНОГО ТРАКТА (ХОЛИНОЛИТИКИ, НАРКОТИЧЕСКИЕ АНАЛЬГЕТИКИ, ЛОПЕРАМИД)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изменяется в зависимости от состояния нормальной микрофлоры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ПРИМЕНЕНИЕ ПРЕПАРАТОВ ТЕРМОПСИСА В КАЧЕСТВЕ ОТХАРКИВАЮЩЕГО СРЕДСТВА ПРОТИВОПОКАЗАНО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 болезни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гепатите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энтероколите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мочекаменной болезни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ХОРОШО ПРОНИКАЮТ В ЖЕЛЧЬ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гликопептиды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СИНТЕТИЧЕСКИЕ АНАЛОГИ ПРОСТАГЛАНДИНОВ (ЭНПРОСТИЛ, МИЗОПРОСТОЛ) НЕ ВЫЗЫВАЮТ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бактерицидное действие в отношении H. pylori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антисекреторное действие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секрецию бикарбонатов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репарантное действие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ПРЕПАРАТОМ, ЯВЛЯЮЩИМСЯ МОЩНЫМ СТИМУЛЯТОРОМ СЛИЗЕОБРАЗОВАНИЯ В ЖЕЛУДКЕ,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мизопростол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де-нол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метоклопрамид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платифиллин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ВСАСЫВАНИЕ ЛЕКАРСТВЕННЫХ СРЕДСТВ, ЯВЛЯЮЩИХСЯ СЛАБЫМИ ОСНОВАНИЯМИ, ПРИ ИХ СОВМЕСТНОМ ПРИМЕНЕНИИ С ПРЕПАРАТАМИ, ПОВЫШАЮЩИМИ РН ЖЕЛУДОЧНОГО СОДЕРЖИМОГО (БЛОКАТОРАМИ ПРОТОННОГО НАСОСА, БЛОКАТОРАМИ Н2-ГИСТАМИНОВЫХ РЕЦЕПТОРОВ)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изменяется в зависимости от состояния нормальной микрофлоры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ЛЕЧЕНИЕ ГИПОТОНИЧЕСКОЙ ДИСКИНЕЗИИ ТОЛСТОЙ КИШКИ ПРЕДУСМАТРИВАЕТ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антихолинэстеразных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антацидов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платифиллина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фенобарбитала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К ВСАСЫВАЮЩИМ АНТАЦИДАМ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гидрокарбонат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алюминия гидроксид-магния карбонат+магния гидроксид (Гастал)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алгелдрат + магния гидроксид (Маалокс)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алюминия фосфат (Фосфалюгель)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РАСТВОРЯЕТ ХОЛЕСТЕРИНОВЫЕ КАМНИ ЖЕЛЧНОГО ПУЗЫРЯ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хенодезоксихолевая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холензим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холагол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гимекромон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ПРИ ЛЕЧЕНИИ ОСТРЫХ БАКТЕРИАЛЬНЫХ КИШЕЧНЫХ ИНФЕКЦИЙ У ДЕТЕЙ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нифуроксазид (энтерофурил)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бензилпеницилин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цефазолин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амикацин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ПРОТИВОПОКАЗАНИЕМ К ПРИМЕНЕНИЮ АЦЕТИЛСАЛИЦИЛОВОЙ КИСЛОТЫ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активное желудочно-кишечное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одновременный прием с клопидогрелем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коронарный синдром с подъёмом сегмента ST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УСИЛЕНИЕ ПЕРИСТАЛЬТИКИ ЖЕЛУДОЧНО-КИШЕЧНОГО ТРАКТА (НАПРИМЕР, СЛАБИТЕЛЬНЫМИ)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уменьшению всасывания парацетамола в кишечнике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увеличению всасывания парацетамола в кишечнике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уменьшению периода полувыведения парацетамола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увеличению времени нахождения парацетамола в кишечнике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ПРЕПАРАТОМ, МАКСИМАЛЬНО ПОДАВЛЯЮЩИМ СЕКРЕЦИЮ СОЛЯНОЙ КИСЛОТЫ,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пантопразол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пирензепин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фосфалюгель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сукральфат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ИНСУЛИН СРЕДНЕЙ ПРОДОЛЖИТЕЛЬНОСТИ ДЕЙСТВИЯ ВВОДИТСЯ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 капельно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Н1-ГИСТАМИНОБЛОКАТОРЫ II ПОКОЛЕНИЯ ОТЛИЧАЮТСЯ ОТ ПРЕПАРАТОВ I ПОКОЛЕНИЯ ДЕЙСТВИЕМ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селективным антигистаминным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выраженным седативным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значительным м-холиноблокирующим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противорвотным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ДЛЯ ПРОФИЛАКТИКИ И ЛЕЧЕНИЯ ПСЕВДОМЕМБРАНОЗНОГО КОЛИТА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ванкомицин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ХОЛЕЛИТОЛИТИЧЕСКИМ СРЕДСТВОМ ЯВЛЯЕТСЯ КИСЛОТА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урсодезоксихолевая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липоевая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никотиновая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КАК ГИДРООКИСЬ АЛЮМИНИЯ ВЛИЯЕТ НА ВСАСЫВАНИЕ ТАБЛЕТИРОВАННЫХ ПРЕПАРАТОВ?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ускоряет в два раза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В ОСНОВНОМ, ВСАСЫВАНИЕ БОЛЬШЕЙ ЧАСТИ ЛЕКАРСТВ ПРОИСХОДИТ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тонком кишечнике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ротовой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толстом кишечнике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ВСАСЫВАНИЕ В ЖЕЛУДКЕ ЛЕКАРСТВЕННЫХ СРЕДСТВ, ЯВЛЯЮЩИХСЯ СЛАБЫМИ КИСЛОТАМИ, ПРИ ИХ СОВМЕСТНОМ ПРИМЕНЕНИИ С ПРЕПАРАТАМИ, ПОНИЖАЮЩИМИ РН ЖЕЛУДОЧНОГО СОДЕРЖИМОГО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изменяется в зависимости от функции почек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НЕЖЕЛАТЕЛЬНЫМ ЭФФЕКТОМ ЦИМЕТИДИНА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гинекомастия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«чёрный стул»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бронходилятация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остеомаляция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МЕТАБОЛИЗМ ЛЕКАРСТВЕННОГО СРЕДСТВА, ЯВЛЯЮЩЕГОСЯ СУБСТРАТОМ ФЕРМЕНТА БИОТРАНСФОРМАЦИИ, ПРИ ИХ СОВМЕСТНОМ ПРИМЕНЕНИИ С ПРЕПАРАТАМИ-ИНГИБИТОРАМИ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изменяется в зависимости от состояния портального кровотока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ПРИ НАЛИЧИИ ПОЧЕЧНОЙ НЕДОСТАТОЧНОСТИ ТРЕБУЕТСЯ КОРРЕКЦИЯ ДОЗ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Н2-гистаминоблокаторов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аналогов простагландинов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холиноблокаторов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ВСАСЫВАНИЕ ЛЕКАРСТВЕННЫХ СРЕДСТВ, ЯВЛЯЮЩИХСЯ СЛАБЫМИ КИСЛОТАМИ, ПРИ ИХ СОВМЕСТНОМ ПРИМЕНЕНИИ С ПРЕПАРАТАМИ, ПОВЫШАЮЩИМИ РН ЖЕЛУДОЧНОГО СОДЕРЖИМОГО (БЛОКАТОРАМИ ПРОТОННОГО НАСОСА, БЛОКАТОРАМИ Н2-ГИСТАМИНОВЫХ РЕЦЕПТОРОВ)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изменяется в зависимости от состояния нормальной микрофлоры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ПРОДОЛЖИТЕЛЬНОСТЬ АНТИСЕКРЕТОРНОГО ДЕЙСТВИЯ ОМЕПРАЗОЛА СОСТАВЛЯЕТ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СИНТЕТИЧЕСКИМ ХОЛЕРЕТИКОМ СО СПАЗМОЛИТИЧЕСКИМ ЭФФЕКТОМ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гимекромон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хофитол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холагон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холензим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АНТИСЕКРЕТОРНЫМ ПРЕПАРАТОМ, БЛОКИРУЮЩИМ «ПРОТОНОВЫЙ НАСОС»,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пирензепин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сукральфат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метоклопрамид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СИНДРОМ ОТМЕНЫ ВЫЗЫВАЮТ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Н2-гистаминоблокаторы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антациды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аналоги простагландинов (энпростил)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БИОТРАНСФОРМАЦИЮ ЛЕКАРСТВЕННЫХ СРЕДСТВ ПУТЕМ ИНГИБИРОВАНИЯ CYP3A4 ЗАМЕДЛЯЕТ _____ СОК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грейпфрутовый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персиковый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апельсиновый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яблочный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ПРИ ПОЛОЖИТЕЛЬНОМ РЕЗУЛЬТАТЕ ТЕСТИРОВАНИЯ НА ИНФЕКЦИЮ H. РYLORI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висмута трикалия дицитрат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фамотидин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алгелдрат+магния гидроксид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платифиллин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БАКТЕРИЦИДНЫМ ДЕЙСТВИЕМ ПРОТИВ H. PYLORI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субцитрат висмута (де-нол)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сукралфат (вентер)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фамотидин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карбенексолон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ПРЕПАРАТОМ, РЕЗКО ЗАМЕДЛЯЮЩИМ ПАССАЖ СОДЕРЖИМОГО КИШЕЧНИКА,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лоперамид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бисакодил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метоклопрамид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ранитидин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АНТАЦИДНЫЕ ПРЕПАРАТЫ НАИБОЛЕЕ ЭФФЕКТИВНЫ В ЛЕЧЕНИИ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гастрита и сопутствующего дуодено-гастрального рефлюкса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Золлингера – Эллисона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 болезни желудка у больных с почечной недостаточностью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 болезни двенадцатиперстной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АНТИСЕКРЕТОРНЫМ ПРЕПАРАТОМ – ИНГИБИТОРОМ ПРОТОННОЙ ПОМПЫ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эзомепразол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сукральфат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фамотидин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метоклопрамид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НАИБОЛЕЕ МОЩНЫМ АНТИСЕКРЕТОРНЫМ ДЕЙСТВИЕМ ОБЛАДАЮТ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протонной помпы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H2 гистаминовых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селективные холинолитики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антациды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НАИБОЛЕЕ МОЩНЫМ БЛОКАТОРОМ ЖЕЛУДОЧНОЙ СЕКРЕЦИИ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пирензепин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фамотидин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сукральфат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ПОДАВЛЯЮЩИМ ДЕЙСТВИЕМ НА H. PYLORI НЕ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висмут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левофлоксацин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К ПРЕБИОТИКАМ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лактулозу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лактобактерии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дрожжи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бифидобактерии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ВНУТРИПЕЧЁНОЧНЫЙ ХОЛЕСТАЗ МОЖЕТ ВЫЗЫВАТЬ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бензилпенициллин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цефазолин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цефтазидим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НАИБОЛЬШЕЙ БИОДОСТУПНОСТЬЮ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эзомепразол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пантопразол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рабепразол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ФЕНОТЕРОЛ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бета-2-агонистам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М3-холинолитикам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ингибиторам фосфодиэстеразы 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ингаляционным кортикостероидам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АНТАЦИДЫ СЛЕДУЕТ ПРИНИМАТЬ _______ ЕДЫ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строго за 40 минут до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час до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строго во время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НАИБОЛЕЕ ЧАСТЫМ ПОБОЧНЫМ ЭФФЕКТОМ ИНГАЛЯЦИОННЫХ ГЛЮКОКОРТИКОСТЕРОИДОВ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кандидоз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остеопороз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 коры надпочечников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гипогликемия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НАИБОЛЬШЕЙ ГАСТРОТОКСИЧНОСТЬЮ ОБЛАДАЕТ ЛЕКАРСТВЕННЫЙ ПРЕПАРАТ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индометацин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ибупрофен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мелоксикам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диклофенак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НЕ ВЫЗЫВАЕТ СИНДРОМА ОТМЕНЫ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фамотидин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циметидин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ранитидин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ПОКАЗАНИЕМ К НАЗНАЧЕНИЮ ЛОПЕРАМИДА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аллергический колит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язвенный колит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кишечная непроходимость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псевдомембранозный колит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РЕКОМЕНДУЕМЫМ ПРЕПАРАТОМ, ИСПОЛЬЗУЕМЫМ В СТАРТОВОЙ «ТРОЙНОЙ» ТЕРАПИИ ХЕЛИКОБАКТЕРИОЗА,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кларитромицин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ранитидин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сукральфат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ПРЕПАРАТОМ С ЖЕЛЧЕГОННЫМИ СВОЙСТВАМИ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аллохол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фамотидин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альгинат 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ПРЕПАРАТ, ОБЛАДАЮЩИЙ ЗАКРЕПЛЯЮЩИМ ДЕЙСТВИЕМ И СПОСОБНЫЙ ЛИКВИДИРОВАТЬ ОСМОТИЧЕСКУЮ ДИАРЕЮ,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гидроксид алюминия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карбонат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гидрокарбонат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карбонат магния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ЛЕКАРСТВЕННЫМ ПРЕПАРАТОМ, СНИЖАЮЩИМ РИСК УЛЬЦЕРОГЕННОГО ДЕЙСТВИЯ,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лансопразол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эссенциальные фосфолипиды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лактулоза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метоклопрамид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ПРИ ОБОСТРЕНИИ ХРОНИЧЕСКОГО ПАНКРЕАТИТА ФЕРМЕНТАТИВНУЮ АКТИВНОСТЬ ПОДЖЕЛУДОЧНОЙ ЖЕЛЕЗЫ ПОДАВЛЯЮТ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апротинином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гемицеллюлозой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цитостатиками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ПРИ НАЗНАЧЕНИИ _________________ УМЕНЬШАЕТСЯ ЛИТОГЕННОСТЬ ЖЕЛЧИ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урсодезоксихолевой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папаверина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рабепразола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ПРИМЕНЕНИЕ ДРОТАВЕРИНА ОГРАНИЧИВАЕТ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выраженный коронароангиосклероз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постхолецистэктомический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язвенная болезнь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гипермоторная дискинезия желчных путей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ОСНОВНЫМ ФЕРМЕНТОМ МЕТАБОЛИЗМА ОМЕПРАЗОЛА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CYP2C19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CYP2B6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CYP2D6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CYP1A2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ИЗ СНОТВОРНЫХ ЛЕКАРСТВЕННЫХ СРЕДСТВ РАЗДРАЖАЕТ КИШЕЧНИК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хлоралгидрат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флуразепам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КАКОЙ ИЗ ПАРЕНТЕРАЛЬНЫХ ЦЕФАЛОСПОРИНОВ МОЖНО ВВОДИТЬ ОДНОКРАТНО В СУТКИ?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цефазолин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цефамандол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цефотаксим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ПОКАЗАНИЕМ К ЭРАДИКАЦИИ H. PYLORI СОГЛАСНО СОГЛАШЕНИЮ MAASTRICHT 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желание 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maltомы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язвенной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у близких родственников злокачественных новообразований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К АНТИСЕКРЕТОРНЫМ ЛЕКАРСТВЕННЫМ СРЕДСТВАМ НЕ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гидрокарбонат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фамотидин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ранитидин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К ПРОБИОТИКАМ НЕ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лактулозу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лактобактерии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дрожжи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бифидобактерии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К АНТИЭМЕТИКАМ НЕ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индапамид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метоклопрамид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ондансетрон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апрепитант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ПРИ ОСТРОМ ПЕРОРАЛЬНОМ ОТРАВЛЕНИИ ПРЕПАРАТАМИ ЖЕЛЕЗА ПРОМЫВАНИЕ ЖЕЛУДКА ОПТИМАЛЬНО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раствором соды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холодной водой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водой с активированным углём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раствором хлорида 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ДЛЯ ВЗРОСЛОГО ЧЕЛОВЕК ВЕСОМ 80 КГ СРЕДНЕСУТОЧНАЯ ДОЗА ХЕНОДЕЗОКСИХОЛЕВОЙ КИСЛОТЫ ДЛЯ ЛИТОЛИТИЧЕСКОЙ ТЕРАПИИ ЖЕЛЧНОКАМЕННОЙ БОЛЕЗНИ СОСТАВЛЯЕТ ______ МГ/КГ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НАЗНАЧЕНИЕ ЛЕКАРСТВЕННЫХ СРЕДСТВ ПО ПОКАЗАНИЯМ, НЕ УПОМЯНУТЫМ В ИНСТРУКЦИИ ПО ИХ ПРИМЕНЕНИЮ, ОБОЗНАЧАЕТСЯ ТЕРМИНОМ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оff-label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ex juvantibus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open-lable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by proxy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ГЕПАТОПРОТЕКТОРОМ С АНТИДЕПРЕССИВНОЙ АКТИВНОСТЬЮ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адеметионин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алюминия гидроксид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урсодезоксихолевая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пикосульфат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АНТАГОНИСТОМ ГИСТАМИНОВЫХ Н2-РЕЦЕПТОРОВ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фамотидин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эзомепразол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зафирлукаст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розувастатин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К ОСМОТИЧЕСКИМ СЛАБИТЕЛЬНЫМ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лактулоза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бисакодил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касторовое масло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мукофальк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ПРЕПАРАТОМ ВЫБОРА ПРИ ПРИСТУПЕ ПЕЧЕНОЧНОЙ КОЛИКИ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дротаверин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перманганат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монтелукаст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метоклопрамид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СРЕДСТВОМ РАСТИТЕЛЬНОГО ПРОИСХОЖДЕНИЯ, ИСПОЛЬЗУЮЩИМСЯ В КОМПЛЕКСНОЙ ТЕРАПИИ ТОКСИЧЕСКИХ ПОРАЖЕНИЙ ПЕЧЕНИ,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силибинин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адеметионин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платифиллин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пикосульфат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НАИБОЛЕЕ ВЫРАЖЕННОЕ ВЛИЯНИЕ НА ЖЕЛУДОЧНО-КИШЕЧНЫЙ ТРАКТ ОКАЗЫВАЕТ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индометацин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ибупрофен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мелоксикам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целекоксиб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ФИТОПРЕПАРАТОМ С ЖЕЛЧЕГОННЫМ ЭФФЕКТОМ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хофитол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адеметионин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лактулоза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ПРИ ОСТРОМ ПАНКРЕАТИТЕ НАИБОЛЕЕ ПОКАЗАН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октреотид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силимарин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дексаметазон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фамотидин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ПОКАЗАНИЕМ К НАЗНАЧЕНИЮ ЛОПЕРАМИДА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илеостома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кишечная непроходимость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язвенный колит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НАИМЕНЬШИМ РИСКОМ УЛЬЦЕРОГЕННОГО ДЕЙСТВИЯ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ибупрофен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кеторолак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диклофенак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ОСМОТИЧЕСКИМ СЛАБИТЕЛЬНЫМ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лактулоза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бисакодил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ранитидин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псиллиум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ПРИ ИСПОЛЬЗОВАНИИ ________ СОХРАНЯЕТСЯ БАЗОВЫЙ ТОНУС ЖЕЛЧЕВЫВОДЯЩИХ ПУТЕЙ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орнитина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мебеверина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платифиллина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дротаверина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ПРОТИВОПОКАЗАНИЕМ К НАЗНАЧЕНИЮ УРСОДЕЗОКСИХОЛЕВОЙ КИСЛОТЫ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гиперчувствительность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описторхоз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неалкогольный стеатогепатит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дискинезия желчевыводящих путей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ОМЕПРАЗОЛ СНИЖАЕТ КЛИНИЧЕСКУЮ ЭФФЕКТИВНОСТЬ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клопидогрела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фамотидина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гидрокарбоната 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ДЛЯ ЗАМЕСТИТЕЛЬНОЙ ТЕРАПИИ ХРОНИЧЕСКОГО ПАНКРЕАТИТА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урсодезоксихолевая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висмута трикалия дицитрат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алюминия гидроксид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НАИБОЛЕЕ ЭФФЕКТИВНЫМ СРЕДСТВОМ ПРОФИЛАКТИКИ НПВС-ГАСТРОДУОДЕНОПАТИИ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блокаторов протонной помпы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внутримышечное введение НПВС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сукральфата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фамотидина или ранитидина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НАИБОЛЕЕ ЭФФЕКТИВНЫМ ПРЕПАРАТОМ В ПРОФИЛАКТИКЕ ЭРОЗИВНОГО ГАСТРОДУОДЕНИТА, ПРОВОЦИРУЕМОГО НПВС,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платифиллин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алюминия гидроксид/магния гидроксид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висмута дицитрат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ПРЕПАРАТОМ, ТОРМОЗЯЩИМ ЗАКЛЮЧИТЕЛЬНЫЙ ЭТАП СЕКРЕЦИИ СОЛЯНОЙ КИСЛОТЫ,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висмута трикалия дицитрат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урсодезоксихолевая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адеметионин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ПРИЁМ АНТАЦИДОВ НАИБОЛЕЕ ЦЕЛЕСООБРАЗЕН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час после 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час до 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на ночь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время еды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ПОКАЗАНИЕМ К НАЗНАЧЕНИЮ ЭЗОМЕПРАЗОЛА ЯВЛЯЕТСЯ СИНДРОМ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Золлингера – Эллисона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Иценко – Кушинга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Жильбера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ЛЕКАРСТВЕННЫМ ПРЕПАРАТОМ ДЛЯ ЛЕЧЕНИЯ АНТИБИОТИК-АССОЦИИРОВАННОЙ ДИАРЕИ (ПСЕВДОМЕМБРАНОЗНОГО КОЛИТА)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ванкомицин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амикацин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левофлоксацин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ПРИ ПОРАЖЕНИЯХ ПЕЧЕНИ, СВЯЗАННЫХ С ПОВЫШЕННЫМ УРОВНЕМ АММИАКА В ОРГАНИЗМЕ,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орнитин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фамотидин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силибинин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дротаверин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УСИЛЕНИЮ МЕТАБОЛИЗМА АММИАКА И УМЕНЬШЕНИЮ КЛИНИЧЕСКИХ ПРОЯВЛЕНИЙ ПЕЧЕНОЧНОЙ ЭНЦЕФАЛОПАТИИ СПОСОБСТВУЕТ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орнитин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адеметионин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силибинин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эзомепразол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ПРЕПАРАТОМ ВЫБОРА ДЛЯ ТЕРАПИИ ЛЕКАРСТВЕННЫХ ПОРАЖЕНИЙ ПЕЧЕНИ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адеметионин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бифидобактерин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альгинат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гидроксид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ДОНАТОРОМ МЕТИЛЬНЫХ И ТИОЛОВЫХ ГРУПП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адеметионин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урсодезоксихолевая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пикосульфат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экстракт плодов шиповника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СПАЗМОЛИТИКОМ, КОТОРЫЙ ОКАЗЫВАЕТ ЭФФЕКТ ТОЛЬКО В ЖЕЛУДОЧНО-КИШЕЧНОМ ТРАКТЕ,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мебеверин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дротаверин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оксибутинин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платифиллин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СУТОЧНАЯ ДОЗА УРСОДЕЗОКСИХОЛЕВОЙ КИСЛОТЫ, ПРИМЕНЯЕМАЯ ДЛЯ РАСТВОРЕНИЯ ЖЕЛЧНЫХ КАМНЕЙ, СОСТАВЛЯЕТ _____ МГ/КГ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29-30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ТРЁХКОМПОНЕНТНАЯ СХЕМА ДЛЯ ЭРАДИКАЦИИ H. РYLORI ВКЛЮЧАЕТ В СЕБЯ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 + амоксициллин + кларитромицин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фамотидин + амоксициллин + кларитромицин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 + висмута трикалия дицитрат + фамотидин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эзомепразол + висмута трикалия дицитрат + фамотидин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ПРОТИВОПОКАЗАНИЕМ К НАЗНАЧЕНИЮ АКТИВИРОВАННОГО УГЛЯ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атония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лекарственная аллергия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интоксикация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пищевое отравление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ДЛЯ ПОДГОТОВКИ К КОЛОНОСКОПИИ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макрогол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октреотид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эзомепразол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лансопразол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В ТЕРАПИИ ОСТРОГО ПАНКРЕАТИТА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октреотид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ведолизумаб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висмута трикалия дицитрат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гидроксид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ДЕЙСТВИЕ УРСОДЕЗОКСИХОЛЕВОЙ КИСЛОТЫ ПРИ СОВМЕСТНОМ ПРИМЕНЕНИИ С АЛЮМИНИЙСОДЕРЖАЩИМИ АНТАЦИДАМИ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полностью нейтрализуется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ДИАРЕЯ НЕИНФЕКЦИОННОГО ГЕНЕЗА ЯВЛЯЕТСЯ ПОКАЗАНИЕМ К НАЗНАЧЕНИЮ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лоперамида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пикосульфата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рифаксимина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нифуроксазида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ПРЕПАРАТОМ ДЛЯ ЭРАДИКАЦИИ ИНФЕКЦИИ, ВЫЗВАННОЙ Helicobacter pylori,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кларитромицин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пикосульфат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гидроксид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активированный уголь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ДЛЯ СИМПТОМАТИЧЕСКОГО ЛЕЧЕНИЯ БОЛИ, СПАЗМОВ В ОБЛАСТИ КИШЕЧНИКА, СВЯЗАННЫХ С СИНДРОМОМ РАЗДРАЖЕННОГО КИШЕЧНИКА,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мебеверин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эзомепразол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пикосульфат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урсодезоксихолевую кислоту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ПРЕПАРАТОМ, СВЯЗЫВАЮЩИМСЯ С ОПИОИДНЫМИ РЕЦЕПТОРАМИ КИШЕЧНОЙ СТЕНКИ,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лоперамид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пантопразол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пикосульфат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метоклопрамид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ПРОТИВОПОКАЗАНИЕМ К НАЗНАЧЕНИЮ АКТИВИРОВАННОГО УГЛЯ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желтухи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пищевая аллергия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гиперазотемия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ВЫРАБОТКУ СОЛЯНОЙ КИСЛОТЫ ЗА СЧЕТ БЛОКАДЫ Н&lt;sub&gt;2&lt;/sub&gt;-РЕЦЕПТОРОВ ПОДАВЛЯЕТ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фамотидин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эзомепразол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платифиллин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пикосульфат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ДЕЙСТВИЕ УРСОДЕЗОКСИХОЛЕВОЙ КИСЛОТЫ ОБУСЛОВЛЕНО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уменьшением синтеза холестерина в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всасывания холестерина в кишечнике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концентрации холестерина в желчи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подавлением образования и выведения желчи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ПРИ НАРУШЕНИИ СИНТЕЗА И ТОКА ЖЕЛЧИ ЭФФЕКТИВЕН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адеметионин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платифиллин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метоклопрамид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пинаверия бромид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ФАРМАКОЛОГИЧЕСКИЕ ЭФФЕКТЫ СЛАБИТЕЛЬНЫХ МОГУТ БЫТЬ СВЯЗАНЫ С ТАКИМ МЕХАНИЗМОМ ДЕЙСТВИЯ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размягчение кишечного содержимого и увеличение его объема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объема кишечного содержимого за счет дегидратации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угнетение хеморецепторов слизистой оболочки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тонуса и моторики гладкой мускулатуры желудочно-кишечного тракта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ПРОТИВОПОКАЗАНИЕМ К НАЗНАЧЕНИЮ УРСОДЕЗОКСИХОЛЕВОЙ КИСЛОТЫ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полная обструкция желчных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первичный склерозирующий холангит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холестериновых камней в желчном пузыре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холестаз при парентеральном питании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АТОНИЧЕСКИЙ ЗАПОР ЯВЛЯЕТСЯ ПОКАЗАНИЕМ К НАЗНАЧЕНИЮ ТАКОГО ПРЕПАРАТА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бисакодил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адеметионин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аторвастатин</w:t>
            </w:r>
          </w:p>
        </w:tc>
      </w:tr>
    </w:tbl>
    <w:p>
      <w:pPr>
        <w:pStyle w:val="0 Block"/>
      </w:pPr>
    </w:p>
    <w:p>
      <w:bookmarkStart w:id="5" w:name="Tiema_4__Klinichieskaia__farmako"/>
      <w:pPr>
        <w:keepNext/>
        <w:pStyle w:val="Heading 2"/>
        <w:pageBreakBefore w:val="on"/>
        <w:keepLines w:val="on"/>
      </w:pPr>
      <w:r>
        <w:t>Тема 4. Клиническая фармакология в гематологии.</w:t>
      </w:r>
      <w:bookmarkEnd w:id="5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ИЗ ПИЩЕВЫХ ПРОДУКТОВ ЖЕЛЕЗО ВСАСЫВАЕТСЯ ЛУЧШЕ ВСЕГО В ФОРМЕ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двухвалентного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трёхвалентного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ферритина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гемосидерина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РЕКОМЕНДУЕМЫЙ РЕЖИМ НАЗНАЧЕНИЯ РИТУКСИМАБА В ПОДДЕРЖИВАЮЩЕЙ ТЕРАПИИ ФОЛЛИКУЛЯРНОЙ ЛИМФОМЫ ПОДРАЗУМЕВАЕТ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введение каждые 2 месяца в течение 2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введения каждые 6 месяцев в течение 2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введение каждые 3 месяца в течение 2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введение каждые 3 месяца в течение 5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МОНОТЕРАПИЯ ФЛУДАРАБИНОМ У БОЛЬНЫХ ХРОНИЧЕСКИМ ЛИМФОЛЕЙКОЗОМ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применяться только в сниженных дозах у пожилых пациентов с рефрактерностью к лейкерану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должна применяться в терапии первой линии у всех больных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должна применяться в терапии первой линии у всех больных с отягощенным соматическим статусом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эквивалентна по эффективности режиму FC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В ПЕРВУЮ ФАЗУ ИНДУКЦИИ РЕМИССИИ ОСТРОГО ЛИМФОБЛАСТНОГО ЛЕЙКОЗА ВЗРОСЛЫХ СТАНДАРТНОЙ ГРУППЫ РИСКА НАИБОЛЕЕ ЭФФЕКТИВНА КОМБИНАЦИЯ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 + винкристин + рубомицин + L-аспарагиназа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 + винкристин + метотрексат + 6-меркаптопурин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 + винкристин + цитозар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 + рубомицин + 6-меркаптопурин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КОРРЕКЦИЮ ДОЗЫ ЛЕКАРСТВЕННОГО СРЕДСТВА ПРИ ГИПОАЛЬБУМИНЕМИИ НЕОБХОДИМО ОСУЩЕСТВЛЯТЬ ПРИ ПРИМЕНЕНИИ ЛЕКАРСТВЕННЫХ СРЕДСТВ, КОТОРЫЕ СВЯЗЫВАЮТСЯ С БЕЛКАМИ ПЛАЗМЫ КРОВИ НА (В 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ДЛЯ ПАЦИЕНТОВ С ЛОКАЛЬНЫМИ СТАДИЯМИ ЛИМФОМЫ ХОДЖКИНА И БЛАГОПРИЯТНЫМ ПРОГНОЗОМ ОПТИМАЛЬНЫМ ВЫБОРОМ 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2-4 цикла ABVD плюс лучевая терапия на вовлеченные зоны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2-4 цикла ABVD плюс лучевая терапия по субрадикальной программе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 циклов ABVD плюс лучевая терапия на вовлеченные зоны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циклов ABVD без лучевой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ОБЩЕЕ ЧИСЛО ПЕРЕЛИВАНИЙ ДОНОРСКИХ ЭРИТРОЦИТОВ БОЛЕЕ ____ ДОЗ ЯВЛЯЕТСЯ УСЛОВИЕМ ДЛЯ НАЗНАЧЕНИЯ ХЕЛАТОРОВ ЖЕЛЕЗА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КЛЮЧЕВЫМ МЕТОДОМ ЛЕЧЕНИЯ ПЕРВИЧНОЙ ЛИМФОМЫ ЦЕНТРАЛЬНОЙ НЕРВНОЙ СИСТЕМЫ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метотрексата в высоких дозах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эндолюмбальное введение метотрексата, цитозара и дексаметазона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эндолюмбальное введение ритуксимаба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полихимиотерапия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ОСНОВНЫМИ ЦИТОСТАТИЧЕСКИМИ ПРЕПАРАТАМИ ИНДУКЦИОННОЙ ТЕРАПИИ БОЛЬНЫХ ОСТРЫМ МИЕЛОБЛАСТНЫМ ЛЕЙКОЗОМ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цитарабин и антрациклиновые 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антрациклиновые антибиотики и вепезид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цитарабин и 6-меркаптопурин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цитарабин и циклофосфамид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ОПТИМАЛЬНОЙ ТАКТИКОЙ ВЕДЕНИЯ АНТИГЕН-НЕЗАВИСИМЫХ MALT-ЛИМФОМ ЖЕЛУДКА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иммунохимиотерапия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гастрэктомия с D2 лимфодиссекцией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гастрэктомия с адьювантной химиотерапией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ЖИРОРАСТВОРИМЫМ АНАЛОГОМ ТИАМИНА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бенфотиамин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фолиевая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ретинол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ПРИМЕРОМ ПОВРЕЖДЕНИЯ НА КЛЕТОЧНОМ УРОВНЕ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иммунная тромбоцитопения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замена глутаминовой кислоты на валин в бета-цепи глобина при серповидно-клеточной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биосинтеза вазопрессина при несахарном диабете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наследственный дефицит VIII фактора свертывания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ЕСЛИ МАТЬ НОВОРОЖДЕННОГО В ПЕРИОД БЕРЕМЕННОСТИ ПОЛУЧАЛА НЕПРЯМЫЕ АНТИКОАГУЛЯНТЫ, ТО ЕМУ НЕОБХОДИМО НАЗНАЧИТЬ ВИТАМИН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ПРИ ЛЕЧЕНИИ ОСТРОГО ОТРАВЛЕНИЯ ПРЕПАРАТАМИ ЖЕЛЕЗА НЕ ЯВЛЯЕТСЯ ОБЯЗАТЕЛЬНЫМ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кровопускание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внутрь молока и сырых яиц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парентеральное введение дефероксамина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промывание желудка натрия бикарбоната раствором 1%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ПРИ ПОДОЗРЕНИИ НА ОСТРЫЙ ПРОМИЕЛОЦИТАРНЫЙ ЛЕЙКОЗ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начать терапию с присоединением препаратов полностью ретиноевой кислоты (Атра), не дожидаясь результатов цитогенетики и FISH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начать терапию антрациклинами, не дожидаясь результатов цитогенетики и FISH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начать терапию цитозаром и антрациклинами, не дожидаясь результатов цитогенетики и FISH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дождаться результатов цитогенетического анализа костного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ДЛЯ ЛЕЧЕНИЯ ПАРЦИАЛЬНОЙ КРАСНОКЛЕТОЧНОЙ АПЛАЗИИ КОСТНОГО МОЗГА, ВЫЗВАННОЙ ДЛИТЕЛЬНО ПЕРСИСТИРУЮЩИМ ПАРВОВИРУСОМ В19, ПОКАЗАНО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донорского иммуноглобулина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алкилирующих агентов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циклоспорина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 терапии преднизолоном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У ПОЖИЛЫХ ПАЦИЕНТОВ С ДИФФУЗНОЙ В-КРУПНОКЛЕТОЧНОЙ ЛИМФОМОЙ ОПТИМАЛЬНЫМ ВЫБОРОМ ТЕРАПИИ ЯВЛЯЕТСЯ РЕЖИМ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R-CHOP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R-CHOEP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R-EPOCH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NHL BFM 90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ПРИ НАЗНАЧЕНИИ НЕПРЯМЫХ АНТИКОАГУЛЯНТОВ ДЛЯ ПРОВЕДЕНИЯ ЭФФЕКТИВНОЙ ТЕРАПИИ ПАЦИЕНТА СЛЕДУЕТ ПРЕДУПРЕДИТЬ ОБ ОГРАНИЧЕНИИ ПОТРЕБЛЕНИЯ ПРОДУКТОВ, БОГАТЫХ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витамином 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витамином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витамином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РЕЖИМ FCR ПРИ ХРОНИЧЕСКОМ ЛИМФОЛЕЙКОЗЕ ЯВЛЯЕТСЯ ТЕРАПИЕЙ ВЫБОРА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всех соматически сохранных больных хроническим лимфолейкозом, кроме пациентов с делецией 17p и мутациями TP53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всех соматически сохранных больных хроническим лимфолейкозом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пожилых пациентов с хроническим лимфолейкозом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всех первичных больных хроническим лимфолейкозом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НЕБЛАГОПРИЯТНОЙ ПОБОЧНОЙ РЕАКЦИЕЙ ПРИ ПРИМЕНЕНИИ ФОНДАПАРИНУКСА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остеопороз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ЭФФЕКТИВНОСТЬ ЭРИТРОПОЭЗСТИМУЛИРУЮЩИХ ПРЕПАРАТОВ У БОЛЬНЫХ МИЕЛОДИСПЛАСТИЧЕСКИМ СИНДРОМОМ С НАИБОЛЬШЕЙ ВЕРОЯТНОСТЬЮ ВОЗМОЖНА ПРИ УРОВНЕ КОНЦЕНТРАЦИИ ЭНДОГЕННОГО ЭРИТРОПОЭТИНА В СЫВОРОТКЕ КРОВИ (В МЕ/МЛ)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1000</w:t>
            </w:r>
          </w:p>
        </w:tc>
      </w:tr>
    </w:tbl>
    <w:p>
      <w:pPr>
        <w:pStyle w:val="0 Block"/>
      </w:pPr>
    </w:p>
    <w:p>
      <w:bookmarkStart w:id="6" w:name="Tiema_5__Klinichieskaia__farmako"/>
      <w:pPr>
        <w:keepNext/>
        <w:pStyle w:val="Heading 2"/>
        <w:pageBreakBefore w:val="on"/>
        <w:keepLines w:val="on"/>
      </w:pPr>
      <w:r>
        <w:t>Тема 5. Клиническая фармакология в кардиологии.</w:t>
      </w:r>
      <w:bookmarkEnd w:id="6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АБСОЛЮТНЫМ ПРОТИВОПОКАЗАНИЕМ К ПРИМЕНЕНИЮ КАРДИОСЕЛЕКТИВНЫХ Β-АДРЕНОБЛОКАТОРОВ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бронхиальная астма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обструктивная болезнь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внутрибольничная 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внебольничная пневмония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БЛОКАТОРЫ РЕЦЕПТОРОВ АНГИОТЕНЗИНА II ОТНОСЯТ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основным антигипертензивным средствам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противоишемическим средствам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дополнительным антигипертензивным средствам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средствам для лечения гипертонических кризов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К МИОКАРДИАЛЬНЫМ ЦИТОПРОТЕКТОРАМ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триметазидин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никорандил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ивабрадин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ПРИ ОСТРОМ КОРОНАРНОМ СИНДРОМЕ НАИБОЛЕЕ ЭФФЕКТИВНО ПРИМЕНЕНИЕ АТОРВАСТАТИНА В ДОЗЕ (В МГ В СУТКИ)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У ПАЦИЕНТОВ СО СТЕНОКАРДИЕЙ ПРИ ОТСУТСТВИИ ПРОТИВОПОКАЗАНИЙ В КАЧЕСТВЕ АНТИАНГИНАЛЬНЫХ ПРЕПАРАТОВ ПЕРВОГО РЯДА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должны быть выбраны β-адреноблокаторы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должны быть выбраны дигидропиридиновые антагонисты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должен быть выбран триметазидин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должны быть выбраны органические нитраты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ВСАСЫВАНИЕ ЛЕКАРСТВЕННЫХ СРЕДСТВ, ЯВЛЯЮЩИХСЯ СУБСТРАТАМИ ГЛИКОПРОТЕИНА-Р (НАПРИМЕР, ДИГОКСИНА), ПРИ ИХ СОВМЕСТНОМ ПРИМЕНЕНИИ С ПРЕПАРАТАМИ - ИНГИБИТОРАМИ ГЛИКОПРОТЕИНА-Р (НАПРИМЕР, ВЕРАПАМИЛОМ)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зависит от состояния слизистой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зависит от принимаемой пищи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БОЛЬНЫМ, ПЕРЕНЕСШИМ ОСТРЫЙ КОРОНАРНЫЙ СИНДРОМ КАК С ПОДЪЕМОМ СЕГМЕНТА ST, ТАК И БЕЗ ПОДЪЕМА СЕГМЕНТА ST, В БОЛЬШИНСТВЕ СЛУЧАЕВ ЦЕЛЕСООБРАЗНО ПРОДОЛЖИТЬ ПРИЕМ АЦЕТИЛСАЛИЦИЛОВОЙ КИСЛОТЫ В СОЧЕТАНИИ С ОДНИМ ИЗ БЛОКАТОРОВ P2Y12 РЕЦЕПТОРА ТРОМБОЦИТОВ В ТЕЧЕНИЕ ( В МЕСЯЦАХ 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ИЗ ПРЕПАРАТОВ, ВЛИЯЮЩИХ НА НЕЙРОГУМОРАЛЬНЫЕ СИСТЕМЫ, БОЛЬНЫМ, ПЕРЕНЁСШИМ ИНФАРКТ МИОКАРДА, В ПЕРВУЮ ОЧЕРЕДЬ, СЛЕДУЕТ НАЗНАЧАТЬ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ангиотензин-превращающего фермента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рецепторов ангиотензина 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α-адреноблокаторы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стимуляторы имидазолиновых рецепторов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ПРИ ОТСУТСТВИИ ПРОТИВОПОКАЗАНИЙ СТАТИНЫ ДОЛЖНЫ БЫТЬ НАЗНАЧЕНЫ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 больным с ишемической болезнью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больным с ишемической болезнью сердца, перенесшим инфаркт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больным с ишемической болезнью сердца, перенесшим ишемический инсульт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больным с ишемической болезнью сердца и гиперлипидемией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У ПАЦИЕНТОВ СО СТЕНОКАРДИЕЙ НЕОБХОДИМО ТИТРОВАТЬ ДОЗУ Β-БЛОКАТОРА ДО ДОСТИЖЕНИЯ ЧАСТОТЫ СЕРДЕЧНЫХ СОКРАЩЕНИЙ В ПОКОЕ _______ УДАРОВ В МИНУТУ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55-60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61-70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71-80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50-54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ДЛЯ ЛЕЧЕНИЯ АРТЕРИАЛЬНОЙ ГИПЕРТОНИИ ПРИ БЕРЕМЕННОСТИ МОЖНО ПРИМЕНЯТЬ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метилдопу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каптоприл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валсартан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фозиноприл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АНТИАНГИНАЛЬНЫМИ ПРЕПАРАТАМИ, ПРОТИВОПОКАЗАННЫМИ ПРИ ЗАКРЫТОУГОЛЬНОЙ ФОРМЕ ГЛАУКОМЫ,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органические нитраты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активаторы калиевых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антагонисты кальция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К ПРЕПАРАТАМ С УЗКИМ ТЕРАПЕВТИЧЕСКИМ ИНДЕКСОМ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ПРИ ОДНОВРЕМЕННОМ НАЗНАЧЕНИИ ВАРФАРИНА И АСПИРИНА У БОЛЬНЫХ РИСК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тромбоэмболических осложнений уменьшается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тромбоэмболических осложнений увеличивается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кровотечений уменьшается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кровотечений не изменяется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ПРИ НЕВОЗМОЖНОСТИ ДОСТИЧЬ ЦЕЛЕВОГО УРОВНЯ ХС ЛНП МОНОТЕРАПИЕЙ СТАТИНАМИ К ЛЕЧЕНИЮ ЦЕЛЕСООБРАЗНО ДОБАВИТЬ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 абсорбции холестерина в кишечнике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антиагреганты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флавоноиды расторопши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эссенциальные фосфолипиды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К ФАРМАКОДИНАМИЧЕСКИМ ЭФФЕКТАМ Β-АДРЕНОБЛОКАТОРОВ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отрицательный хронотропный эффект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содержания триглицеридов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коэффициента атерогенности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потребности миокарда в кислороде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ПРОТИВОПОКАЗАНИЕМ К ПРИМЕНЕНИЮ АЦЕТИЛСАЛИЦИЛОВОЙ КИСЛОТЫ ПРИ СТАБИЛЬНОЙ СТЕНОКАРДИИ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желудочно-кишечное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одновременный приём с клопидогрелем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коронарный синдром с подъёмом сегмента ST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ДЛЯ ПРОФИЛАКТИКИ ТАХИФИЛАКСИИ ПРИ ПРИМЕНЕНИИ НИТРАТОВ С ЦЕЛЬЮ ПРОФИЛАКТИКИ ПРИСТУПОВ СТЕНОКАРДИИ «БЕЗНИТРАТНЫЙ» ПРОМЕЖУТОК ДОЛЖЕН СОСТАВЛЯТЬ НЕ МЕНЕЕ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К БЕТА-АДРЕНОБЛОКАТОРАМ, ИМЕЮЩИМ ВЫСОКУЮ СЕЛЕКТИВНОСТЬ В ОТНОШЕНИИ B1-АДРЕНОРЕЦЕПТОРОВ,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соталол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атенолол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ПРИМЕНЕНИЕ ИНГИБИТОРОВ АНГИОТЕНЗИНПРЕВРАЩАЮЩЕГО ФЕРМЕНТА В СОЧЕТАНИИ СО СПИРОНОЛАКТОНОМ В ДОЗЕ БОЛЕЕ 25 МГ МОЖЕТ ПРИВЕСТИ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гиперкалиемии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гипернатриемии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гипермагниемии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гиперкальциемии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ПРИ ГИПЕТРИГЛИЦЕРИДЕМИИ ЦЕЛЕСООБРАЗНО НАЗНАЧАТЬ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антиагреганты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флавоноиды расторопши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абсорбции холестерина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ОТМЕНУ СТАТИНОВ ОСУЩЕСТВЛЯЮТ ПРИ УСЛОВИИ УВЕЛИЧЕНИЯ ТРАНСАМИНАЗ БОЛЕЕ ____ «НОРМ»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трёх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четырёх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МЕХАНИЗМ ДЕЙСТВИЯ МЕТИЛДОПЫ ОБУСЛОВЛЕН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стимуляцией α2-адренорецепторов в области ядра солитарного тракта с последующим угнетением симпатической импульсации продолговатого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блокадой α2-адренорецепторов в области ядра солитарного тракта с последующим угнетением симпатической импульсации продолговатого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блокадой центральных имидазолиновых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блокадой периферических β1-адренорецепторов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НАИБОЛЕЕ ЧАСТЫЙ ПОБОЧНЫЙ ЭФФЕКТ ПРИЁМА ВЕРАПАМИЛА СОСТОИТ В ПОЯВЛЕНИИ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периферических отёков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ПРИМЕНЕНИЕ АНТАГОНИСТОВ КАЛЬЦИЯ (ВЕРАПАМИЛ, ДИЛТИАЗЕМ, АМЛОДИПИН) В СОЧЕТАНИИ С СИМВАСТАТИНОМ В ДОЗЕ БОЛЕЕ 20 МГ МОЖЕТ ПРИВЕСТИ К РАЗВИТИЮ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нефротоксичности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гепатотоксичности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гипотонии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ТРОЙНАЯ АНТИТРОМБОЦИТАРНАЯ ТЕРАПИЯ У ПАЦИЕНТОВ С ОСТРЫМ КОРОНАРНЫМ СИНДРОМОМ И ФИБРИЛЛЯЦИЕЙ ПРЕДСЕРДИЙ ПОДРАЗУМЕВАЕТ НАЗНАЧЕНИЕ __________ В СОЧЕТАНИИ С __________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ацетилсалициловой кислоты; блокатором Р2Y12 рецептора тромбоцитов и пероральными антикоагулянтами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ацетилсалициловой кислоты; антагонистами витамина К и новыми пероральными антикоагулянтами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антагонистов витамина К; парентеральными антикоагулянтами и блокатором Р2Y12 рецептора тромбоцитов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ацетилсалициловой кислоты; антагонистами витамина К и парентеральными антикоагулянтами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ОБРАЗОВАНИЕ КАМНЕЙ В ЖЕЛЧНОМ ПУЗЫРЕ ЯВЛЯЕТСЯ ХАРАКТЕРНОЙ НЕБЛАГОПРИЯТНОЙ ПОБОЧНОЙ РЕАКЦИЕЙ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эзетимиба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никотиновой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КОМБИНАЦИЯ АЦЕТИЛСАЛИЦИЛОВОЙ КИСЛОТЫ С КЛОПИДОГРЕЛЕМ У ПАЦИЕНТОВ С ФИБРИЛЛЯЦИЕЙ ПРЕДСЕРДИЙ МОЖЕТ ПРИМЕНЯТЬСЯ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пациент отказывается от приема любых антикоагулянтов и имеет низкий риск развития кровотечений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 альтернатива варфарину на усмотрение 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пациент имеет высокий риск кровотечений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пациент не может контролировать МНО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ПРИМЕНЕНИЕ КОМБИНАЦИИ СТАТИНОВ И АНТИКОАГУЛЯНТОВ ИЗ ГРУППЫ АНТАГОНИСТОВ ВИТАМИНА К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повышению риска кровотечений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снижению эффективности действия антагонистов витамина 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повышению риска развития рабдомиолиза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снижению эффективности статинов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НАИБОЛЬШЕЙ СЕЛЕКТИВНОСТЬЮ ПО ОТНОШЕНИЮ К Β1-АДРЕНОРЕЦЕПТОРАМ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карведилол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НАИБОЛЕЕ ДЛИТЕЛЬНЫЙ ПЕРИОД ПОЛУВЫВЕДЕНИЯ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аторвастатина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симвастатина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ловастатина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флувастатина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К АНТИАНГИНАЛЬНЫМ ПРЕПАРАТАМ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ангиотензинпревращающего фермента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антиагреганты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ПРИМЕНЕНИЕ БЛОКАТОРОВ РЕЦЕПТОРОВ АНГИОТЕНЗИНА II ДЛЯ ЛЕЧЕНИЯ БОЛЬНЫХ С ХРОНИЧЕСКОЙ СЕРДЕЧНОЙ НЕДОСТАТОЧНОСТЬЮ ОПРАВДАНО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непереносимости ингибиторов ангиотензин-превращающего фермента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непереносимости Спиронолактона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непереносимости диуретиков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ДЛИТЕЛЬНОСТЬ ДВОЙНОЙ АНТИТРОМБОЦИТАРНОЙ ТЕРАПИИ У ПАЦИЕНТОВ С ОСТРЫМ КОРОНАРНЫМ СИНДРОМОМ, С НИЗКИМ РИСКОМ КРОВОТЕЧЕНИЯ ПРИ ИМПЛАНТАЦИИ СТЕНТА БЕЗ ЛЕКАРСТВЕННОГО ПОКРЫТИЯ СОСТАВЛЯЕТ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ОТЕКИ ТЫЛА СТОП ЯВЛЯЮТСЯ ХАРАКТЕРНОЙ НЕБЛАГОПРИЯТНОЙ ПОБОЧНОЙ РЕАКЦИЕЙ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амлодипина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дилтиазема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ивабрадина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ПРИ НАЗНАЧЕНИИ НИТРАТОВ ЧАСТО ВОЗНИКАЕТ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толерантность (привыкание) к ним при регулярном приёме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толерантности к физическим нагрузкам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синусовая брадикардия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 из варикозно расширенных вен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ПРИМЕНЕНИЕ АМИОДАРОНА В СОЧЕТАНИИ С СИМВАСТАТИНОМ В ДОЗЕ БОЛЕЕ 20 МГ МОЖЕТ ПРИВЕСТИ К РАЗВИТИЮ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нефротоксичности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гепатотоксичности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гипотонии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МАКСИМАЛЬНАЯ СУТОЧНАЯ ДОЗА АМЛОДИПИНА ДОСТИГАЕТ (В 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В КАЧЕСТВЕ АНТИГИПЕРТЕНЗИВНЫХ ПРЕПАРАТОВ ПЕРВОГО ВЫБОРА ПОЖИЛЫМ ПАЦИЕНТАМ С АРТЕРИАЛЬНОЙ ГИПЕРТЕНЗИЕЙ МОЖНО РЕКОМЕНДОВАТЬ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тиазидные диуретики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α-адреноблокаторы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клонидин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ДЛЯ ПРОФИЛАКТИКИ СИСТЕМНОЙ ЭМБОЛИИ У ПАЦИЕНТА ПОСЛЕ ПРОТЕЗИРОВАНИЯ КЛАПАНОВ СЕРДЦА НЕОБХОДИМО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варфарин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дабигатран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ривароксабан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апиксабан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МАКСИМАЛЬНЫЙ РИСК РАЗВИТИЯ МИОПАТИИ ПРИ ПРИМЕНЕНИИ АТОРВАСТАТИНА ДОСТИГАЕТСЯ В ДОЗЕ (В МГ В СУТКИ)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ОТМЕНУ СТАТИНОВ НЕОБХОДИМО ОСУЩЕСТВИТЬ ПРИ УСЛОВИИ УВЕЛИЧЕНИЯ КРЕАТИНФОСФОКИНАЗЫ БОЛЕЕ ______ «НОРМ»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четырёх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трёх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АНТИКОАГУЛЯНТНОЕ ДЕЙСТВИЕ ВАРФАРИНА УСИЛИВАЕТ ______ СОК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клюквенный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апельсиновый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манговый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вишнёвый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БОЛЬНЫМ, ПЕРЕНЕСШИМ ИНФАРКТ МИОКАРДА, ДЛЯ ЛЕЧЕНИЯ АРТЕРИАЛЬНОЙ ГИПЕРТОНИИ В ПЕРВУЮ ОЧЕРЕДЬ СЛЕДУЕТ НАЗНАЧАТЬ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рецепторов ангиотензина 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альфа-адреноблокаторы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ДЛЯ УМЕНЬШЕНИЯ РАЗВИТИЯ ТОЛЕРАНТНОСТИ К НИТРАТАМ ЦЕЛЕСООБРАЗНО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уменьшить кратность приёма нитратов для создания 10 часового безнитратного периода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увеличить дозу нитратов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увеличить кратность приёма нитратов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добавить к терапии антагонисты кальция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ПРИЧИНОЙ ЯТРОГЕННОЙ АРТЕРИАЛЬНОЙ ГИПЕРТЕНЗИИ МОЖЕТ ЯВЛЯТЬСЯ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бета-2 агонистов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кромогликата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препаратов солодки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ЛЕКАРСТВЕННЫМ ПРЕПАРАТОМ, С КОТОРЫМ НЕЦЕЛЕСООБРАЗНО СОЧЕТАТЬ МЕТОПРОЛОЛ,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гидрохлортиазид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каптоприл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амлодипин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РАЗВИТИЕ ПАРАДОКСАЛЬНОГО ТРОМБОЗА ПРИ ПРИМЕНЕНИИ НЕФРАКЦИОНИРОВАННОГО ГЕПАРИНА ТРЕБУЕТ ПРИМЕНЕНИЯ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прямых ингибиторов тромбина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низкомолекулярных гепаринов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фондапаринукса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протамина сульфата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ПОКАЗАНИЕМ К ПРИМЕНЕНИЮ ПРАСУГРЕЛА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тромбоза стента при остром коронарном синдроме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преходящее нарушение мозгового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язвенная болезнь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гипертония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ГИПЕРУРИКЕМИЯ ЯВЛЯЕТСЯ ХАРАКТЕРНОЙ НЕБЛАГОПРИЯТНОЙ ПОБОЧНОЙ РЕАКЦИЕЙ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никотиновой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эзетимиба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ПРИ ИСПОЛЬЗОВАНИИ ТЕРАПЕВТИЧЕСКИХ ДОЗ ГЕПАРИНА ЕГО ПРОТИВОСВЁРТЫВАЮЩЕЕ ДЕЙСТВИЕ ОБЫЧНО ОЦЕНИВАЮТ С ПОМОЩЬЮ ОПРЕДЕЛЕНИЯ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активированного частичного тромбопластинового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международного нормализованного 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активированного времени свертывания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протромбинового времени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ПОКАЗАНИЕМ К ПРИМЕНЕНИЮ АЦЕТИЛСАЛИЦИЛОВОЙ КИСЛОТЫ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профилактика повторного инфаркта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язвенная болезнь желудка и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профилактика острых респираторных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триместр беременности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ЛЕКАРСТВЕННЫМ ПРЕПАРАТОМ ДЛЯ ЛЕЧЕНИЯ АРТЕРИАЛЬНОЙ ГИПЕРТЕНЗИИ И ДОБРОКАЧЕСТВЕННОЙ ГИПЕРПЛАЗИИ ПРЕДСТАТЕЛЬНОЙ ЖЕЛЕЗЫ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доксазозин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эпинефрин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дротаверин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ЛЕКАРСТВЕННЫМИ ПРЕПАРАТАМИ, ПРИ НАЗНАЧЕНИИ КОТОРЫХ НЕОБХОДИМО КОНТРОЛИРОВАТЬ AV–ПРОВОДИМОСТЬ,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антагонисты рецепторов ангиотензина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ПОБОЧНЫМ ЭФФЕКТОМ, НЕ ХАРАКТЕРНЫМ ДЛЯ ПЕТЛЕВЫХ ДИУРЕТИКОВ,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гинекомастия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гипокалиемия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ототоксичность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провокация приступа подагры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НИЗКОМОЛЕКУЛЯРНЫЙ ГЕПАРИН С ТЕРАПЕВТИЧЕСКОЙ ЦЕЛЬЮ ДЛЯ ЛЕЧЕНИЯ ТРОМБОЭМБОЛИЧЕСКИХ ОСЛОЖНЕНИЙ ПРИМЕНЯЮТ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подкожного введения доз, подобранных с учетом массы тела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постоянных доз, вводимых подкожно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длительного внутривенного введения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подкожного введения доз, подобранных с учетом роста больного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ПРИ КАКИХ СОЧЕТАНИЯХ ЛЕКАРСТВЕННЫХ СРЕДСТВ ВОЗРАСТАЕТ РИСК ГИПОКАЛИЕМИИ?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 + гипотиазид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 + панангин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 + омепразол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 + метотрексат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НАРУШЕНИЕ СЕРДЕЧНОГО РИТМА МОЖЕТ ПРОВОЦИРОВАТЬ КОМБИНАЦИЯ ПРЕПАРАТОВ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гидрохлортиазид + дигоксин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 + омепразол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амброксол + адеметионин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глибенкламид + метформин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ОДЫШКА ЯВЛЯЕТСЯ СПЕЦИФИЧЕСКОЙ НЕЖЕЛАТЕЛЬНОЙ РЕАКЦИЕЙ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тикагрелора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клопидогрела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тиклопидина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ПОКАЗАНИЕМ К ПРИМЕНЕНИЮ МЕТОПРОЛОЛА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 и ИБС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 удушья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гипотония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инфекционный ринит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СИНДРОМ ОБКРАДЫВАНИЯ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дипирдамола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тиклопидина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тикагрелора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клопидогрела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ПОКАЗАНИЕМ К ПРИМЕНЕНИЮ ПЕНТОКСИФИЛЛИНА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периферического кровообращения атеросклеротического генеза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язвенная болезнь желудка и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бронхиальная астма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профилактика острых респираторных заболеваний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ПЕРЕД ВЫПОЛНЕНИЕМ ВМЕШАТЕЛЬСТВ С НЕБОЛЬШИМ РИСКОМ РАЗВИТИЯ КРОВОТЕЧЕНИЙ ПРИ НОРМАЛЬНОЙ ФУНКЦИИ ПОЧЕК РЕКОМЕНДУЮТ ПРЕКРАЩАТЬ ПРИЕМ НОВОГО ПЕРОРАЛЬНОГО АНТИКОАГУЛЯНТА ЗА ___ Ч ДО ВЫПОЛНЕНИЯ ПЛАНОВОГО ВМЕШАТЕЛЬСТВА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ПРОТИВОПОКАЗАНИЕМ ДЛЯ НАЗНАЧЕНИЯ ИНГИБИТОРОВ АПФ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ИБС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синусовая тахикардия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НАИБОЛЕЕ ОПАСНЫМ ОСЛОЖНЕНИЕМ ТЕРАПИИ ИНГИБИТОРАМИ 3-ГИДРОКСИ-3-МЕТИЛГЛУТАРИЛ КОЭНЗИМА А-РЕДУКТАЗЫ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рабдомиолиз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печеночных ферментов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креатинфосфокиназы;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САМЫМ ЧАСТЫМ ПОБОЧНЫМ ЭФФЕКТОМ ПРИ ПРИМЕНЕНИИ ИНГИБИТОРОВ АПФ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сухой 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импотенция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ангионевротические отёки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гиперкалиемия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К НАИБОЛЕЕ ВЕРОЯТНЫМ МЕХАНИЗМАМ РАЗВИТИЯ ЭПИЗОДОВ «ПЕРЕБОЕВ» В РАБОТЕ СЕРДЦА И СЛАБОСТИ У ПАЦИЕНТА, ПОСТОЯННО ПРИНИМАЮЩЕГО ПРЕДНИЗОЛОН И ФУРОСЕМИД,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дизэлектролитные изменения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гипокоагуляцию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печёночную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сердечную недостаточность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КОМБИНАЦИЯ ГЕНТАМИЦИНА И ВАНКОМИЦИНА ПРИ ЛЕЧЕНИИ ИНФЕКЦИОННОГО ЭНДОКАРДИТА СЧИТАЕТСЯ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рациональной вследствие достижения необходимого спектра антимикробного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нерациональной из-за аналогичного спектра антибактериальной активности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нерациональной из-за риска высокой гепатотоксичности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нерациональной из-за риска высокой нейротоксичности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ПОСЛЕ ОДНОКРАТНОГО ПРИЕМА ВНУТРЬ ДОЗЫ 75 МГ ПЕРИОД ПОЛУВЫВЕДЕНИЯ КЛОПИДОГРЕЛА СОСТАВЛЯЕТ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К НЕБЛАГОПРИЯТНЫМ ПОБОЧНЫМ ЭФФЕКТОМ БЕТА-АДРЕНОБЛОКАТОРОВ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брадикардию, АВ-блокаду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артериальную гипертензию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тонуса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ПРИ ВЗАИМОДЕЙСТВИИ ИНДОМЕТАЦИНА С ИНГИБИТОРАМИ АПФ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 гипотензивное действие эналаприла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 диуретическая активность фуросемида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 токсический эффект сердечных гликозидов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снижается активность непрямых антикоагулянтов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ПРИМЕНЕНИЕ НЕГЛИКОЗИДНЫХ СРЕДСТВ С ПОЛОЖИТЕЛЬНЫМ ИНОТРОПНЫМ ДЕЙСТВИЕМ ВЛИЯЕТ НА ЛЕТАЛЬНОСТЬ БОЛЬНЫХ С ХРОНИЧЕСКОЙ СЕРДЕЧНОЙ НЕДОСТАТОЧНОСТЬЮ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увеличивая её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уменьшая её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зависимости от этиологии сердечной недостаточности может увеличивать, а может уменьшать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зависимости от выраженности сердечной недостаточности может увеличивать, а может уменьшать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ПРОТИВОПОКАЗАНИЕМ К ПРИМЕНЕНИЮ ПЕНТОКСИФИЛЛИНА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повышенная чувствительность к метилксантинам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мозгового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периферического кровообращения атеросклеротического генеза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кровообращения в сетчатке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АВ-БЛОКАДУ МОЖЕТ ПРОВОЦИРОВАТЬ КОМБИНАЦИЯ ЛЕКАРСТВЕННЫХ ПРЕПАРАТОВ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 + верапамил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калия/магния аспарагинат + гидрохлортиазид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 + ацетилсалициловая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спиронолактон + фуросемид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К ИНГИБИТОРАМ ФОСФОДИЭСТЕРАЗЫ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дипиридамол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клопидогрел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тикагрелор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СОЧЕТАНИЕМ АНТИБИОТИКОВ, ПРИ КОТОРОМ УВЕЛИЧИВАЕТСЯ РИСК УВЕЛИЧЕНИЯ ИНТЕРВАЛА Q-T (КАРДИОТОКСИЧНОСТЬ),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фторхинолоны + макролиды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пенициллины + макролиды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цефалоспорины + макролиды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цефалоспорины + аминогликозиды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К ПОБОЧНЫМ ЭФФЕКТАМ, НЕ ХАРАКТЕРНЫМ ДЛЯ ГРУППЫ БЕТА-АДРЕНОБЛОКАТОРОВ,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гиперкалиемию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потенции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кошмарные сновидения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АГРАНУЛОЦИТОЗ ЯВЛЯЕТСЯ ХАРАКТЕРНОЙ НЕЖЕЛАТЕЛЬНОЙ РЕАКЦИЕЙ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тиклопидина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тикагрелора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клопидогрела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прасугрела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ЛЕКАРСТВЕННЫМ ПРЕПАРАТОМ, ВЫЗЫВАЮЩИМ РАЗВИТИЕ АСИСТОЛИИ ПРИ ОДНОВРЕМЕННОМ НАЗНАЧЕНИИ С ПРОПРАНОЛОЛОМ,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фамотидин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ДИУРЕТИКОМ, ДЛЯ КОТОРОГО ХАРАКТЕРНО РАЗВИТИЕ ГИРСУТИЗМА,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спиронолактон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торсемид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ацетазоламид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гидрохлортиазид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ОСНОВНЫМ ПУТЕМ ЭЛИМИНАЦИИ НИЗКОМОЛЕКУЛЯРНОГО ГЕПАРИНА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смешанный печеночный и почечный в соотношении 1:1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смешанный печеночный и почечный в соотношении 1:2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СОЧЕТАНИЕ АРТЕРИАЛЬНОЙ ГИПОТОНИИ И БРАДИКАРДИИ НАИБОЛЕЕ ВЕРОЯТНО ПРИ ПЕРЕДОЗИРОВКЕ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бисопролола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нифедипина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каптоприла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лизиноприла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НАЗНАЧЕНИЕ РИВАРОКСАБАНА ПРОТИВОПОКАЗАНО ПРИ СНИЖЕНИИ СКОРОСТИ КЛУБОЧКОВОЙ ФИЛЬТРАЦИИ МЕНЕЕ (В МЛ/МИН)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ЛЕКАРСТВЕННЫМ СРЕДСТВОМ, НАЗНАЧАЕМЫМ ПРИ СОЧЕТАНИИ АРТЕРИАЛЬНОЙ ГИПЕРТЕНЗИИ И ТАХИКАРДИИ,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нифедипин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амлодипин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валсартан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ВЗАИМОДЕЙСТВИЕ НПВС С ИНГИБИТОРАМИ АПФ ПРИ ЛЕЧЕНИИ АРТЕРИАЛЬНОЙ ГИПЕРТЕНЗИИ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ослаблению гипотензивного эффекта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усилению гипотензивного эффекта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угнетению ЦНС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снижению гастротоксичности НПВС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БРАДИКАРДИЯ НА ФОНЕ ПРИМЕНЕНИЯ БЕТА-АДРЕНОБЛОКАТОРОВ ЯВЛЯЕТСЯ НЕБЛАГОПРИЯТНОЙ ПОБОЧНОЙ РЕАКЦИЕЙ ТИПА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С ДРУГИМИ ПРЕПАРАТАМИ, УДЛИНЯЮЩИМИ ИНТЕРВАЛ QT, НЕЛЬЗЯ ПРИМЕНЯТЬ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моксифлоксацин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цефтазидим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цефепим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К СПЕЦИФИЧЕСКИМ АНТИДОТАМ НЕФРАКЦИОНИРОВАННОГО ГЕПАРИНА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протамина 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свежезамороженную плазму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тромбоцитарную массу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активированный концентрат протромбинового комплекса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ОПАСНОСТЬ КОМБИНАЦИИ ИТРАКОНАЗОЛА И СТАТИНОВ ЗАКЛЮЧАЕТСЯ В ВЫСОКОМ РИСКЕ РАЗВИТИЯ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рабдомиолиза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внутрисосудистого гемолиза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диссеминированного внутрисосудистого свёртывания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токсического гепатита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ЭФФЕКТ АНТИКОАГУЛЯНТОВ НЕПРЯМОГО ДЕЙСТВИЯ МОЖЕТ УСИЛИТЬ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фенобарбитал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рифампицин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этамзилат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РАЗВИТИЕ АСИСТОЛИИ ВОЗМОЖНО ПРИ КОМБИНАЦИИ ПРОПРАНОЛОЛА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феназепамом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каптоприлом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К ПРЕПАРАТУ, АКТИВНЫЕ МЕТАБОЛИТЫ КОТОРОГО ИМЕЮТ ДВА ОСНОВНЫХ ПУТИ ЭЛИМИНАЦИИ,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фозиноприл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эналаприл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каптоприл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периндоприл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УЛЬЦЕРОГЕННОЕ ДЕЙСТВИЕ АСПИРИНА УСИЛИВАЮТ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витамины В12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непрямые антикоагулянты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ИЗ БЛОКАТОРОВ МЕДЛЕННЫХ КАЛЬЦИЕВЫХ КАНАЛОВ ИЗБИРАТЕЛЬНОСТЬ ДЕЙСТВИЯ В ОТНОШЕНИИ МОЗГОВЫХ АРТЕРИЙ ПРОЯВЛЯЕТСЯ 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нимодипина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фелодипина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нифедипин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амлодипина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К ПОТЕНЦИАЛЬНО ОПАСНЫМ КОМБИНАЦИЯМ ОТНОСЯТ НПВС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антихолинэстеразные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протонного насоса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висмута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ЭФФЕКТ АНТИКОАГУЛЯНТНОЙ ТЕРАПИИ ВАРФАРИНОМ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усиливается у больных, принимающих аспирин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усиливается при хроническом алкоголизме, даже при отсутствии явного печеночного повреждения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снижается у больных, принимающих оральные контрацептивы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 при терапии тетрациклинами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ОБРАЗОВАНИЕ МЕТГЕМОГЛОБИНА МОЖЕТ ВЫЗЫВАТЬ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нитропруссид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клонидин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миноксидил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эналаприл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В КАЧЕСТВЕ КАРДИОТОНИЧЕСКОГО СРЕДСТВА ДОПАМИН ИСПОЛЬЗУЮТ В ДОЗЕ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3-10 мкг/кг/мин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1-3 мкг/кг/мин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10 мкг/кг/мин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3-10 мг/кг/мин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ПРИ ПРИМЕНЕНИИ НИТРАТОВ УРОВЕНЬ АРТЕРИАЛЬНОГО ДАВЛЕНИЯ В БОЛЬШИНСТВЕ СЛУЧАЕВ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практически 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 незначительно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изменяется индивидуально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К БЕТА-АДРЕНОБЛОКАТОРАМ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эналаприл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моксонидин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КАК ИЗМЕНЯЕТСЯ КОНЕЧНО-ДИАСТОЛИЧЕСКОЕ ДАВЛЕНИЕ В ЛЕВОМ ЖЕЛУДОЧКЕ В РЕЗУЛЬТАТЕ ПРИЕМА НИТРАТОВ?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незначительно повышается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 правило, 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как повышаться, так и понижаться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К СЕЛЕКТИВНЫМ Β1-АДРЕНОБЛОКАТОРАМ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пиндолол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надолол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НЕПОСРЕДСТВЕННОЕ РАССЛАБЛЕНИЕ ГЛАДКИХ МЫШЦ СОСУДОВ ПУТЕМ БЛОКАДЫ КАЛЬЦИЕВЫХ КАНАЛОВ ОКАЗЫВАЕТ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амлодипин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нитропрусид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карведилол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каптроприл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ЦЕЛЕСООБРАЗНОЙ ТАКТИКОЙ ПРИ ВОЗНИКНОВЕНИИ КАШЛЯ ПРИ ПРИЁМЕ ИНГИБИТОРОВ АПФ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смена на блокатор рецепторов ангиотензина 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другого препарата из этой группы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дозы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 от использования препаратов, влияющих на ренинангиотензиновую систему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ЛЕГОЧНЫЙ ФИБРОЗ МОЖЕТ РАЗВИТЬСЯ ПРИ ПРИЕМЕ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хинидина гидрохлорида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пропафенона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лаптаконитина гидробромида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МЕТИЛДОПА ОТНОСИТСЯ К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агонистов α2-адренорецепторов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агонистов α1-адренорецепторов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блокаторов α1-адренорецепторов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блокаторов α2-адренорецепторов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К БЛОКАТОРАМ МЕДЛЕННЫХ КАЛЬЦИЕВЫХ КАНАЛОВ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амлодипин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анаприлин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атенолол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ЗА КАКИМ ИНТЕРВАЛОМ НЕОБХОДИМО СЛЕДИТЬ ПРИ ТЕРАПИИ АМИОДАРОНОМ?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QT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PQ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QRS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внутреннего отклонения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НАИБОЛЕЕ ДЛИТЕЛЬНЫМ ПЕРИОДОМ ПОЛУВЫВЕДЕНИЯ ИЗ ПРЕПАРАТОВ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морацизина гидрохлорид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пропафенон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ПРОТИВОПОКАЗАНИЕМ К ПРИМЕНЕНИЮ АЦЕТАЗОЛАМИДА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глаукома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ХСН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КАКОЙ ИЗ Β-АДРЕНОБЛОКАТОРОВ АКТИВИРУЕТ ЭНДОТЕЛИАЛЬНУЮ СИСТЕМУ МОНООКСИДА АЗОТА?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небиволол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карведилол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атенолол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ИНГИБИТОРОМ АПФ, КОТОРЫЙ НА ФОНЕ ПОЧЕЧНОЙ НЕДОСТАТОЧНОСТИ ОБЫЧНО НЕ ТРЕБУЕТ КОРРЕКЦИИ ДОЗЫ,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фозиноприл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эналаприл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лизиноприл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периндоприл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ДЛЯ ОЦЕНКИ ТЕРАПИИ НЕПРЯМЫМИ АНТИКОАГУЛЯНТАМИ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количества тромбоцитов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АЧТВ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времени кровотечения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К ИНГИБИТОРАМ АПФ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эналаприл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клонидин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амлодипин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триамтерен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К КАРДИОСЕЛЕКТИВНЫМ ОТНОСИТСЯ БЕТА-БЛОКАТОР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пиндолол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НАИБОЛЕЕ ОПАСНО ПРИ В/В ВВЕДЕНИИ ВЕРАПАМИЛА НА ФОНЕ ДЛИТЕЛЬНОГО ПРИЁМА БЕТА-БЛОКАТОРА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острой полной a-v блокады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брадикардии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обострение сердечной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гипогликемии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ПРИ ДЛИТЕЛЬНОМ ПРИЕМЕ НИТРАТОВ МОЖЕТ РАЗВИТЬСЯ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метгемоглобинемия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отёки на ногах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фотосенсибилизация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К БЛОКАТОРАМ РЕЦЕПТОРОВ АНГИОТЕНЗИНА II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лозартан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алпразолам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ЗА КАКИМ ИНТЕРВАЛОМ НЕОБХОДИМО СЛЕДИТЬ ПРИ ТЕРАПИИ БЕТА-АДРЕНОБЛОКАТОРАМИ?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PQ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QT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QRS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внутреннего отклонения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ПРИ СОВМЕСТНОМ ПРИМЕНЕНИИ ХЛОРПРОМАЗИНА И ПРОПРАНОЛОЛА НАБЛЮДАЕТСЯ _____ ГИПОТЕНЗИВНОЙ РЕАКЦИИ И _______СЕДАТИВНОГО ЭФФЕКТА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усиление; усиление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усиление; ослабление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ослабление; усиление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ослабление; ослабление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ПРИ СОВМЕСТНОМ ПРИМЕНЕНИИ АМИНОГЛИКОЗИДОВ И ПЕТЛЕВЫХ ДИУРЕТИКОВ НАИБОЛЕЕ ОПАСНО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острой почечной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глухоты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нейротоксичности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выраженной гипокалиемии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ПРИМЕНЕНИЕ ВАЛСАРТАНА ПРОТИВОПОКАЗАНО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биллиарном циррозе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ХПН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ХСН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артериальной гипертензии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ОДНИМ ИЗ МЕХАНИЗМОВ РАЗВИТИЯ ТОЛЕРАНТНОСТИ К НИТРАТАМ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чувствительности рецепторов сосудистой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временная гиперактивация системы ренин-ангиотензин-альдостерон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активации симпато-адреналовой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вазодилатация с задержкой хлорида натрия и воды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ПРИ ИСТИННОЙ НЕПЕРЕНОСИМОСТИ ИНГИБИТОРОВ АПФ, АЛЬТЕРНАТИВОЙ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лосартан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нифедипин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празозин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ПРИ ЛЕЧЕНИИ АРТЕРИАЛЬНОЙ ГИПЕРТЕНЗИИ У ПАЦИЕНТА С НАРУШЕНИЕМ ФУНКЦИИ ПОЧЕК ПРЕДПОЧТИТЕЛЬНО НАЗНАЧАТЬ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альфа-адреноблокаторы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К ДИГИДРОПИРИДИНОВЫМ БЛОКАТОРАМ МЕДЛЕННЫХ КАЛЬЦИЕВЫХ КАНАЛОВ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нифедипин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дилитазем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моксонидин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ЛЕКАРСТВЕННЫМ ПРЕПАРАТОМ, КОТОРЫЙ ЧАЩЕ ДРУГИХ ВЫЗЫВАЕТ ОРТОСТАТИЧЕСКУЮ ГИПОТОНИЮ,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празозин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лозартан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ОДНИМ ИЗ НАИБОЛЕЕ РАСПРОСТРАНЕННЫХ ПРОЯВЛЕНИЙ КРОВОТОЧИВОСТИ ПРИ ПРИЕМЕ НЕПРЯМЫХ АНТИКОАГУЛЯНТОВ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микрогематурия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кровохарканье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скрытая кровь в кале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желудочно-кишечное кровотечение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ПРИ РАЗВИТИИ ТОЛЕРАНТНОСТИ К НИТРАТАМ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временно их отменить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полностью отказаться от их применения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перейти на прием другого препарата данной группы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уменьшить принимаемую дозу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ПРИ ЛЕЧЕНИИ АРТЕРИАЛЬНОЙ ГИПЕРТЕНЗИИ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цитостатики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К ПЕТЛЕВЫМ ДИУРЕТИКАМ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лизиноприл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гипотиазид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триамтерен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К ПОТЕНЦИАЛЬНО ОПАСНЫМ КОМБИНАЦИЯМ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 и гентамицин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 и спиронолактон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торасемид и цефтриаксон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торасемид и амоксициллин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ОСЛАБЛЕНИЕ ГИПОТЕНЗИВНОГО ДЕЙСТВИЯ ИНГИБИТОРОВ АПФ ВОЗНИКАЕТ ПРИ СОВМЕСТНОМ ПРИЕМЕ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НПВС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препаратами 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β-адреноблокаторами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блокаторами АТ рецепторов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ПРИЕМ АТОРВАСТАТИНА МОЖЕТ СПРОВОЦИРОВАТЬ РАЗВИТИЕ ТАКОГО ПОБОЧНОГО ЭФФЕКТА,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креатининфосфокиназы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понижение аланинаминотрасферазы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понижение липопротеинов высокой плотности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липопротеинов низкой плотности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ПРЕПАРАТОМ, МЕХАНИЗМОМ ГИПОТЕНЗИВНОГО ДЕЙСТВИЯ КОТОРОГО ЯВЛЯЕТСЯ БЛОКАДА ΑЛЬФА-АДРЕНОРЕЦЕПТОРОВ,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доксазозин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каптоприл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небиволол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АНТИАРИТМИЧЕСКИМ ПРЕПАРАТОМ, КОТОРОГО СЛЕДУЕТ ИЗБЕГАТЬ ПРИ РЕГИСТРАЦИИ ЖЕЛУДОЧКОВОЙ ЭКСТРАСИСТОЛИИ У ПАЦИЕНТА ПОСЛЕ ИНФАРКТА МИОКАРДА,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бетаксолол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АНТИАРИТМИЧЕСКИМ ПРЕПАРАТОМ II и III КЛАССА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соталол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этацизин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ПРЕПАРАТОМ ВЫБОРА ДЛЯ ПОДДЕРЖАНИЯ СИНУСОВОГО РИТМА У ПАЦИЕНТА, СТРАДАЮЩЕГО ИБС И ИМЕЮЩЕГО ЧАСТЫЕ ПАРОКСИЗМЫ МЕРЦАТЕЛЬНОЙ АРИТМИИ,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хинидин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пропафенон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дизопирамид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ПРИ НАРУШЕНИИ АТРИОВЕНТРИКУЛЯРНОЙ ПРОВОДИМОСТИ ПРОТИВОПОКАЗАН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нифедипин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амлодипин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нитрендипин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У ПАЦИЕНТОВ С АРТЕРИАЛЬНОЙ ГИПЕРТЕНЗИЕЙ В СОЧЕТАНИИ С ПОВЫШЕННЫМ УРОВНЕМ МОЧЕВОЙ КИСЛОТЫ ПРЕПАРАТОМ ВЫБОРА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лозартан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спиронолактон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гипотиазид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маннитол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ПРИ ВЫРАЖЕННОМ БОЛЕВОМ СИНДРОМЕ ПРИ ОСТРОМ ИНФАРКТЕ МИОКАРДА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диклофенак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нифедипин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АНТИАРИТМИЧЕСКИМ ПРЕПАРАТОМ III КЛАССА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соталол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фенитоин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дигоксин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ГИПОЛИПИДЕМИЧЕСКОЕ ДЕЙСТВИЕ ОКАЗЫВАЕТ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симвастатин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ривароксабан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левофлоксацин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С ЦЕЛЬЮ КОНТРОЛЯ ЗА БЕЗОПАСНОСТЬЮ ТЕРАПИИ ВЕРАПАМИЛОМ НЕОБХОДИМО КОНТРОЛИРОВАТЬ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интервал PQ на ЭКГ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сегмент ST на ЭКГ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АЧТВ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БОЛЬНОМУ АРТЕРИАЛЬНОЙ ГИПЕРТЕНЗИЕЙ С СОПУТСТВУЮЩЕЙ СПОНТАННОЙ (ВАЗОСПАСТИЧЕСКОЙ) СТЕНОКАРДИЕЙ НАИБОЛЕЕ ПОКАЗАН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нифедипин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клонидин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празозин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ПРЕИМУЩЕСТВЕННО РАСШИРЕНИЕМ ВЕНОЗНЫХ СОСУДОВ ПРОЯВЛЯЕТСЯ ДЕЙСТВИЕ ПРЕПАРАТА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нитроглицерина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миноксидила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нитропруссида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гидралазина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АНТИАРИТМИЧЕСКИЕ ПРЕПАРАТЫ I КЛАССА ПРЕИМУЩЕСТВЕННО БЛОКИРУЮТ ____ КАНАЛЫ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натриевые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калиевые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кальциевые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АНТИАРИТМИЧЕСКИМ ПРЕПАРАТОМ III КЛАССА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прокаинамид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ПРИ СОЧЕТАНИИ ГИПЕРТОНИЧЕСКОЙ БОЛЕЗНИ И САХАРНОГО ДИАБЕТА С ОСТОРОЖНОСТЬЮ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гипотиазид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лозартан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дилтиазем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ПРЕПАРАТОМ, КОТОРОГО СЛЕДУЕТ ИЗБЕГАТЬ ПРИ РЕГИСТРАЦИИ ЖЕЛУДОЧКОВОЙ ЭКСТРАСИСТОЛИИ У ПАЦИЕНТА ПОСЛЕ ИНФАРКТА МИОКАРДА,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хинидин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эналаприл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БОЛЬНОМУ АРТЕРИАЛЬНОЙ ГИПЕРТЕНЗИЕЙ И БРОНХИАЛЬНОЙ АСТМОЙ ПРОТИВОПОКАЗАН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дилтиазем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клонидин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АНТИАРИТМИЧЕСКИМ ПРЕПАРАТОМ IС КЛАССА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этацизин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прокаинамид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дилтиазем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ПАЦИЕНТУ С СИНДРОМОМ БРУГАДА ПРИ ПРОТИВОПОКАЗАНИЯХ К ИМЛАНТАЦИИ КАРДИОВЕРТЕРА-ДЕФИБРИЛЛЯТОРА ДОЛЖЕН БЫТЬ РЕКОМЕНДОВАН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хинидин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пропафенон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ПРЕПАРАТОМ ВЫБОРА ДЛЯ ЛЕЧЕНИЯ ЛИЦ С АРТЕРИАЛЬНОЙ ГИПЕРТЕНЗИЕЙ И ПОВЫШЕНИЕМ УРОВНЯ МОЧЕВОЙ КИСЛОТЫ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лозартан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адеметеонин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симвастатин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аторвастатин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ПРЕПАРАТОМ ИЗ ГРУППЫ БЛОКАТОРОВ РЕЦЕПТОРОВ АНГИОТЕНЗИНА II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телмисартан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спиронолактон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метопролола сукцинат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розувастатин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К ПРЕПАРАТУ ВЫБОРА ПРИ ЖЕЛУДОЧКОВОЙ ЭКСТРАСИСТОЛИИ НЕ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спиронолактон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соталол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атенолол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ИЗ АНТИАНГИНАЛЬНЫХ ЛЕКАРСТВЕННЫХ СРЕДСТВ УЛУЧШАЕТ ПРОГНОЗ БОЛЬНЫХ СО СТЕНОКАРДИЕЙ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блокаторов медленных кальциевых каналов группы дигидропиридинов i поколения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органических нитратов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триметазидина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К ПРЕПАРАТАМ ВЫБОРА ПРИ ЖЕЛУДОЧКОВОЙ ЭКСТРАСИСТОЛИИ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прокаинамид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пропафенон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дизопирамид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ГИПОТЕНЗИВНЫМ ПРЕПАРАТОМ, БЫСТРО СНИЖАЮЩИМ ОБЩЕЕ ПЕРИФЕРИЧЕСКОЕ СОПРОТИВЛЕНИЕ СОСУДОВ,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нифедипин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атенолол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АНТИАРИТМИЧЕСКИМ ПРЕПАРАТОМ IV КЛАССА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дилтиазем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прокаинамид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пропафенон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ПОКАЗАТЕЛЕМ, ТРЕБУЮЩИМ КОНТРОЛЯ НА ФОНЕ НАЗНАЧЕНИЯ СТАТИНОВ,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аланинаминотраснфераза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суточное артериальное давление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скорость клубочковой фильтрации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международное нормализованное отношение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К ОСНОВНЫМ ЭКСТРАКАРДИАЛЬНЫМ ПРИЗНАКАМ ИНТОКСИКАЦИИ СЕРДЕЧНЫМИ ГЛИКОЗИДАМИ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тошнота, рвота, мышечная слабость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агранулоцитоз, тромбоцитопения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стоматит, гиперпластический гингивит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экстрапирамидные расстройства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АНТИАРИТМИЧЕСКИМ ПРЕПАРАТОМ IВ КЛАССА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прокаинамид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ивабрадин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ПРЕПАРАТОМ, АРИТМОГЕННОСТЬ КОТОРОГО УВЕЛИЧИВАЕТСЯ ПОСЛЕ ПЕРЕНЕСЕННОГО ИНФАРКТА МИОКАРДА,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этацизин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дилтиазем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НАИБОЛЕЕ РЕДКО ВОЗНИКАЕТ ТОЛЕРАНТНОСТЬ К ОРГАНИЧЕСКИМ НИТРАТАМ ПРИ ПРИМЕНЕНИИ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препаратов изосорбида мононитрата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трансдермальной системы нитроглицерина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препаратов изосорбида динитрата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мази, содержащей нитроглицерин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ПРИ ОДНОВРЕМЕННОМ НАЗНАЧЕНИИ СТАТИНОВ И ФИБРАТОВ УВЕЛИЧИВАЕТСЯ РИСК РАЗВИТИЯ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нейротоксичности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амилоидоза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ПРИЕМ СИМВАСТАТИНА МОЖЕТ СПРОВОЦИРОВАТЬ РАЗВИТИЕ ТАКОГО ПОБОЧНОГО ЭФФЕКТА,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аспартатаминотрансферазы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липопротеинов низкой плотности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понижение липопротеинов высокой плотности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pH в двенадцатиперстной кишке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ПРЕПАРАТОМ, ПОВЫШАЮЩИМ ЧАСТОТУ РАЗВИТИЯ ОСТРОЙ КОРОНАРНОЙ НЕДОСТАТОЧНОСТИ У БОЛЬНЫХ НА МАЛЫХ ДОЗАХ АЦЕТИЛСАЛИЦИЛОВЫЙ КИСЛОТЫ,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ибупрофен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буторфанол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диклофенак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телмисартан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ПРИ ПРИМЕНЕНИИ СТАТИНОВ К МЕТОДАМ КОНТРОЛЯ ЗА БЕЗОПАСНОСТЬЮ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АСТ, АЛТ, КФК в плазме крови, клинический анализ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ЭКГ в покое, суточное ЭКГ-мониторирование по Холтеру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изучение гликемического профиля, уровня мочевой кислоты в плазме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ПРОТИВОПОКАЗАНИЕМ ДЛЯ НАЗНАЧЕНИЯ НИТРАТОВ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закрытоугольная глаукома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бронхиальная астма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атриовентрикулярной проводимости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язвенная болезнь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ПАЦИЕНТАМ С АРТЕРИАЛЬНОЙ ГИПЕРТЕНЗИЕЙ И ПОВЫШЕННЫМ УРОВНЕМ МОЧЕВОЙ КИСЛОТЫ НЕ ПОКАЗАН ПРИЕМ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антагонистов кальция дигидропиридинового ряда длительного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блокаторов АТ1-рецепторов ангиотензина 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ДЛЯ ПРЕДОТВРАЩЕНИЯ ТРОМБОЭМБОЛИЧЕСКИХ ОСЛОЖНЕНИЙ У БОЛЬНЫХ С ЛЮБОЙ ФОРМОЙ ФИБРИЛЛЯЦИИ ПРЕДСЕРДИЙ К НАИБОЛЕЕ ЭФФЕКТИВНОЙ ГРУППЕ ЛЕКАРСТВЕННЫХ СРЕДСТВ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прямые оральные антикоагулянты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нефракционированный гепарин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антиагреганты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фибринолитики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АНТИАРИТМИЧЕСКИМ ПРЕПАРАТОМ II КЛАССА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пропафенон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прокаинамид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леркадипин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ДЛЯ КУПИРОВАНИЯ ФАСЦИКУЛЯРНОЙ ЛЕВОЖЕЛУДОЧКОВОЙ ТАХИКАРДИИ ВНУТРИВЕННО МОЖНО ВВЕСТИ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эпинефрин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нифедипин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спиронолактон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ПРЕПАРАТОМ ВЫБОРА У ПАЦИЕНТОВ С СИНДРОМОМ БРУГАДА ДЛЯ УМЕНЬШЕНИЯ ВЫРАЖЕННОСТИ ЭЛЕВАЦИИ СЕГМЕНТА ST И ЛЕЧЕНИЯ «АРИТМИЧЕСКОГО ШТОРМА»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хинидин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прокаинамид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нифедипин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ПРИ НАЛИЧИИ ПРОТИВОПОКАЗАНИЙ К ИМЛАНТАЦИИ КАРДИОВЕРТЕРА-ДЕФИБРИЛЛЯТОРА ПАЦИЕНТАМ С СИНДРОМОМ БРУГАДА ДОЛЖЕН БЫТЬ РЕКОМЕНДОВАН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хинидин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фенитоин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АНТИАРИТМИЧЕСКИЕ ПРЕПАРАТЫ III КЛАССА ПРЕИМУЩЕСТВЕННО БЛОКИРУЮТ ____ КАНАЛЫ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калиевые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натриевые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кальциевые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ПРОТИВОПОКАЗАНИЕМ ДЛЯ НАЗНАЧЕНИЯ В-АДРЕНОБЛОКАТОРОВ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глаукома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 миокарда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ГИПОЛИПИДЕМИЧЕСКОЕ ДЕЙСТВИЕ ОКАЗЫВАЕТ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аторвастатин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спиронолактон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метопролола сукцинат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ацетилсалициловая кислота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АНТИАРИТМИЧЕСКИМ ПРЕПАРАТОМ IA КЛАССА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хинидин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ПРИ СТАБИЛЬНОЙ СТЕНОКАРДИИ I - II ФК РЕКОМЕНДУЕТСЯ ПРИМЕНЕНИЕ ПРЕПАРАТА ПЕРВОЙ ЛИНИИ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нифедипина короткого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маннитола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амлодипина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ПРЕПАРАТОМ, АРИТМОГЕННОСТЬ КОТОРОГО УВЕЛИЧИВАЕТСЯ ПОСЛЕ ПЕРЕНЕСЕННОГО ИНФАРКТА МИОКАРДА,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фенитоин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ивабрадин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ГИПОЛИПИДЕМИЧЕСКОЕ ДЕЙСТВИЕ ОКАЗЫВАЕТ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эзетемиб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телмисартан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торасемид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74-ЛЕТНЕМУ ПАЦИЕНТУ С ОСТЕОАРТРИТОМ КОЛЕННОГО СУСТАВА, С СОПУТСТВУЮЩИМ ДИАГНОЗОМ «ФИБРИЛЛЯЦИЯ ПРЕДСЕРДИЙ» И ПОЛУЧАЮЩЕМУ ПО ЭТОМУ ПОВОДУ ПЕРОРАЛЬНО АНТИКОАГУЛЯНТЫ, В КАЧЕСТВЕ ТЕРАПИИ БОЛЕВОГО СИНДРОМА ПРОТИВОПОКАЗАНЫ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нестероидные противовоспалительные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глюкокортикоиды внутрисуставно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гиалуроновой кислоты внутрисуставно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медленно действующие препараты, модифицирующие симптомы болезни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ПОБОЧНЫМ ЭФФЕКТОМ НИФЕДИПИНА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сухой 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внутриглазного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оральный кандидоз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ПОБОЧНЫМ ЭФФЕКТОМ АМИОДАРОНА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фибрилляция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гипергликемия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бронхообструкция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К ПОБОЧНЫМ ЭФФЕКТАМ ФУРОСЕМИДА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ототоксичность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свертываемости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печеночных трансаминаз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СЕЛЕКТИВНЫМ БЕТА1-АДРЕНОБЛОКАТОРОМ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кандесартан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телмисартан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ПОБОЧНЫМ ЭФФЕКТОМ КУРСОВОГО ПРИЕМА ИНГИБИТОРОВ АНГИОТЕНЗИНПРЕВРАЩАЮЩЕГО ФЕРМЕНТА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сухой 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калия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эрозивное поражение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ПОЛОЖИТЕЛЬНОЕ ДЕЙСТВИЕ НИТРОГЛИЦЕРИНА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уменьшении преднагрузки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увеличении периферического сопротивления и снижении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увеличении конечного диастолического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увеличении давления в легочной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ПАЦИЕНТУ 69 ЛЕТ С МНОГОЛЕТНИМ АНАМНЕЗОМ АРТЕРИАЛЬНОЙ ГИПЕРТЕНЗИИ В ТЕРАПИИ БОЛЕВОГО СИНДРОМА ПРИ ОСТЕОАРТРИТЕ СЛЕДУЕТ ИЗБЕГАТЬ НАЗНАЧЕНИЯ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эторикоксиба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мелоксикама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ацеклофенака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нимесулида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БЕТА-АДРЕНОБЛОКАТОРОМ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небиволол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формотерол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нифедипин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салметерол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КРИТЕРИЕМ ЭФФЕКТИВНОСТИ АНТИАНГИНАЛЬНОЙ 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исчезновение болевого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дозы нитроглицерина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толерантности к нагрузке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фракции сердечного выброса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ПРЕПАРАТОМ ИЗ ГРУППЫ БЛОКАТОРОВ РЕЦЕПТОРОВ АНГИОТЕНЗИНА II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лозартан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сакубитрил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лерканидипин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эплеренон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ПРЕПАРАТОМ ДЛЯ ТЕРАПИИ ЖЕЛУДОЧКОВЫХ НАРУШЕНИЙ РИТМА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дабигатран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метопролола сукцинат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ЛЕКАРСТВЕННЫМ ПРЕПАРАТОМ, ПРИЕМ КОТОРОГО МОЖЕТ ПРИВОДИТЬ К СЛАБОПОЛОЖИТЕЛЬНОЙ РЕАКЦИИ КУМБСА,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клонидин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ривароксабан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клопидогрел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ПРОТИВОПОКАЗАНИЕМ К НАЗНАЧЕНИЮ ДИЛТИАЗЕМА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бронхиальная астма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неинфекционная диарея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ДЛЯ СНИЖЕНИЯ РИСКА ТРОМБОЗА МЕХАНИЧЕСКОГО ПРОТЕЗА КЛАПАНА СЕРДЦА НЕОБХОДИМ ПОСТОЯННЫЙ ПРИЕМ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варфарина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апиксабана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низкомолекулярного гепарина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нефракционированного гепарина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ФАРМАКОЛОГИЧЕСКИМ ЭФФЕКТОМ БИСОПРОЛОЛА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урежение частоты сердечных сокращений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потребности миокарда в кислороде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частоты сердечных сокращений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уровня артериального давления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ПРОТИВОПОКАЗАНИЕМ К НАЗНАЧЕНИЮ АМИОДАРОНА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повышенная чувствительность к амиодарону и к йоду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фибрилляция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трепетание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наджелудочковая пароксизмальная тахикардия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К ПРОТИВОПОКАЗАНИЯМ К НАЗНАЧЕНИЮ НЕБИВОЛОЛА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гиперфункцию 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стенокардию напряжения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ПРОТИВОПОКАЗАНИЕМ К НАЗНАЧЕНИЮ ВЕРАПАМИЛА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фибрилляция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пожилой возраст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бронхиальная астма тяжелого течения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НИЗКИЙ РИСК ТРОМБОЭМБОЛИЧЕСКИХ ОСЛОЖНЕНИЙ ПРИ ФИБРИЛЛЯЦИИ ПРЕДСЕРДИЙ ИМЕЕТСЯ У БОЛЬНЫХ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моложе 60 лет без заболеваний сердечно-сосудистой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артериальной гипертензией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тиреотоксикозом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митральным стенозом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ПОБОЧНЫМ ЭФФЕКТОМ КУРСОВОГО ПРИЕМА ИНГИБИТОРОВ АНГИОТЕНЗИНПРЕВРАЩАЮЩЕГО ФЕРМЕНТА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гиперкалиемия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креатинина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гипернатриемия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ПОБОЧНЫМ ЭФФЕКТОМ НИФЕДИПИНА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атриовентрикулярная блокада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глубоких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оральный кандидоз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ГИПОТЕНЗИВНЫМ ПРЕПАРАТОМ, В НАИБОЛЬШЕЙ СТЕПЕНИ СПОСОБНЫМ УВЕЛИЧИВАТЬ ЧАСТОТУ СЕРДЕЧНЫХ СОКРАЩЕНИЙ,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нифедипин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телмисартан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фозиноприл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сакубитрил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ПЕТЛЕВЫМ ДИУРЕТИКОМ С НАИМЕНЬШИМ РИСКОМ ГИПОКАЛИЕМИИ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торасемид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гидрохлортиазид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ацетазоламид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спиронолактон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ДЛЯ ЭТИОТРОПНОГО ЛЕЧЕНИЯ ОСТРЫХ БАКТЕРИАЛЬНЫХ МИОКАРДИТОВ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бензилпенициллин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амфотерицин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ацикловир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римантадин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ДЛЯ ПРИЕМА БЕТА-АДРЕНОБЛОКАТОРОВ ХАРАКТЕРЕН ПОБОЧНЫЙ ЭФФЕКТ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бронхоспазма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фибрилляции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бронходилатации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ПРЕПАРАТОМ, КОТОРЫЙ ИСПОЛЬЗУЕТСЯ ДЛЯ ЭТИОТРОПНОГО ЛЕЧЕНИЯ ОСТРЫХ ВИРУСНЫХ МИОКАРДИТОВ,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ацикловир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амфотерицин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бензилпенициллин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ПРИМЕНЕНИЕ ИММУНОСУПРЕССИВНЫХ ПРЕПАРАТОВ (ГЛЮКОКОРТИКОИДОВ, ЦИТОСТАТИКОВ) ЦЕЛЕСООБРАЗНО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миокардитах аллергического генеза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миокардитах при СПИДе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подострых вирусных миокардитах тяжёлого 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хронических миокардитах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К ПРОТИВОПОКАЗАНИЯМ К НАЗНАЧЕНИЮ БИСОПРОЛОЛА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бронхоспазм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гастрит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артериальную гипертензию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стабильную стенокардию напряжения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К ГИПОТЕНЗИВНЫМ ПРЕПАРАТАМ, УВЕЛИЧИВАЮЩИМ ЧАСТОТУ СЕРДЕЧНЫХ СОКРАЩЕНИЙ,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нифедипин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периндоприл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кандесартан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ПРОТИВОПОКАЗАНИЕМ ДЛЯ НАЗНАЧЕНИЯ ИНГИБИТОРОВ АНГИОТЕНЗИПРЕВРАЩАЮЩЕГО ФЕРМЕНТА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почечных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бронхобструктивный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уровня гемоглобина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сердечная недостаточность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ГИПОТЕНЗИВНЫЙ ЭФФЕКТ АТЕНОЛОЛА УМЕНЬШАЕТ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ибупрофен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спиронолактон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диоксид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ПРОТИВОПОКАЗАНИЕМ К НАЗНАЧЕНИЮ АМИОДАРОНА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гиперкалиемия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ПРИ ПОВЫШЕНИИ УРОВНЯ АЛЬДОСТЕРОНА НАИБОЛЕЕ ЭФФЕКТИВНЫМ ЛЕКАРСТВЕННЫМ СРЕДСТВОМ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эплеренон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индапамид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гидрохлортиазид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сакубитрил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К ПОБОЧНЫМ ЭФФЕКТАМ ФУРОСЕМИДА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обострение подагры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свертываемости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билирубина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ПРОТИВОПОКАЗАНИЕМ К НАЗНАЧЕНИЮ ВЕРАПАМИЛА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бронхиальная астма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калькулезный холецистит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ПРОТИВОПОКАЗАНИЕМ ДЛЯ НАЗНАЧЕНИЯ ИНГИБИТОРОВ АНГИОТЕНЗИПРЕВРАЩАЮЩЕГО ФЕРМЕНТА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бронхиальная астма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сердечная недостаточность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ПОБОЧНЫМ ЭФФЕКТОМ АМЛОДИПИНА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сухой 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цианоз носогубного треугольника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оральный кандидоз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ПРЕПАРАТОМ, ОКАЗЫВАЮЩИМ ГИПОТЕНЗИВНЫЙ И АНТИАНГИНАЛЬНЫЙ ЭФФЕКТ,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метамизол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триметазидин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гепарин 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ПРОТИВОПОКАЗАНИЕМ К НАЗНАЧЕНИЮ ДИЛТИАЗЕМА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Крона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ПРЕПАРАТОМ ИЗ ГРУППЫ БЛОКАТОРОВ РЕЦЕПТОРОВ АНГИОТЕНЗИНА II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кандесартан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спиронолактон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метопролола сукцинат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розувастатин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ПРЕПАРАТОМ ДЛЯ КУПИРОВАНИЯ ПРИСТУПА ФИБРИЛЛЯЦИИ ПРЕДСЕРДИЙ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спиронолактон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периндоприл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ривароксабан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К ПРЕПАРАТУ С АНТИАНГИНАЛЬНЫМ ДЕЙСТВИЕМ, ПРИМЕНЕНИЕ КОТОРОГО ВОЗМОЖНО НА ФОНЕ АРТЕРИАЛЬНОЙ ГИПОТОНИИ,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ивабрадин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леркадипин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спиронолактон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метопролола сукцинат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ПРОДОЛЖИТЕЛЬНОСТЬ МОЧЕГОННОГО ЭФФЕКТА ФУРОСЕМИДА ПРИ ПРИЕМЕ ВНУТРЬ СОСТАВЛЯЕТ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МЕТОДОМ ОЦЕНКИ ЭФФЕКТИВНОСТИ НИТРАТОВ У ЛИЦ, СТРАДАЮЩИХ СТЕНОКАРДИЕЙ НАПРЯЖЕНИЯ,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тредмил-тест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анализ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биохимический анализ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МЕТОДОМ ОЦЕНКИ ЭФФЕКТИВНОСТИ НАЗНАЧЕННЫХ НИТРАТОВ У ЛИЦ С ИШЕМИЧЕСКОЙ БОЛЕЗНЬЮ СЕРДЦА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тредмил-тест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суточное мониторирование по Холтеру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эхокардиография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анализ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ОСНОВУ МЕХАНИЗМА ДЕЙСТВИЯ РАНОЛАЗИНА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блокада натриевых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блокада рецепторов ангиотензина-II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стимуляция продукции альдостерона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стимуляция рецепторов ангиотензина-II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АНТИГИПЕРТЕНЗИВНЫЙ ЭФФЕКТ БИСОПРОЛОЛА УМЕНЬШАЕТ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нимесулид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периндоприл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спиронолактон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флуконазол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АНТИАНГИНАЛЬНЫМ СРЕДСТВОМ, ПРИМЕНЕНИЕ КОТОРОГО ВОЗМОЖНО ПРИ АРТЕРИАЛЬНОЙ ГИПОТОНИИ,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ивабрадин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фозиноприл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РАЗВИТИЕ ГИПЕРКАЛИЕМИИ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спиронолактона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метопролола тартрата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висмута трикалия дицитрата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ЦЕЛЬЮ НАЗНАЧЕНИЯ КЛОПИДОГРЕЛА ПРИ ЛЕЧЕНИИ ИШЕМИЧЕСКОЙ БОЛЕЗНИ СЕРДЦА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агрегационной способности тромбоцитов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показателя гематокрита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АЧТВ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фибринолитической активности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СРЕДСТВОМ ПЕРВОГО ВЫБОРА ДЛЯ ЛЕЧЕНИЯ ЖЕЛУДОЧКОВОЙ ТАХИКАРДИИ В ОСТРОМ ПЕРИОДЕ ИНФАРКТА МИОКАРДА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новокаинамид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дронедарон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НАИБОЛЕЕ ЭФФЕКТИВНО ПРОВЕДЕНИЕ ТРОМБОЛИТИЧЕСКОЙ ТЕРАПИИ ПРИ ИНФАРКТЕ МИОКАРДА В ТЕЧЕНИЕ ПЕРВЫХ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НАГРУЗОЧНАЯ ДОЗА ТИКАГРЕЛОРА ПРИ ОСТРОМ КОРОНАРНОМ СИНДРОМЕ ДОЛЖНА СОСТАВЛЯТЬ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 мг однократно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 мг 2 раза в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 мг 2 раза в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 мг 1 раз в сутки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ДЛЯ ВОССТАНОВЛЕНИЯ РИТМА У БОЛЬНОГО С ОСТРЫМ КОРОНАРНЫМ СИНДРОМОМ, СОПРОВОЖДАЮЩЕГОСЯ ПАРОКСИЗМОМ ФИБРИЛЛЯЦИИ ПРЕДСЕРДИЙ, ПОКАЗАНО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электроимпульсной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наркотических анальгетиков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амиодарона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новокаинамида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КУПИРОВАНИЕ ПРИСТУПА ПАРОКСИЗМАЛЬНОЙ НАДЖЕЛУДОЧКОВОЙ ТАХИКАРДИИ БЕЗ ПРИЗНАКОВ РАССТРОЙСТВ ГЕМОДИНАМИКИ СЛЕДУЕТ НАЧИНАТЬ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проведения вагусных проб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проведениячрезпищеводной стимуляции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введения амиодарона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введения верапамила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КАРВЕДИЛОЛ ЯВЛЯЕТСЯ БЕТА-АДРЕНОБЛОКАТОРОМ, КОТОРЫЙ МОЖЕТ ПРИМЕНЯТЬСЯ ДЛЯ КУПИРОВАНИЯ НЕОСЛОЖНЕННЫХ ГИПЕРТОНИЧЕСКИХ КРИЗОВ ИЗ-ЗА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короткого времени наступления максимальной концентрации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метаболизма в печени под действием CYP2D6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эффекта первого прохождения через печень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сродства к Р-гликопротеину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ПРИ НЕОСЛОЖНЕННОМ ГИПЕРТОНИЧЕСКОМ КРИЗЕ ПРЕПАРАТОМ ВЫБОРА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каптоприл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ацетазоламид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гидрохлортиазид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бисопролол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ДЛЯ МОРФИНА НЕ ЯВЛЯЕТСЯ ХАРАКТЕРНЫМ ПОБОЧНОЕ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тошнота, рвота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ТРОМБОЛИТИЧЕСКАЯ ТЕРАПИЯ ОКАЗЫВАЕТ НАИБОЛЬШЕЕ ДОКАЗАННОЕ ДЕЙСТВИЕ ПРИ ИНФАРКТЕ МИОКАРДА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подъёмом сегмента ST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отрицательным зубцом 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типов инфаркта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изменения сегмента ST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К АНТАГОНИСТАМ ФИБРИНОЛИЗА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эпсилон-аминокапроновая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стрептокиназа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активатор тканевого плазминогена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ДОФАМИН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неселективным β-адреномиметиком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холинолитиком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α1-адреномиметиком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α2-адреномиметиком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ДЛЯ ОЦЕНКИ ЭФФЕКТИВНОСТИ УСТРАНЕНИЯ ДЕЙСТВИЯ ГЕПАРИНА С ПОМОЩЬЮ ВВЕДЕНИЯ ПРОТАМИН СУЛЬФАТА СЛЕДУЕТ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 свертывания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протромбиновое время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международное нормализованное отношение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ДЛЯ КУПИРОВАНИЯ НЕОСЛОЖНЕННОГО ГИПЕРТОНИЧЕСКОГО КРИЗА СУБЛИНГВАЛЬНО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каптоприл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спиронолактон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периндоприл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кандесартан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ИНГИБИТОРОМ АНГИОТЕНЗИНПРЕВРАЩАЮЩЕГОСЯ ФЕРМЕНТА, ПРИМЕНЯЕМЫМ СУБЛИНГВАЛЬНО ДЛЯ КУПИРОВАНИЯ НЕОСЛОЖНЕННОГО ГИПЕРТОНИЧЕСКОГО КРИЗА,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каптоприл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периндоприл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лизиноприл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телмисартан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ДЛЯ КУПИРОВАНИЯ АНГИНОЗНОГО ПРИСТУПА ПРИ СТЕНОКАРДИИ НАПРЯЖЕНИЯ НЕОБХОДИМ СУБЛИНГВАЛЬНЫЙ ПРИЕМ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нитроглицерина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нифедипина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триметазидина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атенолола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НАГРУЗОЧНАЯ ДОЗА ПРАСУГРЕЛА ПРИ ОСТРОМ КОРОНАРНОМ СИНДРОМЕ ДОЛЖНА СОСТАВЛЯТЬ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 мг однократно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мг 2 раза в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мг однократно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мг 2 раза в сутки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ПРИ ПЕРЕДОЗИРОВКЕ ГЕПАРИНА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протамина 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аминокапроновую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фибриноген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викасол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ДЛЯ КУПИРОВАНИЯ ПРИСТУПА СТЕНОКАРДИИ ПРЕПАРАТОМ ВЫБОРА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изосорбида мононитрат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розувастатин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САМЫМ ЧАСТЫМ ОСЛОЖНЕНИЕМ ГЕПАРИНОТЕРАПИИ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остеопороз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аллергическая реакция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ДЛЯ НЕЙТРАЛИЗАЦИИ 5000 ЕД НЕФРАКЦИОНИРОВАННОГО ГЕПАРИНА ТРЕБУЕТСЯ ВВЕДЕНИЕ ПРОТАМИНА СУЛЬФАТА В КОЛИЧЕСТВЕ (В 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РАЗВИТИЕ АСИСТОЛИИ ВОЗМОЖНО ПРИ КОМБИНАЦИИ ПРОПРАНОЛОЛА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верапамилом в вену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фенобарбиталом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циметидином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фуросемидом (лазиксом 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РЕКОМЕНДОВАННАЯ ПРОДОЛЖИТЕЛЬНОСТЬ ВНУТРИВЕННОГО ВВЕДЕНИЯ НЕФРАКЦИОНИРОВАННОГО ГЕПАРИНА ПРИ ОСТРОМ КОРОНАРНОМ СИНДРОМЕ С ПОДЪЕМОМ СЕГМЕНТА ST, СОСТАВЛЯЕТ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ДЛЯ НЕЙТРАЛИЗАЦИИ 100 ЕД НЕФРАКЦИОНИРОВАННОГО ГЕПАРИНА ТРЕБУЕТСЯ ВВЕДЕНИЕ ПРОТАМИНА СУЛЬФАТА В КОЛИЧЕСТВЕ (В 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ПРЕПАРАТОМ ВЫБОРА ДЛЯ КУПИРОВАНИЯ ГИПЕРТОНИЧЕСКОГО КРИЗА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каптоприл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фозиноприл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нитроглицерин</w:t>
            </w:r>
          </w:p>
        </w:tc>
      </w:tr>
    </w:tbl>
    <w:p>
      <w:pPr>
        <w:pStyle w:val="0 Block"/>
      </w:pPr>
    </w:p>
    <w:p>
      <w:bookmarkStart w:id="7" w:name="Tiema_6__Klinichieskaia__farmako"/>
      <w:pPr>
        <w:keepNext/>
        <w:pStyle w:val="Heading 2"/>
        <w:pageBreakBefore w:val="on"/>
        <w:keepLines w:val="on"/>
      </w:pPr>
      <w:r>
        <w:t>Тема 6. Клиническая фармакология в неврологии.</w:t>
      </w:r>
      <w:bookmarkEnd w:id="7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ПОКАЗАНИЕМ К НАЗНАЧЕНИЮ ФЕНОБАРБИТАЛА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инсульт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галлюцинаторное расстройство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ПОКАЗАНИЕМ К НАЗНАЧЕНИЮ ВАЛЬПРОАТА НАТРИЯ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наркотическая зависимость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Стивена-Джонсона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ПОКАЗАНИЕМ К НАЗНАЧЕНИЮ БЕТАГИСТИНА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Меньера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алкоголизм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раздражительность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депрессивное расстройство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ПРИМЕНЕНИЕ ФЕНОБАРБИТАЛА ОГРАНИЧИВАЕТ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раздраженного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гастрит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ПОКАЗАНИЕМ К НАЗНАЧЕНИЮ КАРБАМАЗЕПИНА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дезориентация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миелосупрессия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головокружение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ПРОТИВОПОКАЗАНИЕМ К НАЗНАЧЕНИЮ ВАЛЬПРОАТА НАТРИЯ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парапроктит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Крона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ДОФАМИНОВЫЕ РЕЦЕПТОРЫ БЛОКИРУЕТ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алимемазин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карбамазепин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фенобарбитал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МОЗГОВОЙ КРОВОТОК УЛУЧШАЕТ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винпоцетин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глибенкламид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карбамазепин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ипратропия бромид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С ЦЕЛЬЮ СНИЖЕНИЯ БОЛЕВОЙ СИМПТОМАТИКИ ПРИ ФИБРОМИАЛГИИ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прегабалин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карбамазепин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галоперидол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беклометазон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НЕЙРОЛЕПТИКОМ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алимемазин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фенобарбитал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кандесартан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гризеофульвин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ПОКАЗАНИЕМ К НАЗНАЧЕНИЮ АЛИМЕМАЗИНА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Рейе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паркинсонизм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миастения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ПОБОЧНЫМ ЭФФЕКТОМ АЛИМЕМАЗИНА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урежение пульса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гиперсаливация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недержание мочи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НАИБОЛЕЕ РАСПРОСТРАНЕННЫМ ПОБОЧНЫМ ЭФФЕКТОМ ПРЕГАБАЛИНА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сонливость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либидо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периферическая отечность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ПРОТИВОПОКАЗАНИЕМ К НАЗНАЧЕНИЮ АЛИМЕМАЗИНА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паркинсонизм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тревожное расстройство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депрессивное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открытоугольная глаукома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НЕЙРОЛЕПТИЧЕСКИМ ДЕЙСТВИЕМ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алимемазин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телмисартан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вальпроат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моксифлоксацин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КАКИЕ НЕБЛАГОПРИЯТНЫЕ ПОБОЧНЫЕ РЕАКЦИИ АНТИДЕПРЕССАНТОВ НЕ ОБУСЛОВЛЕНЫ ХОЛИНОЛИТИЧЕСКОЙ АКТИВНОСТЬЮ?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задержка мочеиспускания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потливость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аккомодации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ПОКАЗАНИЕМ ДЛЯ НАЗНАЧЕНИЯ НЕЙРОЛЕПТИКОВ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психомоторное возбуждение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астенический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анорексия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ПОБОЧНЫМ ЭФФЕКТОМ АЛИМЕМАЗИНА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метеоризм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аппетита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гиперсаливация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НАИБОЛЕЕ РАСПРОСТРАНЕННЫМ ПОБОЧНЫМ ЭФФЕКТОМ ПРЕГАБАЛИНА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головокружение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периферическая отечность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утрата периферического 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синусовая тахикардия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БРОНХИАЛЬНАЯ АСТМА В АНАМНЕЗЕ ОГРАНИЧИВАЕТ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фенобарбитала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ипратропия бромида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вальпроевой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ПОКАЗАНИЕМ К НАЗНАЧЕНИЮ ПРЕГАБАЛИНА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постгерпетическая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галлюцинаторное расстройство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красная волчанка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ПРОТИВОПОКАЗАНИЕМ К НАЗНАЧЕНИЮ ДИАЗЕПАМА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тяжелая миастения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абстинентный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эпилептический статус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неуточненный дерматит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АНТИДЕПРЕССАНТОМ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амитриптилин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хлорпромазин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галоперидол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ПРИМЕНЕНИЕ АЛИМЕМАЗИНА ОГРАНИЧИВАЕТ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задержка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желчнокаменная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гастрит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ПРОТИВОЭПИЛЕПТИЧЕСКИМ СРЕДСТВОМ, ВЫЗЫВАЮЩИМ ГИПЕРТИРЕОЗ,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фенобарбитал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вальпроат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ПРОТИВОЭПИЛЕПТИЧЕСКИМ СРЕДСТВОМ, ОБЛАДАЮЩИМ АНТИАРИТМИЧЕСКИМ ДЕЙСТВИЕМ,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фенитоин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карбамазепин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фенобарбитал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габапентин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ПРОТИВОПОКАЗАНИЕМ К НАЗНАЧЕНИЮ АЛИМЕМАЗИНА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миастения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депрессивное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тревожность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ОСНОВНЫМ МЕХАНИЗМОМ ДЕЙСТВИЯ АНТИДЕПРЕССАНТА ФЛУОКСЕТИНА ЯВЛЯЕТСЯ ИЗБИРАТЕЛЬНОЕ УГНЕТЕНИЕ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обратного захвата серотонина пресинаптическими нервными окончаниями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обратного захвата норадреналина пресинаптическими нервными окончаниями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обратного захвата дофамина пресинаптическими нервными окончаниями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моноаминоксидазы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ПОКАЗАНИЕМ К НАЗНАЧЕНИЮ ВИНПОЦЕТИНА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сосудистая деменция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фаза геморрагического инсульта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фибрилляция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тяжелая форма ишемической болезни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ПОКАЗАНИЕМ К НАЗНАЧЕНИЮ БЕТАГИСТИНА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Меньера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непереносимость лактозы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эпилептический припадок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алкоголизм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ПОБОЧНЫМ ЭФФЕКТОМ ГАБАПЕНТИНА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головокружение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протромбина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понижение гемоглобина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ПОКАЗАНИЕМ К НАЗНАЧЕНИЮ ВИНПОЦЕТИНА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головокружение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фаза геморрагического инсульта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 интервала QT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тяжелая форма ишемической болезни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ПРИМЕНЕНИЕ АЛИМЕМАЗИНА ОГРАНИЧИВАЕТ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тревожное расстройство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депрессивное состояние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ПОКАЗАНИЕМ К НАЗНАЧЕНИЮ ГАБАПЕНТИНА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астматический статус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головокружение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 в ушах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ПРОТИВОЭПИЛЕПТИЧЕСКИМ СРЕДСТВОМ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габапентин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винпоцетин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пилокарпин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галоперидол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ПРИМЕНЕНИЕ АЛИМЕМАЗИНА ОГРАНИЧИВАЕТ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недержание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тревожность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ПОБОЧНЫМ ЭФФЕКТОМ АЛИМЕМАЗИНА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фибрилляция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слабости синусового узла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ФЕНОБАРБИТАЛ СНИЖАЕТ ЭФФЕКТ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варфарина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винпоцетина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пилокарпина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ПОБОЧНЫМ ЭФФЕКТОМ ЭТОСУКСИМИДА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гиперхолестеринемия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гипогликемия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ПОБОЧНЫМ ЭФФЕКТОМ ЭТОСУКСИМИДА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атаксия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межреберная невралгия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ПОБОЧНЫМ ЭФФЕКТОМ ФЕНОБАРБИТАЛА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сонливость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периферическая отечность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корешковый синдром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ПРОТИВОПОКАЗАНИЕМ К НАЗНАЧЕНИЮ ВИНПОЦЕТИНА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фаза геморрагического инсульта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дегенеративное изменение желтого пятна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вторичная глаукома вследствие обтурации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вазовегетативное проявление климактерического синдрома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МЕТАБОЛИЗМ ДОФАМИНА И НОРАДРЕНАЛИНА УГНЕТАЕТ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карбамазепин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левотироксин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глибенкламид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пентоксифиллин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ПРЕГАБАЛИН УСИЛИВАЕТ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фенитоина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ПОБОЧНЫМ ЭФФЕКТОМ ФЕНОБАРБИТАЛА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корешковый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кровоточивость десен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ПРОТИВОСУДОРОЖНЫМ ДЕЙСТВИЕМ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габапентин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винпоцетин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пилокарпин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АНКСИОЛИТИЧЕСКИМ ЭФФЕКТОМ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этосуксимид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пилокарпин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галоперидол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ПРОТИВОЭПИЛЕПТИЧЕСКИМ СРЕДСТВОМ, ОКАЗЫВАЮЩИМ ВЫРАЖЕННЫЙ АНТИГИПЕРБИЛИРУБИНЕМИЧЕСКИЙ ЭФФЕКТ,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фенобарбитал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вальпроевая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налидиксовая кислота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ПОКАЗАНИЕМ К НАЗНАЧЕНИЮ ВИНПОЦЕТИНА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 в ушах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 интервала QT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закрытоугольная глаукома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фаза геморрагического инсульта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УГНЕТЕНИЕ ДЫХАТЕЛЬНОГО ЦЕНТРА ЯВЛЯЕТСЯ ПОБОЧНЫМ ЭФФЕКТОМ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фенобарбитала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ипратропия бромида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моксифлоксацина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ПРОТИВОПОКАЗАНИЕМ К НАЗНАЧЕНИЮ НЕОСТИГМИНА МЕТИЛСУЛЬФАТА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перитонит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атония мочевого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атрофия зрительного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леводопы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ПОКАЗАНИЕМ К НАЗНАЧЕНИЮ НЕОСТИГМИНА МЕТИЛСУЛЬФАТА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миастения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гиперкинез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тиреотоксикоз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АЛИМЕМАЗИН ОСЛАБЛЯЕТ ЭФФЕКТ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варфарина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пирензепина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беклометазона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ПРОТИВОПОКАЗАНИЕМ К НАЗНАЧЕНИЮ НЕОСТИГМИНА МЕТИЛСУЛЬФАТА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тиреотоксикоз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открытоугольная глаукома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недержание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перенесенный менингит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ПОБОЧНЫМ ЭФФЕКТОМ АЛИМЕМАЗИНА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головокружение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фибрилляция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слабости синусового узла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аппетита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КОНТРОЛЬ ЗА УРОВНЕМ ПРОЛАКТИНА КРОВИ НЕОБХОДИМ ПРИ ПРИЕМЕ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алимемазина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вальпроата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карбамазепина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гризеофульвина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ПРОТИВОПОКАЗАНИЕМ К НАЗНАЧЕНИЮ НЕОСТИГМИНА МЕТИЛСУЛЬФАТА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атония мочевого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атрофия зрительного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слабость родовой деятельности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ПОБОЧНЫМ ЭФФЕКТОМ АЛИМЕМАЗИНА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сонливость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гиперсаливация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слабости синусового узла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желчнокаменная болезнь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ПРОТИВОПОКАЗАНИЕМ К НАЗНАЧЕНИЮ НЕОСТИГМИНА МЕТИЛСУЛЬФАТА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открытоугольная глаукома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Крона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перенесенный менингит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АЛИМЕМАЗИН УСИЛИВАЕТ ЭФФЕКТ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трамадола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амфетамина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пилокарпина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ривароксабана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ПОКАЗАНИЕМ К НАЗНАЧЕНИЮ НЕОСТИГМИНА МЕТИЛСУЛЬФАТА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гиперкинез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АЛИМЕМАЗИН ОСЛАБЛЯЕТ ЭФФЕКТ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леводопы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трамадола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пирензепина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беклометазона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КОНЦЕНТРАЦИЮ ПРОЛАКТИНА В СЫВОРОТКЕ ПОВЫШАЕТ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алимемазин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вальпроат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карбамазепин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гризеофульвин</w:t>
            </w:r>
          </w:p>
        </w:tc>
      </w:tr>
    </w:tbl>
    <w:p>
      <w:pPr>
        <w:pStyle w:val="0 Block"/>
      </w:pPr>
    </w:p>
    <w:p>
      <w:bookmarkStart w:id="8" w:name="Tiema_7__Klinichieskaia__farmako"/>
      <w:pPr>
        <w:keepNext/>
        <w:pStyle w:val="Heading 2"/>
        <w:pageBreakBefore w:val="on"/>
        <w:keepLines w:val="on"/>
      </w:pPr>
      <w:r>
        <w:t>Тема 7. Клиническая фармакология в нефрологии и гепатологии.</w:t>
      </w:r>
      <w:bookmarkEnd w:id="8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ЗАБОЛЕВАНИЕМ, ПРИ КОТОРОМ СНИЖАЕТСЯ СВЯЗЫВАНИЕ ЛЕКАРСТВЕННЫХ ПРЕПАРАТОВ С БЕЛКАМИ ПЛАЗМЫ КРОВИ,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ишемическая болезнь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бронхиальная астма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ФАКТОРОМ, КОТОРЫЙ ПРИВОДИТ К УСКОРЕНИЮ МЕТАБОЛИЗМА ЛЕКАРСТВЕННЫХ СРЕДСТВ,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пожилой возраст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приём кларитромицина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обезвоживание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ЛЕКАРСТВЕННЫМИ ПРЕПАРАТАМИ, ПРИМЕНЯЕМЫМИ С ОСТОРОЖНОСТЬЮ ПРИ ХРОНИЧЕСКОЙ ПОЧЕЧНОЙ НЕДОСТАТОЧНОСТИ ИЗ-ЗА РИСКА РАЗВИТИЯ ГИПЕРКАЛИЕМИИ,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антикоагулянты непрямого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нестероидные противовоспалительные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ЛЕКАРСТВЕННЫЙ ПРЕПАРАТ, ВЫЗЫВАЮЩИЙ ОЩЕЛАЧИВАНИЕ МОЧИ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ацетазоламид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аскорбиновая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КОМБИНАЦИЕЙ ПРЕПАРАТОВ, УСИЛИВАЮЩЕЙ НЕФРОТОКСИЧЕСКИЙ ЭФФЕКТ,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нимесулид + гентамицин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мелоксикам + эритромицин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ибупрофен + линкомицин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парацетамол + азитромицин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ПРИ СНИЖЕНИИ КЛУБОЧКОВОЙ ФИЛЬТРАЦИИ СЛЕДУЕТ УМЕНЬШИТЬ ДОЗУ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амикацина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доксициклина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азитромицина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кларитромицина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ЖЕЛАТЕЛЬНО НЕ НАЗНАЧАТЬ ПОЖИЛЫМ ПАЦИЕНТАМ В СВЯЗИ С РИСКОМ ОТО- И НЕФРОТОКСИЧЕСКОГО ДЕЙСТВИЯ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амикацин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цефазолин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азитромицин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АТЕНОЛОЛ ЯВЛЯЕТСЯ БЕТА-АДРЕОБЛОКАТОРОМ, КОТОРЫЙ МОЖЕТ НАЗНАЧАТЬСЯ ПРИ НАРУШЕНИЯХ ФУНКЦИИ ПЕЧЕНИ ИЗ-ЗА ТОГО,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подвергается метаболизму в печени и выводится в неизменённом виде почками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кардиоселективным бета-адреноблокатором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обладает нефропротективным эффектом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длительный период выведения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ФАКТОРОМ, ВЛИЯЮЩИМ НА ПОЧЕЧНЫЙ КЛИРЕНС ЛЕКАРСТВЕННЫХ ПРЕПАРАТОВ,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почечный кровоток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«ЭФФЕКТУ ПЕРВОГО ПРОХОЖДЕНИЯ» ЧЕРЕЗ ПЕЧЕНЬ ПОДВЕРГАЕТСЯ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цефтазидим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альгинат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амикацин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РАВНОВЕСНАЯ КОНЦЕНТРАЦИЯ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состояние, когда количество абсорбированного препарата равно количеству выводимого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максимальную концентрацию после разового введения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минимальную концентрацию после введения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концентрацию перед очередным введением препарата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ГИПОАЛЬБУМИНЕМИЯ, ВСТРЕЧАЮЩАЯСЯ ПРИ ТЯЖЕЛЫХ ПОРАЖЕНИЯХ ПЕЧЕНИ,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уменьшению связывания лекарственных средств с белками плазмы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снижению всасывания лекарственных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повышению всасывания лекарственных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увеличению связывания лекарственных средств с белками плазмы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ВЫВЕДЕНИЕ ЛЕКАРСТВЕННОГО СРЕДСТВА, АКТИВНАЯ СЕКРЕЦИЯ КОТОРОГО ОСУЩЕСТВЛЯЕТСЯ ТРАНСПОРТЕРОМ (НАПРИМЕР, ТРАНСПОРТЕРОМ ОРГАНИЧЕСКИХ КАТИОНОВ ОСТ1), ПРИ ЕГО СОВМЕСТНОМ ПРИМЕНЕНИИ С ПРЕПАРАТОМ ИНГИБИТОРОМ ТРАНСПОРТЕРА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изменяется в зависимости от состояния клубочков нефрона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ФАРМАКОКИНЕТИЧЕСКИЕ ПРОЦЕССЫ, ИЗМЕНЯЮЩИЕСЯ У БОЛЬНЫХ С ПАТОЛОГИЕЙ ПЕЧЕНИ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биотрансформация лекарственных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всасывание лекарственных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почечный клиренс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механизм действия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КЛИРЕНС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функционального состояния органов выведения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массы печени и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скорости всасывания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биодоступности препарата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РИСК НЕФРОТОКСИЧНОСТИ В БОЛЬШЕЙ СТЕПЕНИ ВЫРАЖЕН ПРИ НАЗНАЧЕНИИ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индометацина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дротаверина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ампициллина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дифенгидрамина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ЛАБОРАТОРНЫМ ПОКАЗАТЕЛЕМ, КОТОРЫЙ НЕОБХОДИМО КОНТРОЛИРОВАТЬ ДЛЯ ВЫЯВЛЕНИЯ ХОЛЕСТАТИЧЕСКОГО ДЕЙСТВИЯ ЛЕКАРСТВЕННЫХ ПРЕПАРАТОВ, ЯВЛЯЕТСЯ УРОВЕНЬ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щелочной фосфатазы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креатинина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БИОДОСТУПНОСТЬ ПРЕПАРАТОВ С ВЫРАЖЕННЫМ ЭФФЕКТОМ «ПЕРВОГО ПРОХОЖДЕНИЯ» НА ФОНЕ ЦИРРОЗА ПЕЧЕНИ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зависит от метода определения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ЛЕКАРСТВЕННЫЙ ПРЕПАРАТ - ИНГИБИТОР МИКРОСОМАЛЬНЫХ ФЕРМЕНТОВ ПЕЧЕНИ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кларитромицин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рифампицин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фенобарбитал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изосорбида динитрат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ФАКТОР, НЕ ВЛИЯЮЩИЙ НА СКОРОСТЬ ЭКСКРЕЦИИ ЛЕКАРСТВЕННЫХ СРЕДСТВ В ПОЧКАХ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скорость всасывания в кишечнике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ионизации лекарственного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молекулярная масса лекарственного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 мочи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В ЩЕЛОЧНОЙ МОЧЕ УВЕЛИЧИВАЕТСЯ ВЫВЕДЕНИЕ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слабых кислот (барбитураты)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прокаинамида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хинина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НЕФРОТОКСИЧНОСТЬЮ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ванкомицин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кларитромицин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ФАКТОРОМ, СПОСОБСТВУЮЩИМ РАЗВИТИЮ ОТОТОКСИЧЕСКИХ ОСЛОЖНЕНИЙ АМИНОГЛИКОЗИДОВ,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функции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гипергликемия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функции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гипоальбуминемия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ВЫВЕДЕНИЕ ЛЕКАРСТВЕННЫХ СРЕДСТВ, ЯВЛЯЮЩИХСЯ СЛАБЫМИ КИСЛОТАМИ, ПРИ ИХ СОВМЕСТНОМ ПРИМЕНЕНИИ С ПРЕПАРАТАМИ, ПОВЫШАЮЩИМИ РН МОЧИ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зависит от состояния слизистой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зависит от принимаемой пищи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ПРИ ПЕЧЁНОЧНОЙ НЕДОСТАТОЧНОСТИ НЕОБХОДИМА КОРРЕКЦИЯ РЕЖИМА ДОЗИРОВАНИЯ ПРЕПАРАТА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ампициллина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имипенема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ПРИ НАЗНАЧЕНИИ ЛЕКАРСТВЕННОГО ПРЕПАРАТА, КОТОРЫЙ ВЫВОДИТСЯ ПРЕИМУЩЕСТВЕННО ЧЕРЕЗ ПОЧКИ, У БОЛЬНОГО С ХПН ПРОИСХОДИТ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элиминации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элиминации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риска развития побочных эффектов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эффективности препарата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ЛЕКАРСТВЕННЫМ ПРЕПАРАТОМ, ИНДУЦИРУЮЩИМ (АКТИВИРУЮЩИМ) ФЕРМЕНТНЫЕ СИСТЕМЫ ПЕЧЕНИ,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фенобарбитал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левомицетин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эналаприл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ЛЕКАРСТВЕННЫМ ПРЕПАРАТОМ, ПРОТИВОПОКАЗАННЫМ ПРИ ДВУХСТОРОННЕМ СТЕНОЗЕ ПОЧЕЧНЫХ АРТЕРИЙ,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лизиноприл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амлодипин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моксонидин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ПОБОЧНЫЕ ЭФФЕКТЫ ВИТАМИНА C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оксалатных камней в почках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холестериновых камней в почках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ИНДУКТОРОМ ЦИТОХРОМА Р450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рифампицин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кетоконазол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кларитромицин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ФАКТОРОМ, ВЛИЯЮЩИМ НА ПЕРИОД ПОЛУВЫВЕДЕНИЯ,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почечный и печёночный клиренс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скорость распределения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связь с белком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биодоступность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ЛЕКАРСТВЕННЫМИ ПРЕПАРАТАМИ, РЕКОМЕНДУЕМЫМИ ПРИ ДИАБЕТИЧЕСКОЙ НЕФРОПАТИИ,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тиазидные диуретики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осмотические диуретики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К ИЗМЕНЕНИЯМ ФАРМАКОКИНЕТИКИ, НЕХАРАКТЕРНЫМ ПРИ ПАТОЛОГИИ ПОЧЕК,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биодоступности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Т1/2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замедление элиминации препарата из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концентрации препарата в плазме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ЦИРРОЗ ПЕЧЕНИ МОЖЕТ ВЫЗЫВАТЬ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содержания в организме не связанной с белками плазмы части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содержания в организме не связанной с белками плазмы части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степени абсорбции лекарственных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биодоступности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ЛАБОРАТОРНЫМ ПОКАЗАТЕЛЕМ, КОТОРЫЙ НЕОБХОДИМО ОПРЕДЕЛЯТЬ ДЛЯ ИЗМЕНЕНИЯ РЕЖИМА ДОЗИРОВАНИЯ ЛЕКАРСТВЕННОГО ПРЕПАРАТА У БОЛЬНОГО С ПОЧЕЧНОЙ НЕДОСТАТОЧНОСТЬЮ,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клиренс креатинина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Зимницкого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протеинурии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билирубина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К РАЗВИТИЮ ЭНЦЕФАЛОПАТИИ У БОЛЬНЫХ С ПАТОЛОГИЕЙ ПОЧЕК МОЖЕТ ПРИВЕСТИ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гидроокись алюминия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гидрокарбонат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трисиликат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ПРИ НАЗНАЧЕНИИ ПРЕПАРАТА, КОТОРЫЙ ВЫВОДИТСЯ ПРЕИМУЩЕСТВЕННО ЧЕРЕЗ ПОЧКИ, У БОЛЬНОГО С ХПН ОТМЕЧАЕТСЯ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скорости элиминации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скорости элиминации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риска развития побочных эффектов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эффективности препарата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КЛИРЕНС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объём плазмы, из которого выводится препарат в единицу времени (мл/мин)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меру длительности нахождения лекарственного препарата в организме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скорость кровотока через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лекарства связываться с белками плазмы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МЕТАБОЛИЗМ ЛЕКАРСТВЕННОГО СРЕДСТВА, ЯВЛЯЮЩЕГОСЯ СУБСТРАТОМ ФЕРМЕНТА БИОТРАНСФОРМАЦИИ, ПРИ ЕГО СОВМЕСТНОМ ПРИМЕНЕНИИ С ПРЕПАРАТАМИ-ИНГИБИТОРАМИ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зависит от состояния слизистой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зависит от принимаемой пищи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ХРОНИЧЕСКИЙ ПРИЁМ АЛКОГОЛЯ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ускорению метаболизма в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увеличению абсорбции лекарств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увеличению объёма распределения лекарств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снижению почечной экскреции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ЛЕКАРСТВЕННЫМИ ПРЕПАРАТАМИ, В НАИБОЛЬШЕЙ СТЕПЕНИ ПОДВЕРГАЮЩИМИСЯ МЕТАБОЛИЗМУ В ПЕЧЕНИ,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липофильные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гидрофильные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липофобные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имеющие кислую реакцию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ПРИ ПАТОЛОГИИ ПОЧЕК МОЖЕТ ПРОИСХОДИТЬ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концентрации лекарств в плазме крови, увеличение Т&lt;sub&gt;1/2&lt;/sub&gt;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концентрации лекарств в плазме крови, уменьшение Т&lt;sub&gt;1/2&lt;/sub&gt;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связывания препаратов с белками плазмы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биодоступности пероральных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УМЕНЬШЕНИЕ СОДЕРЖАНИЯ АЛЬБУМИНА В ПЛАЗМЕ КРОВИ ПРИ ПАТОЛОГИИ ПЕЧЕНИ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увеличению свободной фракции лекарственных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уменьшению свободной фракции лекарственных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ускорению биотрансформации лекарственных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замедлению биотрансформации лекарственных средств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АНТИМИКРОБНЫМ ПРЕПАРАТОМ С ВЫСОКИМ РИСКОМ НЕФРОТОКСИЧЕСКОГО ДЕЙСТВИЯ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амикацин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клиндамицин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ЦЕФАЛОСПОРИНОМ III ПОКОЛЕНИЯ С ДВОЙНЫМ ПУТЁМ ВЫВЕДЕНИЯ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цефепим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цефазолин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ЛЕКАРСТВЕННЫМ ПРЕПАРАТОМ, ПРОТИВОПОКАЗАННЫМ ПРИ ХОЛЕСТАТИЧЕСКИХ ГЕПАТИТАХ,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цефотаксим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линкомицин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АНТИБИОТИКОМ, СУТОЧНАЯ ДОЗА КОТОРОГО ДОЛЖНА БЫТЬ СНИЖЕНА ПРИ ПОЧЕЧНОЙ НЕДОСТАТОЧНОСТИ,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амикацин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цефоперазон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КОРРЕКЦИЯ ДОЗЫ ЛЕКАРСТВЕННЫХ СРЕДСТВ У ПАЦИЕНТОВ С ПОЧЕЧНОЙ НЕДОСТАТОЧНОСТЬЮ ВКЛЮЧАЕТ ВСЕ,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суточной дозы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интервала между приёмами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суточной дозы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уменьшения разовой дозы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ЛАБОРАТОРНЫМ ПОКАЗАТЕЛЕМ, КОТОРЫЙ НЕОБХОДИМО КОНТРОЛИРОВАТЬ НА ФОНЕ ДЛИТЕЛЬНОГО НАЗНАЧЕНИЯ АМИКАЦИНА ДЛЯ ВЫЯВЛЕНИЯ НЕФРОТОКСИЧЕСКОГО ДЕЙСТВИЯ,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креатинин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АСАТ, АЛАТ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креатинин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билирубин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К СНИЖЕНИЮ КЛУБОЧКОВОЙ ФИЛЬТРАЦИИ МОЖЕТ ПРИВЕСТИ ЛЕЧЕНИЕ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индометацином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цитостатиками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курантилом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ЭФФЕКТУ «ПЕРВОГО ПРОХОЖДЕНИЯ» ЧЕРЕЗ ПЕЧЕНЬ ПОДВЕРГАЕТСЯ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цефтазидим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амикацин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левофлоксацин</w:t>
            </w:r>
          </w:p>
        </w:tc>
      </w:tr>
    </w:tbl>
    <w:p>
      <w:pPr>
        <w:pStyle w:val="0 Block"/>
      </w:pPr>
    </w:p>
    <w:p>
      <w:bookmarkStart w:id="9" w:name="Tiema_8__Klinichieskaia__farmako"/>
      <w:pPr>
        <w:keepNext/>
        <w:pStyle w:val="Heading 2"/>
        <w:pageBreakBefore w:val="on"/>
        <w:keepLines w:val="on"/>
      </w:pPr>
      <w:r>
        <w:t>Тема 8. Клиническая фармакология в ревматологии и при заболеваниях соединительной ткани.</w:t>
      </w:r>
      <w:bookmarkEnd w:id="9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ДЛЯ УЛУЧШЕНИЯ ПЕРЕНОСИМОСТИ МЕТОТРЕКСАТА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фолиевую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аскорбиновую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витамины группы 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никотиновую кислоту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ОБЯЗАТЕЛЬНЫМ ПРИ ЛЕЧЕНИИ МЕТОТРЕКСАТОМ ЯВЛЯЕТСЯ МОНИТОРИНГ УРОВНЯ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лейкоцитов периферической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мочевой кислоты в плазме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фолатов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общего белка плазмы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ПРИ РЕВМАТОИДНОМ АРТРИТЕ, ПРОТЕКАЮЩЕМ НА ФОНЕ ЯЗВЕННОЙ БОЛЕЗНИ, ПРЕДПОЧТИТЕЛЬНО НАЗНАЧАТЬ ПРЕПАРАТ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мелоксикам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напроксен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диклофенак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индометацин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ПРИ ЛЕЧЕНИИ МЕТОТРЕКСАТОМ ОБЯЗАТЕЛЬНЫМ ЯВЛЯЕТСЯ МОНИТОРИНГ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лейкоцитов периферической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мочевой кислоты в плазме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фолатов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общего белка плазмы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ОБОСТРЕНИЕ ПСОРИАЗА МОГУТ ВЫЗВАТЬ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органические нитраты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активаторы калиевых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антагонисты кальция</w:t>
            </w:r>
          </w:p>
        </w:tc>
      </w:tr>
    </w:tbl>
    <w:p>
      <w:pPr>
        <w:pStyle w:val="0 Block"/>
      </w:pPr>
    </w:p>
    <w:p>
      <w:bookmarkStart w:id="10" w:name="Tiema_9__Klinichieskaia__farmako"/>
      <w:pPr>
        <w:keepNext/>
        <w:pStyle w:val="Heading 2"/>
        <w:pageBreakBefore w:val="on"/>
        <w:keepLines w:val="on"/>
      </w:pPr>
      <w:r>
        <w:t>Тема 9. Клиническая фармакология в эндокринологии.</w:t>
      </w:r>
      <w:bookmarkEnd w:id="10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НЕЖЕЛАТЕЛЬНЫМ ЭФФЕКТОМ, КОТОРЫЙ МОЖНО ОЖИДАТЬ У МОЛОДЫХ ЛИЦ ПРИ ВВЕДЕНИИ ВЫСОКИХ ДОЗ ГЛЮКОКОРТИКОСТЕРОИДОВ,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сыпь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гипотония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ПРИ ПАТОЛОГИИ ЩИТОВИДНОЙ ЖЕЛЕЗЫ ПРОТИВОПОКАЗАН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соталол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ПОСЛЕ ТОГО, КАК БЫЛА ПОДОБРАНА АДЕКВАТНАЯ ДОЗА L-ТИРОКСИНА, ПРИ ОТСУТСТВИИ КЛИНИЧЕСКОЙ СИМПТОМАТИКИ ГИПОТИРЕОЗА, УРОВЕНЬ ТТГ НЕОБХОДИМО КОНТРОЛИРОВАТЬ С ЧАСТОТОЙ 1 РАЗ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НЕЖЕЛАТЕЛЬНЫМ ЭФФЕКТОМ У ЛАКТИРУЮЩЕЙ ЖЕНЩИНЫ ПРИ ПРИМЕНЕНИИ БРОМОКРИПТИНА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ортостатическая гипотензия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аллопеция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прекращение лактации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ПЕРИФЕРИЧЕСКИЕ ОТЁКИ ЯВЛЯЮТСЯ ХАРАКТЕРНОЙ НЕБЛАГОПРИЯТНОЙ РЕАКЦИЕЙ ПРИ ПРИМЕНЕНИИ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тиазолидиндионов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производных сульфонилмочевины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дипептидилпептидазы-4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бигуанидов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ПРИ ЛЕЧЕНИИ ТЯЖЁЛОГО ГИПОТИРЕОЗА У БОЛЬНЫХ СО СТЕНОКАРДИЕЙ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начать лечение с малых доз тиреоидных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временно отменить терапию гипотиреоза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начать лечение с больших доз тиреоидных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заменить тиреоидные препараты препаратами йода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ДИУРЕТИКОМ, ВЫЗЫВАЮЩИМ НАРУШЕНИЕ ТОЛЕРАНТНОСТИ К ГЛЮКОЗЕ, ВПЛОТЬ ДО РАЗВИТИЯ ГИПЕРГЛИКЕМИИ,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гидрохлортиазид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индапамид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ацетазоламид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маннитол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ПРИ ПРИМЕНЕНИИ ПЕРОРАЛЬНЫХ КОНТРАЦЕПТИВОВ ВОЗМОЖНО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венозного тромбоза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бронхообструктивного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обострения язвенной болезни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дизурических явлений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ПАЦИЕНТУ С САХАРНЫМ ДИАБЕТОМ, ПОЛУЧАЮЩЕМУ ВАРФАРИН, НЕ РЕКОМЕНДУЕТСЯ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метформина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вилдаглиптина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инсулина короткого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инсулина длительного действия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ГОРМОНАЛЬНЫМ ПРЕПАРАТОМ, ЭЛИМИНАЦИЯ КОТОРОГО ЗАВИСИТ ОТ ФУНКЦИОНАЛЬНОГО СОСТОЯНИЯ ПЕЧЕНИ,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эстрадиол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бромокриптин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десмопрессин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акарбоза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ПРИМЕНЕНИЕ ЛЕВОТИРОКСИНА НАТРИЯ 100 МКГ 1 РАЗ В СУТКИ ДЛЯ СНИЖЕНИЯ ВЕСА У ЖЕНЩИНЫ С СД 2 ТИПА, ЭУТИРЕОЗОМ И ОЖИРЕНИЕМ 3 СТЕПЕНИ СЧИТАЕТСЯ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 инструкции (Off-label)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 обоснованным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препаратом выбора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ПАНКРЕАТИЧЕСКАЯ ИНСУЛИНОВАЯ НЕДОСТАТОЧНОСТЬ РАЗВИВАЕТСЯ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разрушении бета-клеток островков Лангерганса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блокаде инсулина антителами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прочной связи инсулина с плазменными белками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 секреции контринсулярных гормонов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АНТИТИРЕОИДНОЕ ДЕЙСТВИЕ ТИАМАЗОЛА УСИЛИВАЕТСЯ ПРИ ОДНОВРЕМЕННОМ ПРИМЕНЕНИИ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цефазолином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офлоксацином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ВНЕПАНКРЕАТИЧЕСКАЯ ИНСУЛИНОВАЯ НЕДОСТАТОЧНОСТЬ МОЖЕТ БЫТЬ СЛЕДСТВИЕМ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 концентрации протеолитических ферментов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опухолевого поражения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кровообращения в области островков Лангерганса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выработки аутоантител к бета-клеткам островков Лангерганса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ПОЛОЖИТЕЛЬНЫЙ АЗОТИСТЫЙ БАЛАНС В ОРГАНИЗМЕ ВОЗНИКАЕТ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избытке инсулина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избытке глюкокортикоидов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белковом голодании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опухолевой кахексии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РИСК ВОЗНИКНОВЕНИЯ КАКОГО ОСЛОЖНЕНИЯ БУДЕТ ВЫСОКИМ У РЕБЁНКА, МАТЬ КОТОРОГО В ПЕРИОД БЕРЕМЕННОСТИ ОТКАЗАЛАСЬ ОТ ГОРМОНАЛЬНОЙ ТЕРАПИИ ГИПОТИРЕОЗА?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умственная отсталость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фокомелия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полидактилия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Аддисона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ЧТО МОЖЕТ ПРИВЕСТИ К РАЗВИТИЮ ГИПОГЛИКЕМИИ НА ФОНЕ ИНСУЛИНОТЕРАПИИ?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злоупотребление алкоголем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пенициллина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употребление жирной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контрацептивов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МОНИТОРИНГ ЭФФЕКТИВНОСТИ САХАРОСНИЖАЮЩЕЙ ТЕРАПИИ ПО УРОВНЮ HBA1C ОСУЩЕСТВЛЯЕТСЯ КАЖДЫЕ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ЛЕКАРСТВЕННЫМ ПРЕПАРАТОМ, ИСПОЛЬЗУЕМЫЙ ДЛЯ СПЕЦИФИЧЕСКОГО ЛЕЧЕНИЯ НЕСАХАРНОГО ДИАБЕТА,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десмопрессин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 гларгин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 изофан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окситоцин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ПРИ ПЕРЕДОЗИРОВКЕ ЭСТРАДИОЛА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отменить препарат, провести симптоматическое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увеличить дозу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заменить на эстрон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назначить прогестерон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НАИБОЛЬШИЙ РИСК РАЗВИТИЯ ГИПОГЛИКЕМИИ НАБЛЮДАЕТСЯ ПРИ ПРИМЕНЕНИИ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натеглинида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вилдаглиптина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акарбозы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ЛЕКАРСТВЕННЫМ ПРЕПАРАТОМ, КОТОРЫЙ МОЖЕТ УСИЛИТЬ ГЕПАТОТОКСИЧЕСКОЕ ДЕЙСТВИЕ ТИАМАЗОЛА У ПАЦИЕНТА, СТРАДАЮЩЕГО ТИРЕОТОКСИКОЗОМ,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ацетилцистеин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отвар ромашки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ГОРМОНАЛЬНАЯ ГИПЕРГЛИКЕМИЯ РАЗВИВАЕТСЯ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дефиците инсулина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дефиците глюкокортикоидов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избытке паратгормона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избытке вазопрессина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ВЕДУЩИМ МЕХАНИЗМОМ ПОВЫШЕНИЯ АД ПРИ ДЛИТЕЛЬНОМ ПРИЁМЕ ПРЕДНИЗОЛОНА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задержка натрия и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объёма циркулирующей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сенситизация β-адренорецепторов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вязкости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У ПАЦИЕНТА С ГИПОТИРЕОЗОМ, ПОЛУЧАЮЩЕГО ЗАМЕСТИТЕЛЬНУЮ ТЕРАПИЮ L-ТИРОКСИНОМ, ОПРЕДЕЛЯТЬ УРОВЕНЬ ТТГ ПОСЛЕ НАЧАЛА ЛЕЧЕНИЯ ИЛИ СМЕНЫ ДОЗЫ НЕОБХОДИМО ЧЕРЕЗ (В НЕДЕЛЯХ)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ПОКАЗАТЕЛЕМ КОНТРОЛЯ ЭФФЕКТИВНОСТИ ТЕРАПИИ ЛЕВОТИРОКСИНОМ ПРИ АУТОИММУННОМ ТИРЕОИДИТЕ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ТТГ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поглощение йода тканью 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титр антител к щитовидной железе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ПЕРЕД НАЗНАЧЕНИЕМ L-ТИРОКСИНА ИЛИ УВЕЛИЧЕНИЕМ ЕГО ДОЗЫ СЛЕДУЕТ ОБЯЗАТЕЛЬНО ВЫПОЛНИТЬ У ПАЦИЕНТА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электрокардиографию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эхокардиография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стресс-тест с физической нагрузкой на велоэргометре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коронарографию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ПАЦИЕНТУ С САХАРНЫМ ДИАБЕТОМ 2 ТИПА И СТЕНОКАРДИЕЙ, ПРИНИМАЮЩЕМУ ОРГАНИЧЕСКИЕ НИТРАТЫ, НЕ РЕКОМЕНДУЕТСЯ НАЗНАЧАТЬ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пиоглитазон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глибенкламид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метформин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лираглутид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ЛЕКАРСТВЕННЫМ ПРЕПАРАТОМ, ВЫЗЫВАЮЩИМ РАЗВИТИЕ ГИНЕКОМАСТИИ И ГИРСУТИЗМ,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спиронолактон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торасемид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ацетазоламид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СРЕДИ АГОНИСТОВ ДОФАМИНА ПРИ ПРОЛАКТИНОМЕ НАИБОЛЕЕ ЭФФЕКТИВНЫМ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каберголин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бромокриптин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карбидопа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леводопа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УСИЛЕНИЕ ЭФФЕКТА И ВЕРОЯТНОСТЬ РАЗВИТИЯ НЕЖЕЛАТЕЛЬНЫХ ПОБОЧНЫХ РЕАКЦИЙ НА ___________ БУДЕТ ВЫШЕ ПРИ ОДНОВРЕМЕННОМ НАЗНАЧЕНИИ ЕГО С ЛЕВОТИРОКСИНОМ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варфарин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гликлазид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висмута трикалия дицитрат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дигоксин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СИСТЕМНЫМ ГЛЮКОКОРТИКОСТЕРОИДОМ, НАИБОЛЕЕ ЭФФЕКТИВНЫМ ПРИ ПЕРЕДОЗИРОВКЕ Α-АДРЕНОБЛОКАТОРОВ, РЕЗКОМ СНИЖЕНИИ АД И НЕЭФФЕКТИВНОСТИ ПРИМЕНЕНИЯ АДРЕНОМИМЕТИКОВ,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гидрокортизон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дексаметазон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ГОРМОНАЛЬНЫМ ЛЕКАРСТВЕННЫМ ПРЕПАРАТОМ, ПРИМЕНЯЕМЫМ ВО ВРЕМЯ БЕРЕМЕННОСТИ ДЛЯ ПРЕДУПРЕЖДЕНИЯ ВОЗНИКНОВЕНИЯ РЕСПИРАТОРНОГО ДИСТРЕСС СИНДРОМА У НЕДОНОШЕННЫХ НОВОРОЖДЁННЫХ,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дексаметазон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окситоцин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левотироксин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ГОРМОНАЛЬНЫМ ЛЕКАРСТВЕННЫМ ПРЕПАРАТОМ, ИСПОЛЬЗУЕМЫМ ПРИ ПРИВЫЧНОМ НЕВЫНАШИВАНИИ ДЛЯ СОХРАНЕНИЯ БЕРЕМЕННОСТИ,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дидрогестерон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окситоцин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мифепрестон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левоноргестрел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ЕСЛИ В КАЧЕСТВЕ ПЕРВИЧНОГО ЛЕЧЕНИЯ БОЛЕЗНИ ГРЕЙВСА ВЫБРАНА КОНСЕРВАТИВНАЯ ТЕРАПИЯ, ТО ЛЕЧЕНИЕ ТИАМАЗОЛОМ ДОЛЖНО ПРОДОЛЖАТЬСЯ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ПЕЧЕНОЧНЫЙ МЕТАБОЛИЗМ ЛЕВОТИРОКСИНА НАТРИЯ УСИЛИВАЕТ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фенитоин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глибенкламид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формотерол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ПЕРЕД УВЕЛИЧЕНИЕМ ДОЗЫ ЛЕВОТИРОКСИНА НАТРИЯ ПАЦИЕНТУ СЛЕДУЕТ ОБЯЗАТЕЛЬНО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электрокардиограмму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стресс-тест с физической нагрузкой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коронароангиографию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суточное мониторирование артериального давления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САХАРОСНИЖАЮЩИМ ПРЕПАРАТОМ, БЕЗОПАСНЫМ ПРИ СКОРОСТИ КЛУБОЧКОВОЙ ФИЛЬТРАЦИИ МЕНЕЕ 45 МЛ/МИН/1.73 М&lt;sup&gt;2&lt;/sup&gt;&lt;sup&gt; &lt;/sup&gt;,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глибенкламид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метформин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гозоглиптин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ЛЕКАРСТВЕННЫМ ПРЕПАРАТОМ, ПРИМЕНЯЕМЫМ ПРИ МЕТАБОЛИЧЕСКОМ СИНДРОМЕ,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метформин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нифедипин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У ПАЦИЕНТОВ, ПОСТОЯННО ПРИНИМАЮЩИХ _______, 1 РАЗ В 2-3 ГОДА СЛЕДУЕТ ОПРЕДЕЛЯТЬ УРОВЕНЬ ВИТАМИНА В12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метформин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глибенкламид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дапаглифлозин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гозоглиптин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НЕДОСТАТКОМ ДАПАГЛИФЛОЗИНА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риск урогенитальных инфекций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необходимость частого контроля гликемии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дефицита витамина В12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риск развития гипогликемии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ПОБОЧНЫМ ЭФФЕКТОМ ЛЕВОТИРОКСИНА НАТРИЯ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остроты зрения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САХАРОСНИЖАЮЩИМ ПРЕПАРАТОМ, ПРОТИВОПОКАЗАННЫМ ПРИ ЗАБОЛЕВАНИЯХ ЖЕЛУДОЧНО-КИШЕЧНОГО ТРАКТА,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акарбоза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дапаглифлозин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ситаглиптин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канаглифлозин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ПРИ ПЕРЕДОЗИРОВКЕ ______________ ВОЗМОЖЕН ТИРЕОТОКСИЧЕСКИЙ КРИЗ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левотироксином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хондроитина сульфатом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ацетилсацилициловой кислотой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этилметилгидроксипиридина малатом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УСУГУБИТЬ ТЕЧЕНИЕ СЕРДЕЧНОЙ НЕДОСТАТОЧНОСТИ У ПАЦИЕНТОВ С САХАРНЫМ ДИАБЕТОМ МОЖЕТ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глибенкламида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дапаглифлозина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метформина ретарда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эмпаглифлозина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ПОБОЧНЫМ ЭФФЕКТОМ ЛЕВОТИРОКСИНА НАТРИЯ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гипергидроз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сухой 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риск кровотечений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ГИПОГЛИКЕМИЧЕСКИЙ ЭФФЕКТ МЕТФОРМИНА УСИЛИВАЕТ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нифедипин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эпинефрин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никотиновая кислота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К ВЗАИМНОМУ УСИЛЕНИЮ ТЕРАПЕВТИЧЕСКОГО (И ДАЖЕ ТОКСИЧЕСКОГО) ЭФФЕКТА МОЖЕТ ПРИВЕСТИ ПРИМЕНЕНИЕ ЛЕВОТИРОКСИНА НАТРИЯ ОДНОВРЕМЕННО С ИСПОЛЬЗОВАНИЕМ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амитриптилина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гидроокиси алюминия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метопролола сукцината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МЕТФОРМИН ПРОТИВОПОКАЗАН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метаболическом ацидозе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постинфарктном кардиосклерозе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распространенном остеохондрозе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параллельном приеме инсулина</w:t>
            </w:r>
          </w:p>
        </w:tc>
      </w:tr>
    </w:tbl>
    <w:p>
      <w:pPr>
        <w:pStyle w:val="0 Block"/>
      </w:pPr>
    </w:p>
    <w:p>
      <w:bookmarkStart w:id="11" w:name="Tiema_10__Klinichieskaia__farmak"/>
      <w:pPr>
        <w:keepNext/>
        <w:pStyle w:val="Heading 2"/>
        <w:pageBreakBefore w:val="on"/>
        <w:keepLines w:val="on"/>
      </w:pPr>
      <w:r>
        <w:t>Тема 10. Клиническая фармакология во фтизиопульмонологии.</w:t>
      </w:r>
      <w:bookmarkEnd w:id="1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У ПАЦИЕНТА С ОСТРЫМ МУЧИТЕЛЬНЫМ НЕПРОДУКТИВНЫМ КАШЛЕМ ПРИМЕНЕНИЕ АНТИБАКТЕРИАЛЬНОЙ ТЕРАПИИ ОПРАВДАНО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подозрении на коклюш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подозрении на парагрипп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повышения 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выраженной слабости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ПЕРИОД ПОЛУВЫВЕДЕНИЯ ТЕОФИЛЛИНА У КУРЯЩИХ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укорачивается и составляет 4-5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удлиняется и составляет 48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 и составляет как у некурящих 6-12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удлиняется в два раза от периода полувыведения у некурящих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ПРИ СЕЗОННОМ АЛЛЕРГИЧЕСКОМ РИНИТЕ У БОЛЬНЫХ БРОНХИАЛЬНОЙ АСТМОЙ ИЗ-ЗА ОТСУТСТВИЯ СЕДАТИВНОГО И ХОЛИНОЛИТИЧЕСКОГО ДЕЙСТВИЯ ПРЕДПОЧТИТЕЛЕН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дезлоратадин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дифенгидрамин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прометазин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клемастин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ПРЕПАРАТЫ ДЛЯ УСТРАНЕНИЯ БРОНХОСПАЗМА У БОЛЬНЫХ ХРОНИЧЕСКИМ ОБСТРУКТИВНЫМ БРОНХИТОМ ПОДБИРАЮТСЯ НА ОСНОВАНИИ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последовательного исследования эффективности препаратов, базирующегося на сравнении показателей ПСВ (пиковой скорости выдоха) до и после введения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пробного 2-3-дневного лечения с последующим контролем состояния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пробного 2-3-дневного лечения с последующим клиническим контролем и определением показателей функции внешнего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возбудителя бронхита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БОЛЬНОМУ С ЛЁГКОЙ ИНТЕРМИТТИРУЮЩЕЙ ФОРМОЙ БРОНХИАЛЬНОЙ АСТМЫ СЛЕДУЕТ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бета-2-агонисты по потребности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бета-2-агонисты ежедневно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эуфиллин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беклометазон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ПРАВИЛЬНЫМ ДОЗИРОВАНИЕМ МОНТЕЛУКАСТА ЯВЛЯЕТСЯ ____ РАЗ/РАЗА В 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1; перед сном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1; утром натощак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2; утром натощак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2; перед сном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ПРЕПАРАТОМ, ИМЕЮЩИМ НИЗКУЮ БИОДОСТУПНОСТЬ И ОБРАЗУЮЩИМ АКТИВНЫЕ МЕТАБОЛИТЫ,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бромгексин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ацетилцистеин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амброксол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карбоцистеин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К САМЫМ ЧАСТЫМ ИНФЕКЦИОННЫМ АГЕНТАМ, ВЫЗЫВАЮЩИМ ОБОСТРЕНИЕ ХРОНИЧЕСКОГО БРОНХИТА,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микоплазму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ПРЕПАРАТОМ С КОМБИНАЦИЕЙ ИНГАЛЯЦИОННОГО ГЛЮКОКОРТИКОИДА И БЕТА-2-АГОНИСТА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салметерол + флутиказон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фенотерол + ипратропия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олодатерол + тиотропия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 + ипратропия бромид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СРЕДНИМИ ДОЗАМИ БУДЕСОНИДА ЯВЛЯЮТСЯ (В МКГ)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400-800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800-1200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200-400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К АНТИХОЛИНЕРГИЧЕСКИМ СРЕДСТВАМ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ипратропиум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беклометазон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фенотерол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ПРЕПАРАТОМ, КОТОРЫЙ МОЖЕТ ВЫЗВАТЬ НПР В ВИДЕ ТАХИКАРДИИ, СУДОРОГ, ВОЗБУЖДЕНИЯ, РВОТЫ, ГИПЕРГЛИКЕМИИ,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эуфиллин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глюконат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оксибутират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сульфат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РИСК РАЗВИТИЯ КАНДИДОЗА ПОЛОСТИ РТА МИНИМАЛЕН ПРИ ПРИМЕНЕНИИ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циклесонида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беклометазона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будесонида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флутиказона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К ИНГАЛЯЦИОННЫМ КОРТИКОСТЕРОИДАМ ДЛИТЕЛЬНОГО ДЕЙСТВИЯ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флютиказона пропионат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недокромил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беклометазон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ГЕНЕТИЧЕСКИЙ ПОЛИМОРФИЗМ Β1-АДРЕНОРЕЦЕПТОРОВ ВЛИЯЕТ НА ФАРМАКОДИНАМИКУ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β-адреноблокаторов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β2-адреномиметиков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блокаторов медленных кальциевых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адренокортикотропного гормона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ПРИ ИСПОЛЬЗОВАНИИ ИНГАЛЯЦИОННЫХ ГЛЮКОКОРТИКОИДОВ В ОБЫЧНЫХ ДОЗАХ ЧАСТЫМ ПОБОЧНЫМ ЭФФЕКТОМ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кандидоз ротоглотки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остеопороз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стероидный диабет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ПРЕПАРАТОМ ДЛЯ ЛЕЧЕНИЯ ПАЦИЕНТА С ОБОСТРЕНИЕМ ХРОНИЧЕСКОЙ ОБСТРУКТИВНОЙ БОЛЕЗНИ ЛЁГКИХ 3 СТЕПЕНИ И ВНЕБОЛЬНИЧНОЙ ПНЕВМОНИЕЙ С УКАЗАНИЯМИ НА АЛЛЕРГИЧЕСКУЮ РЕАКЦИЮ НА ПЕНИЦИЛЛИН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ВЫСОКОЭФФЕКТИВНЫМ ПРЕПАРАТОМ ДЛЯ ЛЕЧЕНИЯ МИКОПЛАЗМЕННОЙ ПНЕВМОНИИ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бензилпенициллин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ТЕРАПЕВТИЧЕСКИЙ ЭФФЕКТ КРОМОГЛИКАТА НАТРИЯ ПРИ БРОНХИАЛЬНОЙ АСТМЕ ОБУСЛОВЛЕН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стабилизацией мембран «тучных»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бронходилатирующим действием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блокадой H1-гистаминовых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стероидоподобным действием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НАИБОЛЕЕ ЧАСТОЙ НЕЖЕЛАТЕЛЬНОЙ ПОБОЧНОЙ РЕАКЦИЕЙ НА ПРЕПАРАТ С ФИКСИРОВАННОЙ КОМБИНАЦИЕЙ ВИЛАНТЕРОЛ + УМЕКЛИДИНИЯ БРОМИД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назофарингит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гипогликемия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миалгия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ПРЕПАРАТОМ МОНОКЛОНАЛЬНЫХ АНТИТЕЛ К IGE ДЛЯ ЛЕЧЕНИЯ БРОНХИАЛЬНОЙ АСТМЫ, РЕЗИСТЕНТНОЙ К ИНГАЛЯЦИОННЫМ ГЛЮКОКОРТИКОСТЕРОИДАМ,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омализумаб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ритуксимаб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трастузумаб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кленоликсимаб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ПРИ ЛЕЧЕНИИ ПНЕВМОНИИ У БЕРЕМЕННОЙ НЕЛЬЗЯ ПРИМЕНЯТЬ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К ПРЕПАРАТАМ М-ХОЛИНОБЛОКАТОРАМ НЕ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фенспирид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ипратропия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аклидиния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гликопиррония бромид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ВАРИАБЕЛЬНОСТЬ ПЕРИОДА ПОЛУВЫВЕДЕНИЯ (Т&lt;sub&gt;1/2&lt;/sub&gt;) ТЕОФИЛЛИНА НАБЛЮДАЕТСЯ 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курильщиков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спортсменов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пациентов, применяющих ингаляционные 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пациентов, применяющих омализумаб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БЕТА-2-АДРЕНОМИМЕТИКИ КОРОТКОГО ДЕЙСТВИЯ ПРИ БРОНХИАЛЬНОЙ АСТМЕ НАЗНАЧАЮТСЯ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купирования острого приступа удушья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противовоспалительной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купирования «парадоксального бронхоспазма»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устранения гиперсекреции слизи в бронхах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ПРЕПАРАТОМ КОРОТКОГО ДЕЙСТВИЯ ИЗ ГРУППЫ БЕТА2-АДРЕНОМИМЕТИКОВ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индакатерол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формотерол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сальметерол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ВАРИАНТОМ БАЗИСНОЙ ТЕРАПИИ, ПРЕДПОЧТИТЕЛЬНЫМ НА 4 СТУПЕНИ ТЕРАПИИ БРОНХИАЛЬНОЙ АСТМЫ В СООТВЕТСТВИИ С МЕЖДУНАРОДНЫМИ РЕКОМЕНДАЦИЯМИ,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средние или высокие дозы ИГКС + β&lt;sub&gt;2&lt;/sub&gt;-адреномиметик длительного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антилейкотриеновые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низкие дозы ИГКС + β&lt;sub&gt;2&lt;/sub&gt;-адреномиметик длительного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низкие дозы ИГКС + антилейкотриеновый препарат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У ПАЦИЕНТОВ С ТЯЖЕЛЫМ ТЕЧЕНИЕМ БРОНХИАЛЬНОЙ АСТМЫ ПРИ ИНСОМНИИ МОЖНО ПРИМЕНЯТЬ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мелатонин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фенобарбитал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ГРУППОЙ АНТИБИОТИКОВ, НЕ ВЛИЯЮЩЕЙ НА КОНЦЕНТРАЦИЮ В КРОВИ ТЕОФИЛЛИНА,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рифамицины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фторхинолоны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ГРУППОЙ ПРЕПАРАТОВ С УЗКИМ ТЕРАПЕВТИЧЕСКИМ ДИАПАЗОНОМ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метилксантины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петлевые диуретики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ДЛЯ ЛЕЧЕНИЯ СЕЗОННОГО АЛЛЕРГИЧЕСКОГО РИНИТА В ПЕРИОД БЕРЕМЕННОСТИ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интраназальные 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антигистаминные препараты 1 поколения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системные 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антилейкотриеновые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К ИНГИБИТОРАМ ПРОТЕОЛИТИЧЕСКИХ ФЕРМЕНТОВ БРОНХИАЛЬНОГО СЕКРЕТА, ПРЕДОХРАНЯЮЩИМ СТЕНКИ БРОНХА И ЛЁГКОГО ОТ РАЗРУШЕНИЯ,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альфа-1-антитрипсин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простагландины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интерлейкины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лейкотриены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СРЕДСТВОМ, РАЗЖИЖАЮЩИМ МОКРОТУ ПУТЕМ РАЗРУШЕНИЯ СУЛЬФГИДРИЛЬНЫХ СВЯЗЕЙ,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N-ацетилцистеин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бромгексин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химопсин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амброксол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ПРОТИВОТУБЕРКУЛЁЗНЫМ ПРЕПАРАТОМ, СПОСОБНЫМ ВЫЗЫВАТЬ НЕВРИТ ЗРИТЕЛЬНОГО НЕРВА И НАРУШЕНИЕ ЦВЕТООЩУЩЕНИЯ,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этамбутол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изониазид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ПРИ СОЧЕТАНИИ БРОНХИАЛЬНОЙ АСТМЫ И СТЕНОКАРДИИ НАПРЯЖЕНИЯ НЕ РЕКОМЕНДУЕТСЯ НАЗНАЧАТЬ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изосорбида динитрат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НАИБОЛЕЕ ЦЕЛЕСООБРАЗНОЙ КОМБИНАЦИЕЙ АНТИБИОТИКОВ ПРИ ТЯЖЁЛОЙ ВНЕБОЛЬНИЧНОЙ ПНЕВМОНИИ С УЧЁТОМ КЛИНИЧЕСКИХ РЕКОМЕНДАЦИЙ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цефалоспорины III поколения + макролиды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пенициллины + аминогликозиды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аминогликозиды + цефалоспорины II поколения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фторхинолоны + аминогликозиды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ПОКАЗАНИЕМ ДЛЯ НАЗНАЧЕНИЯ АНТИБАКТЕРИАЛЬНОЙ ТЕРАПИИ ПРИ ОБОСТРЕНИИ ХРОНИЧЕСКОЙ ОБСТРУКТИВНОЙ БОЛЕЗНИ ЛЁГКИХ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количества гнойной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кровохарканья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пожилой возраст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осенне-зимний период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ДЛИТЕЛЬНОСТЬ ДЕЙСТВИЯ ИНДАКАТЕРОЛА СОСТАВЛЯЕТ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ПРИ МИКОПЛАЗМЕННОЙ ПНЕВМОНИИ ПРЕПАРАТОМ ВЫБОРА БУДЕТ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цефазолин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ОТХАРКИВАЮЩИМ ПРЕПАРАТОМ С РЕФЛЕКТОРНЫМ МЕХАНИЗМОМ ДЕЙСТВИЯ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трава термопсиса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ацетилцистеин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бромгексин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трипсин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ИНГАЛЯЦИИ ГЛЮКОКОРТИКОСТЕРОИДОВ ПРИ БРОНХИАЛЬНОЙ АСТМЕ ПОКАЗАНЫ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профилактики приступов удушья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купирования острого приступа удушья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профилактики инфекции верхних дыхательных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терапии инфекции верхних дыхательных путей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ПРЕПАРАТОМ ПЕРВОГО РЯДА ПРИ ЛЕЧЕНИИ ВНЕБОЛЬНИЧНОЙ ПНЕВМОНИИ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меропенем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ванкомицин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ОБОСТРЕНИЕ БРОНХИАЛЬНОЙ АСТМЫ ЯВЛЯЕТСЯ ПРОТИВОПОКАЗАНИЕМ К НАЗНАЧЕНИЮ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налбуфина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ибупрофена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карбамазепина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ДОЗИРОВАННЫЙ ИНГАЛЯТОР ОТЛИЧАЕТСЯ ОТ ПОРОШКОВОГО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способом инициации потока лекарственных частиц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скоростью потока лекарственных частиц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размером лекарственных частиц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простотой использования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К ЛЕКАРСТВЕННЫМ СРЕДСТВАМ, УСКОРЯЮЩИМ ВЫВЕДЕНИЕ ПРОЛОНГИРОВАННОГО ТЕОФИЛЛИНА,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фенобарбитал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НПВС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ПРОЛОНГИРОВАННЫМ СЕЛЕКТИВНЫМ БЕТА2-АДРЕНОМИМЕТИКОМ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формотерол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орципреналин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тербуталин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ПРЕПАРАТОМ, НЕ ОКАЗЫВАЮЩИМ БРОНХОСПАСТИЧЕСКОГО ДЕЙСТВИЯ,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зафирлукаст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эналаприл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БАЗИСНЫМ ПРЕПАРАТОМ ДЛЯ ЛЕЧЕНИЯ БРОНХИАЛЬНОЙ АСТМЫ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беклометазон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ипратропия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фенотерол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ЭФФЕКТОМ ПРИМЕНЕНИЯ ЭУФИЛЛИНА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дилатация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антигистаминное действие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иммуносупрессивное действие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жаропонижающее действие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ИНГАЛЯЦИОННЫМ БРОНХОЛИТИКОМ С МИНИМАЛЬНЫМ ВЛИЯНИЕМ НА СЕРДЕЧНО-СОСУДИСТУЮ СИСТЕМУ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ипратропия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орципреналин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ПРОТИВОКАШЛЕВЫМ СРЕДСТВОМ ИЗ КЛАССА ОПИОИДНЫХ НАРКОТИЧЕСКИХ АНАЛЬГЕТИКОВ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бутамират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пентоксиверин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налбуфин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НАИБОЛЬШЕЙ СЕЛЕКТИВНОСТЬЮ В ОТНОШЕНИИ БЕТА2-АДРЕНОРЕЦЕПТОРОВ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сальметерол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формотерол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фенотерол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К ГРУППЕ МУКОРЕГУЛЯТОРОВ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амброксол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трава термопсис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йодид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ИНДАКАТЕРОЛ НАЧИНАЕТ ДЕЙСТВОВАТЬ ЧЕРЕЗ____ МИНУТ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КОМБИНИРОВАННЫМ ПРЕПАРАТОМ ДЛЯ ЛЕЧЕНИЯ ПНЕВМОЦИСТНОЙ ПНЕВМОНИИ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сульфаметоксазол/триметоприм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цефоперазон/сульбактам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пиперациллин/тазобактам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амоксициллин/клавулановая кислота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ФОРМОТЕРОЛ НАЧИНАЕТ СВОЁ ДЕЙСТВИЕ ПОСЛЕ ИНГАЛЯЦИИ ЧЕРЕЗ (В МИНУТАХ)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К ЛЕКАРСТВЕННЫМ СРЕДСТВАМ, УМЕНЬШАЮЩИМ КЛИРЕНС ТЕОФИЛЛИНА,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ранитидин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фенобарбитал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дифенин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ИНГАЛЯЦИОННЫМ ГЛЮКОКОРТИКОСТЕРОИДОМ, ОБЛАДАЮЩИМ МАКСИМАЛЬНОЙ ПРОТИВОВОСПАЛИТЕЛЬНОЙ АКТИВНОСТЬЮ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флутиказон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будесонид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гидрокортизон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Β2-АГОНИСТОМ, ОБЛАДАЮЩИМ ПРОЛОНГИРОВАННЫМ ДЕЙСТВИЕМ,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индакатерол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беротек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НАИБОЛЕЕ ЧАСТЫМ ПОБОЧНЫМ ЭФФЕКТОМ ИНГАЛЯЦИОННЫХ ГЛЮКОКОРТИКОСТЕРОИДОВ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орофарингеальный кандидоз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гиперкортицизм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стероидный диабет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ПРЕПАРАТОМ, НАИБОЛЕЕ ПРЕДПОЧТИТЕЛЬНЫМ ДЛЯ КУПИРОВАНИЯ ПРИСТУПА БРОНХИАЛЬНОЙ АСТМЫ,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монтелукаст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хлоропирамин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тиотропия бромид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ЛЕКАРСТВЕННЫМ СРЕДСТВОМ, НЕ ОБЛАДАЮЩИМ НЕПОСРЕДСТВЕННЫМ БРОНХОРАСШИРЯЮЩИМ ДЕЙСТВИЕМ,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орципреналин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НАЧАЛО ДЕЙСТВИЯ ИНДАКАТЕРОЛА ПОСЛЕ ИНГАЛЯЦИИ НАСТУПАЕТ ЧЕРЕЗ (В МИНУТАХ)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К БАЗИСНЫМ СРЕДСТВАМ ЛЕЧЕНИЯ АСТМЫ У ДЕТЕЙ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антилейкотриеновые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секретолитики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муколитики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БЕТА2-АДРЕНОМИМЕТИКИ КОРОТКОГО ДЕЙСТВИЯ ПРИ БРОНХИАЛЬНОЙ АСТМЕ НАЗНАЧАЮТ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купирования острого приступа удушья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противовоспалительной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купирования «парадоксального бронхоспазма»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устранения гиперсекреции слизи в бронхах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РИСК РАЗВИТИЯ КАНДИДОЗА ПОЛОСТИ РТА МИНИМАЛЕН ПРИ ПРИМЕНЕНИИ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циклесонида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мометазона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флутиказона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беклометазона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К КЛАССУ БЛОКАТОРОВ ЛЕЙКОТРИЕНОВЫХ РЕЦЕПТОРОВ ОТНОСЯТ ПРЕПАРАТЫ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монтелукаст и зафирлукаст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кетотифен и недокромил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будесонид и мометазон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рофлумиласт и фенспирид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К ГРУППЕ АНТИХОЛИНЕРГИЧЕСКИХ СРЕДСТВ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ипратропия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беклометазон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фенотерол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ИНГИБИТОРОМ ПРОТЕОЛИТИЧЕСКИХ ФЕРМЕНТОВ БРОНХИАЛЬНОГО СЕКРЕТА, ПРЕДОХРАНЯЮЩИМ СТЕНКИ БРОНХА И ЛЁГКОГО ОТ РАЗРУШЕНИЯ,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альфа-1-антитрипсин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простагландин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интерлейкин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лейкотриен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ДЕЙСТВИЕ ФОРМОТЕРОЛА ПОСЛЕ ИНГАЛЯЦИИ НАСТУПАЕТ ЧЕРЕЗ (В МИНУТАХ)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ОСНОВНЫМ МЕХАНИЗМОМ ДЕЙСТВИЯ АМИНОФИЛЛИНА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угнетение фосфодиэстеразы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блокада медиаторов аллергических реакций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угнетение дыхательного центра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активация адренорецепторов</w:t>
            </w:r>
          </w:p>
        </w:tc>
      </w:tr>
    </w:tbl>
    <w:p>
      <w:pPr>
        <w:pStyle w:val="0 Block"/>
      </w:pPr>
    </w:p>
    <w:p>
      <w:bookmarkStart w:id="12" w:name="Tiema_11__Obshchiie__voprosy__kl"/>
      <w:pPr>
        <w:keepNext/>
        <w:pStyle w:val="Heading 2"/>
        <w:pageBreakBefore w:val="on"/>
        <w:keepLines w:val="on"/>
      </w:pPr>
      <w:r>
        <w:t>Тема 11. Общие вопросы клинической фармакологии.</w:t>
      </w:r>
      <w:bookmarkEnd w:id="12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ПРЕПАРАТОМ ВЫБОРА ДЛЯ ПРОВЕДЕНИЯ «ПУЛЬС-ТЕРАПИИ» РЕВМАТОИДНОГО АРТРИТА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беклометазон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гидрокортизон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дексаметазон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К НАИБОЛЕЕ ЧАСТЫМ ПОБОЧНЫМ ЭФФЕКТАМ ПРИ ПРИМЕНЕНИИ ИНГАЛЯЦИОННЫХ КОРТИКОСТЕРОИДОВ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ротоглоточного кандидоза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остеопороза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надпочечниковой недостаточности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ОТРИЦАТЕЛЬНЫЙ АЗОТИСТЫЙ БАЛАНС В ОРГАНИЗМЕ ВОЗНИКАЕТ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ожоговой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гиперинсулинизме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избытке анаболических гормонов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ПРЕПАРАТОМ С БОЛЬШЕЙ СЕЛЕКТИВНОСТЬЮ ИНГИБИРОВАНИЯ ЦОГ-2 ПО СРАВНЕНИЮ С ЦОГ-1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мелоксикам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кетопрофен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ибупрофен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напроксен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У ДЕТЕЙ НА ФОНЕ ОРВИ СИНДРОМ РЕЯ МОЖЕТ ВЫЗВАТЬ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диклофенак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ибупрофен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парацетамол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ГЛЮКОКОРТИКОИДОМ ДЛИТЕЛЬНОГО КЛИНИЧЕСКОГО ДЕЙСТВИЯ (&gt; 36 ЧАСОВ)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дексаметазон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гидрокортизон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метилпреднизолон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НЕСТЕРОИДНЫМ ПРОТИВОВОСПАЛИТЕЛЬНЫМ ПРЕПАРАТОМ, ОБЛАДАЮЩИМ НАИМЕНЕЕ ВЫРАЖЕННЫМ УЛЬЦЕРОГЕННЫМ ДЕЙСТВИЕМ,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целекоксиб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индометацин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ибупрофен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мелоксикам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ЛЕКАРСТВЕННАЯ ЗАВИСИМОСТЬ И СИНДРОМ ОТМЕНЫ ОТНОСЯТСЯ К НЕБЛАГОПРИЯТНЫМ ПОБОЧНЫМ РЕАКЦИЯМ ТИПА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ДЛЯ ФОРМУЛИРОВКИ КЛИНИЧЕСКОГО ВОПРОСА ПО МЕТОДОЛОГИИ PICO ДЛЯ ПОИСКА ИНФОРМАЦИИ ОБ ЭФФЕККТИВНОСТИ И БЕЗОПАСНОСТИ ЛЕКАРСТВЕННОГО СРЕДСТВА НЕОБХОДИМО УКАЗАТЬ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клиническую ситуацию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вмешательство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сравниваемое вмешательство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путь введения лекарственного средства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НЕБЛАГОПРИЯТНЫЕ ПОБОЧНЫЕ РЕАКЦИИ ТИПА «А»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зависят от дозы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зависят от дозы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имеют аллергическую природу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проявляются крапивницей при применении амоксициллина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ПРИ ОДНОВРЕМЕННОМ ИСПОЛЬЗОВАНИИ ДИКЛОФЕНАКА И ВАРФАРИНА УВЕЛИЧИВАЕТСЯ РИСК РАЗВИТИЯ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противовоспалительного эффекта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обезболивающего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гипотензивного действия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ОБЪЁМ РАСПРЕДЕЛЕНИЯ ГИДРОФИЛЬНЫХ ЛЕКАРСТВЕННЫХ СРЕДСТВ С ВОЗРАСТОМ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уменьшается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увеличивается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как увеличиваться, так и уменьшаться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СИНДРОМ ЛАЙЕЛЛА И СИНДРОМ СТИВЕНСА – ДЖОНСОНА ОТНОСЯТСЯ К НЕБЛАГОПРИЯТНЫМ ПОБОЧНЫМ РЕАКЦИЯМ ТИПА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ОТРИЦАТЕЛЬНЫЙ ВОДНЫЙ БАЛАНС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несахарном диабете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циррозе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нефротическом синдроме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АБСОЛЮТНЫЙ ЭРИТРОЦИТОЗ ВОЗНИКАЕТ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жителей высокогорья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обильном потоотделении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значительных поносах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обезвоживании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ЛЕКАРСТВЕННЫМ ПРЕПАРАТОМ ПРИ ЛИХОРАДКЕ ДЛЯ РЕБЁНКА 3 ЛЕТ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ибупрофен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метамизол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индометацин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ацетилсалициловая кислота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К ПОБОЧНЫМ ЭФФЕКТАМ, НАИБОЛЕЕ ХАРАКТЕРНЫМ ДЛЯ ГЛЮКОКОРТИКОСТЕРОИДОВ,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Кушинга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кристаллурию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 аккомодации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ТЕОФИЛЛИН ПОВЫШАЕТ РИСК РАЗВИТИЯ ПОБОЧНЫХ ЭФФЕКТОВ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бета-2 агонистов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антидиарейных средств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СЕЛЕКТИВНЫМ ИНГИБИТОРОМ ЦОГ-2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целекоксиб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индометацин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ибупрофен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напроксен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КАКОЕ ДЕЙСТВИЕ НА БЕЛКОВЫЙ ОБМЕН ОКАЗЫВАЮТ ГЛЮКОКОРТИКОИДЫ?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катаболическое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анаболическое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уменьшают всасывание аминокислот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нормализуют липидный обмен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ПРИЧИНОЙ ГИПЕРОСМОЛЯРНОЙ ДЕГИДРАТАЦИИ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многократная рвота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кишечных свищей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альдостерона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ОТНОСИТЕЛЬНЫЙ ЭРИТРОЦИТОЗ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неукротимой рвоте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заболеваниях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гипоксии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ПРИ ФАРМАКОДИНАМИЧЕСКОМ ВЗАИМОДЕЙСТВИИ ОДНО ЛЕКАРСТВЕННОЕ СРЕДСТВО ВЛИЯЕТ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механизм действия другого лекарственного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всасывание другого лекарственного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распределение другого лекарственного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выведение другого лекарственного средства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ГЛЮКОКОРТИКОСТЕРОИДОМ, ИСПОЛЬЗУЕМЫМ ДЛЯ МЕСТНОГО ПРИМЕНЕНИЯ В ВИДЕ МАЗИ В ДЕРМАТОЛОГИИ,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финастерид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летрозол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тамоксифен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ИНГАЛЯЦИОННЫМ ГЛЮКОКОРТИКОСТЕРОИДОМ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беклометазон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бетаметазон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К ПАТОГЕНЕТИЧЕСКОМУ ЛЕЧЕНИЮ ОТНОСЯТ _____ ТЕРАПИЮ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противовоспалительную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противоглистную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ГИПЕРОСМОЛЯРНАЯ ГИПЕРГИДРАТАЦИЯ ВОЗНИКАЕТ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вынужденном избыточном потреблении морской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избыточном потреблении пресной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переливании большого количества физиологического раствора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внутривенном введении 5% глюкозы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МЕЛОКСИКАМ ОТНОСИТСЯ К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нестероидных противовоспалительных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стероидных противовоспалительных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антимикробных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местных анестетиков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НЕСТЕРОИДНЫМ ПРОТИВОВОСПАЛИТЕЛЬНЫМ ПРЕПАРАТОМ, ИЗБИРАТЕЛЬНО ИНГИБИРУЮЩИМ ЦИКЛООКСИГЕНАЗУ-2,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целекоксиб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индометацин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напроксен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пироксикам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ПРОЗЕРИН ХАРАКТЕРИЗУЕТСЯ ТЕМ,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усиливает секрецию бронхиальных и пищеварительных желёз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 секрецию бронхиальных и пищеварительных желёз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ослабляет секрецию бронхиальных и пищеварительных желёз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усиливает секрецию бронхиальных, но ослабляет секрецию пищеварительных желёз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ГИПОПРОТЕИНЕМИЯ СОПРОВОЖДАЕТСЯ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понижением онкотического давления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в крови свободной фракции гормонов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скорости клубочковой фильтрации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уменьшением содержания межтканевой жидкости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НЕБЛАГОПРИЯТНЫЕ ПОБОЧНЫЕ РЕАКЦИИ ТИПА «Б»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зависят от дозы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зависят от дозы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связаны с механизмом действия лекарственного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проявляются брадикардией при применении бисопролола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ВСАСЫВАНИЕ ЛЕКАРСТВЕННЫХ СРЕДСТВ В ПОЖИЛОМ ВОЗРАСТЕ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как увеличиваться, так и уменьшаться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увеличивается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уменьшается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находится в зависимости от полиморфизма гена SLCO1B1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ТЕРАТОГЕННОСТЬ ОТНОСИТСЯ К НЕБЛАГОПРИЯТНЫМ ПОБОЧНЫМ РЕАКЦИЯМ ТИПА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СВЯЗЫВАНИЕ ЛЕКАРСТВЕННЫХ ВЕЩЕСТВ С БЕЛКАМИ ПЛАЗМЫ У ДЕТЕЙ РАННЕГО ВОЗРАСТА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непредсказуемо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двухфазный характер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НАИБОЛЕЕ ОПТИМАЛЬНОЙ ЛЕКАРСТВЕННОЙ ФОРМОЙ ГЛЮКОКОРТИКОИДОВ ДЛЯ ЛЕЧЕНИЯ БРОНХИАЛЬНОЙ АСТМЫ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инъекционная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пероральная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ВРЕМЯ, ЧЕРЕЗ КОТОРОЕ КОНЦЕНТРАЦИЯ ПРЕПАРАТА ДОСТИГНЕТ СТАЦИОНАРНОГО УРОВНЯ ПРИ ПОСТОЯННОМ ВВЕДЕНИИ (ПРИ ПЕРИОДЕ ПОЛУВЫВЕДЕНИЯ 120 ЧАСОВ (5 СУТОК), СОСТАВЛЯЕТ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НЕЖЕЛАТЕЛЬНЫЕ РЕАКЦИИ ТИПА 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связаны с механизмом действия, зависят от дозы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непредсказуемы, встречаются часто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связаны с механизмом действия, не зависят от дозы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предсказуемы, встречаются редко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БЛОКАДА АКТИВНОЙ СЕКРЕЦИИ В ПРОКСИМАЛЬНЫХ ПОЧЕЧНЫХ КАНАЛЬЦАХ ПРИВЕДЁТ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материальной кумуляции препарата, который выводится за счёт механизма клубочковой фильтрации и канальцевой секреции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материальной кумуляции препарата, который выводится за счёт механизмов клубочковой фильтрации и канальцевой реабсорбции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материальной кумуляции препарата, который выводится преимущественно за счёт механизмов клубочковой фильтрации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снижению концентрации препарата в крови и падению эффективности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К ИНГАЛЯЦИОННЫМ КОРТИКОСТЕРОИДАМ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беклометазона дипропионат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кромоглициевая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теофиллин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зафирлукаст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ПОБОЧНЫМ ЭФФЕКТОМ ИНТРАНАЗАЛЬНЫХ КОРТИКОСТЕРОИДОВ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носовое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осиплость голоса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остеопороз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угревая сыпь на лице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СЕЛЕКТИВНОСТЬ БЛОКАТОРОВ РЕЦЕПТОРОВ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выражена при использовании малых доз препаратов данной группы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снижается при использовании малых доз препаратов данной группы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 с увеличением дозы препарата данной группы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 риск побочных эффектов, связанных с блокадой данных рецепторов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НЕЖЕЛАТЕЛЬНЫМ ЭФФЕКТОМ, КОТОРЫЙ МОЖЕТ ВОЗНИКНУТЬ У ПАЦИЕНТА С ПОЧЕЧНОЙ НЕДОСТАТОЧНОСТЬЮ ПРИ ПРИЁМЕ ТИАЗИДНЫХ ДИУРЕТИКОВ,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гипокалиемия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гипогликемия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гипергликемия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гиперкалиемия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НАЗНАЧЕНИЕ ГЛЮКОКОРТИКОСТЕРОИДОВ У ДЕТЕЙ ПОВЫШАЕТ РИСК РАЗВИТИЯ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гипернатриемии и гипокалиемии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гипонатриемии и гиперкалиемии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гипернатриемии и гиперкалиемии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гипонатриемии и гипокалиемии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ФАРМАКОДИНАМИЧЕСКИЙ ТИП МЕЖЛЕКАРСТВЕННОГО ВЗАИМОДЕЙСТВИЯ ИМЕЕТ МЕСТО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изменении кинетики препарата в синапсе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изменении кинетики препарата в организме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изменении кинетики препаратов у лиц «крайнего возраста» и нарушениях функции органов выделения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смешивании препаратов в одном шприце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НАЗНАЧЕНИЕ ЛЕКАРСТВЕННЫХ ПРЕПАРАТОВ, ИМЕЮЩИХ ВЫСОКУЮ СПОСОБНОСТЬ К СВЯЗЫВАНИЮ С БЕЛКАМИ ПЛАЗМЫ, У ДЕТЕЙ В ПЕРИОД НОВОРОЖДЁННОСТИ МОЖЕТ ПРИВЕСТИ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нарастанию свободной концентрации эндогенных метаболитов (билирубин, СЖК)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снижению свободной концентрации эндогенных метаболитов (билирубин, СЖК)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снижению их эффективности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повышению их эффективности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ПРИ ЛЕЧЕНИИ АЛЛЕРГИЧЕСКИХ РИНИТОВ НАИБОЛЕЕ ВЫРАЖЕННОЕ ПРОТИВОВОСПАЛИТЕЛЬНОЕ ДЕЙСТВИЕ 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мометазона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кромоглициевой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лоратадина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азеластина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АЦЕТИЛСАЛИЦИЛОВАЯ КИСЛОТА МОЖЕТ ВЫЗЫВАТЬ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бронхоспазм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лекарственную зависимость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лекарственный паркинсонизм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гиперпролактинемию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ПРИ ПЕРЕДОЗИРОВКЕ ПАРАЦЕТАМОЛОМ МОЖЕТ РАЗВИТЬСЯ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 гепатоцитов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угнетение дыхательного центра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судорожный припадок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У ДЕТЕЙ С ЖАРОПОНИЖАЮЩЕЙ ЦЕЛЬЮ ПРИ ОРВИ НЕЛЬЗЯ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нимесулид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комбинированные препараты парацетамол + ибупрофен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ибупрофен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ПРИЁМ КАКИХ ЛЕКАРСТВЕННЫХ СРЕДСТВ МОЖЕТ СУЩЕСТВЕННО ПОВЫСИТЬ БИОДОСТУПНОСТЬ ДИГОКСИНА И ТЕМ САМЫМ УВЕЛИЧИТЬ РИСК РАЗВИТИЯ ДИГИТАЛИСНОЙ ИНТОКСИКАЦИИ?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противомикробных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прокинетиков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КЛИНИЧЕСКИЙ ЭФФЕКТ ИНТРАНАЗАЛЬНЫХ ГЛЮКОКОРТИКОСТЕРОИДОВ РАЗВИВАЕТСЯ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недели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ПЕРИОД ПОЛУВЫВЕДЕНИЯ ЛЕКАРСТВЕННЫХ ВЕЩЕСТВ, ЭКСКРЕТИРУЮЩИХСЯ С МОЧОЙ, У ДЕТЕЙ РАННЕГО ВОЗРАСТА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 в 2-3 раза, потому как активность печеночных ферментов ниже по сравнению со взрослыми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 в 2-3 раза, потому как активность печеночных ферментов выше по сравнению со взрослыми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значимо уменьшается, но активность печеночных ферментов 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отличается от взрослых и стариков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СИСТЕМНЫЕ ГЛЮКОКОРТИКОИДЫ НЕ НАЗНАЧАЮТ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коллагенозах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аллергических заболеваниях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воспалительных заболеваниях кожи и слизистых оболочек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ДЛЯ СРАВНЕНИЯ КАКОГО КРИТЕРИЯ МОЖНО ИСПОЛЬЗОВАТЬ ГРАФИК «КОНЦЕНТРАЦИЯ - ВРЕМЯ»?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относительная биодоступность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абсолютная биодоступность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клиническая эффективность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фармакологическая активность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БИОДОСТУПНОСТЬ ПРЕПАРАТА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служит для определения нагрузочной и поддерживающей доз, а также способа его введения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нужна для прогнозирования способности проникать через плацентарный и гематоэнцефалический барьеры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зависит от величины абсорбции, пресистемного метаболизма и связи с белками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повышается при диарее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ДЛЯ ГЛЮКОКОРТИКОСТЕРОИДОВ ХАРАКТЕРНО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иммуносупрессивное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иммуностимулирующее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сахароснижающее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антимикробное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ЛЕКАРСТВЕННЫЕ СРЕДСТВА, ОБЛАДАЮЩИЕ СПЕЦИФИЧЕСКИМ ДЕЙСТВИЕМ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имеют «мишени»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влияют на различные системы биологического обеспечения (витамины, микроэлементы, аминокислоты и т.п.)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влияют на физико-химические свойства мембран (закись азота, этанол)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вызывают специфические эффекты в зависимости от состояния организма (беременность, лактация, старческий возраст)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ПРИ МЕСТНОМ ПРИМЕНЕНИИ НАИМЕНЬШЕЙ АКТИВНОСТЬЮ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флутиказон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ДЛЯ КУПИРОВАНИЯ ГИПЕРТЕРМИИ У ДЕТЕЙ ПРЕПАРАТОМ ВЫБОРА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ибупрофен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метамизол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индометацин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МОЖЕТ ВЫЗВАТЬ АГРАНУЛОЦИТОЗ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метамизол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нимесулид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мелоксикам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парацетамол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НАИБОЛЕЕ АКТИВНО СНИЖАЮТ РИСК ЭРОЗИЙ ОТ НЕСТЕРОИДНЫХ ПРОТИВОВОСПАЛИТЕЛЬНЫХ ПРЕПАРАТОВ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протонной помпы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висмута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Н-2 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КОНЦЕНТРАЦИЯ ПРЕПАРАТА В КРОВИ УВЕЛИЧИТСЯ, ЕСЛИ У ПАЦИЕНТА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печёночный метаболизм снижен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всасывание снижено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выведение повышено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распределение повышено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ЧАСТОТА И ТЯЖЕСТЬ РАЗВИТИЯ НЕЖЕЛАТЕЛЬНЫХ РЕАКЦИЙ ТИПА А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пола, возраста, генетических факторов, способа введения и длительности применения лекарственных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применения препаратов белкового происхождения, иммунобиологических препаратов, препаратов животного происхождения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отягощённого аллергологического анамнеза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НАИБОЛЕЕ ОПАСНЫМ ПРЕПАРАТОМ В ПЛАНЕ ВОЗНИКНОВЕНИЯ ИНТЕРСТИЦИАЛЬНОГО НЕФРИТА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индометацин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пироксикам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целекоксиб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ПРИЧИНОЙ ЗАТРУДНЕНИЯ ПРОХОЖДЕНИЯ ВЕЩЕСТВ ЧЕРЕЗ ГЕМАТОЭНЦЕФАЛИЧЕСКИЙ БАРЬЕР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липофильных соединений - принадлежность к субстратам гликопротеина 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липофильность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мозговых оболочек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старческий возраст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КАК ПОВЛИЯЕТ ПОСТОЯННЫЙ ПРИЁМ СТАБИЛЬНОЙ ДОЗЫ ЛЕКАРСТВА ПРИ СУЩЕСТВЕННОМ СНИЖЕНИИ ВЕСА ПАЦИЕНТА НА КОНЦЕНТРАЦИЮ ПРЕПАРАТА В КРОВИ И ВЕРОЯТНОСТЬ РАЗВИТИЯ ПОБОЧНЫХ ЭФФЕКТОВ (VD ПРЕПАРАТА РАВЕН 2 Л/КГ)?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концентрация препарата в крови увеличится, следовательно, риск побочного действия повысится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концентрация препарата в крови снизится, следовательно, риск побочного действия уменьшится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концентрация препарата в крови увеличится, риск побочного действия снизится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веса пациента на распределении препарата не скажется, а, значит, не приведёт к изменению концентрации препарата в крови и риску побочных эффектов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ВИДОМ ВЗАИМОДЕЙСТВИЯ, КОТОРЫЙ ВОЗНИКАЕТ ПРИ СОВМЕСТНОМ ВВЕДЕНИИ ЛИНКОМИЦИНА С МИОРЕЛАКСАНТАМИ,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сенситизация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аддиция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суммация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потенцирование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ОСНОВНЫМ МЕХАНИЗМОМ ДЕЙСТВИЯ НЕСТЕРОИДНЫХ ПРОТИВОВОСПАЛИТЕЛЬНЫХ ПРЕПАРАТОВ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антипростагландиновый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торможение реакции антиген-антитело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К ОСНОВНЫМ ПОДХОДАМ ДОСТИЖЕНИЯ «МИШЕНЬ» - ИЗБИРАТЕЛЬНОГО ДЕЙСТВИЯ ЛЕКАРСТВ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разработку новых систем «таргетной» доставки лекарств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лекарственных форм с модифицируемым высвобождением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пегилирование (интерферонов)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лекарственных форм по технологии «солютаб»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ПОКАЗАТЕЛИ, ОТРАЖАЮЩИЕ ВЛИЯНИЕ ОПРЕДЕЛЁННЫХ ГРУПП ПРЕПАРАТОВ НА КАЧЕСТВО ЖИЗНИ (ОЦЕНКА САМОЧУВСТВИЯ В БАЛЛАХ, ВИЗУАЛЬНО-АНАЛОГОВЫЕ ШКАЛЫ ОЦЕНКИ ИНТЕНСИВНОСТИ БОЛИ И Т.П.), ПРЕДСТАВЛЯЮТ СОБОЙ _________ ПОКАЗАТЕЛИ _________ ЭФФЕКТИВНОСТИ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субъективные; клинической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объективные; клинической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косвенные; клинической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объективные; фармакодинамической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КАКОЙ ВИД ВЗАИМОДЕЙСТВИЯ ИМЕЕТ МЕСТО ПРИ КОМБИНАЦИЯ ИНГИБИТОРОВ МАО С ТРИЦИКЛИЧЕСКИМИ АНТИДЕПРЕССАНТАМИ?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прямое фармакодинамическое взаимодействие на уровне транспортных медиаторных систем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прямое фармакодинамическое взаимодействие на уровне специфических молекул-мишеней (рецепторов)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прямое фармакодинамическое взаимодействие на уровне вторичных посредников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прямое фармакокинетическое взаимодействие на уровне транспортных медиаторных систем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ВЫРАЖЕННОЕ УЛЬЦЕРОГЕННОЕ ДЕЙСТВИЕ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кеторолака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пропофола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нимесулида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ПАТОЛОГИЧЕСКИЕ СОСТОЯНИЯ, ПРИВОДЯЩИЕ К СНИЖЕНИЮ УРОВНЯ АЛЬБУМИНОВ В КРОВИ, УВЕЛИЧИВАЮТ РИСК РАЗВИТИЯ НЕЖЕЛАТЕЛЬНЫХ РЕАКЦИЙ ПРЕПАРАТОВ, ИМЕЮЩИХ СТЕПЕНЬ СВЯЗЫВАНИЯ С БЕЛКАМИ (В 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НАЗНАЧЕНИЕ НПВС НЕЦЕЛЕСООБРАЗНО С ЛЕКАРСТВЕННЫМИ ПРЕПАРАТАМИ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антацидами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гепатопротекторами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НА СКОЛЬКО НУЖНО СНИЗИТЬ ДОЗУ ПРЕПАРАТА, АКТИВНО ПОДВЕРГАЮЩЕГОСЯ ПРЕСИСТЕМНОМУ МЕТАБОЛИЗМУ В ПЕЧЕНИ, ПАЦИЕНТУ С ДЕКОМПЕНСИРОВАННЫМ ЦИРРОЗОМ (10 БАЛЛОВ ПО ШКАЛЕ ЧАЙЛДА-ПЬЮ)?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коррекция дозы не требуется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РАЗВИТИЕ ДИСБАКТЕРИОЗА ПРИ ПРИМЕНЕНИИ АНТИБИОТИКОВ ПО КЛАССИФИКАЦИИ ПОБОЧНЫХ ЭФФЕКТОВ (ПО ВОЗ) ОТНОСЯТ К ТИПУ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МЕСТНЫЕ АНЕСТЕТИКИ, АНТИАРИТМИЧЕСКИЕ СРЕДСТВА, АНТИКОНВУЛЬСАНТЫ, ПЕТЛЕВЫЕ ДИУРЕТИКИ, АНТАГОНИСТЫ КАЛЬЦИЯ, БЛОКАТОР F-КАНАЛОВ СИНУСОВОГО УЗЛА ОТНОСЯТСЯ К ПРЕПАРАТАМ, МИШЕНЬЮ КОТОРЫХ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трансмембранные ионные токи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нерецепторные молекулы-мишени цитоплазматической мембраны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иммуноглобулиновые рецепторы, обеспечивающие «сигнализацию» различных видов и фаз иммунного ответа и иммунной «памяти»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НЕЖЕЛАТЕЛЬНЫЕ РЕАКЦИИ ТИПА «В»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зависят от дозы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зависят от дозы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возникают при длительной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являются отсроченными эффектами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СТРОГО ДОЗОЗАВИСИМЫМИ ЯВЛЯЕТСЯ ГРУППА НЕБЛАГОПРИЯТНЫХ ПОБОЧНЫХ ЭФФЕКТОВ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тератогенных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мутагенных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БЫСТРАЯ ОТМЕНА КЛОНИДИНА ОПАСНА РАЗВИТИЕМ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тяжёлого гипертонического криза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почечной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нарушений ритма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К НЕБЛАГОПРИЯТНЫМ ПОБОЧНЫМ ЭФФЕКТАМ ДЛИТЕЛЬНОГО ПРИЁМА ЙОДСОДЕРЖАЩИХ ПРЕПАРАТОВ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болезненное опухание слюнных желёз, гиперсаливацию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потерю аппетита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затуманивание зрения, потерю волос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миалгию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НЕЖЕЛАТЕЛЬНЫМ ЭФФЕКТОМ ГЛЮКОКОРТИКОИДОВ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гипокалиемия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понижение 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гиперкалиемия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гипогликемия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ПРИ ДЛИТЕЛЬНОМ ИСПОЛЬЗОВАНИИ СПИРОНОЛАКТОНА МОЖЕТ ВОЗНИКНУТЬ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гиперкалиемия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толерантности к глюкозе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фотосенсибилизация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ЛЕКАРСТВЕННЫМ ПРЕПАРАТОМ, ВЫЗЫВАЮЩИМ ОКРАШИВАНИЕ МОЧИ В ТЁМНО-ЖЁЛТЫЙ ЦВЕТ,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нитрофурантоин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амоксициллин/клавуланат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ампициллин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АТИПИЧНОЙ РЕАКЦИЕЙ НА ПЕРВОЕ ВВЕДЕНИЕ ЛЕКАРСТВЕННОГО СРЕДСТВА, ПРИМЕНЁННОГО В ТЕРАПЕВТИЧЕСКИХ ДОЗАХ, НЕ СВЯЗАННОЙ С ИММУННЫМИ РЕАКЦИЯМИ,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идиосинкразия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тератогенность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эмбриотоксичность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тахифилаксия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ЛЕКАРСТВЕННАЯ АЛЛЕРГИЯ ОТНОСИТСЯ К НЕБЛАГОПРИЯТНЫМ ПОБОЧНЫМ РЕАКЦИЯМ ТИПА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МУТАГЕННОСТЬ, КАНЦЕРОГЕННОСТЬ, ТЕРАТОГЕННОСТЬ ОТНОСЯТСЯ К НЕЖЕЛАТЕЛЬНЫМ РЕАКЦИЯМ ТИПА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СОГЛАСНО КЛАССИФИКАЦИИ ВОЗ ПО ЧАСТОТЕ РАЗВИТИЯ НЕЖЕЛАТЕЛЬНЫЕ ЭФФЕКТЫ ЯВЛЯЮТСЯ ЧАСТЫМИ, ЕСЛИ ВСТРЕЧАЮТСЯ У _____________ НАСЕЛЕНИЯ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1% до 10% (или от 1 случая на 100 и до 1 случая на 10 пациентов)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≥0,1% и &lt;1% (или от 1 случая на 1000 до 1 случая на 100)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≥0,01% и &lt;0,1% (или от 1 случая на 10000 до 1 случая на 1000)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≥10% (или более 1 случая на 10 пациентов)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МУТАГЕННОЕ ДЕЙСТВИЕ ЛЕКАРСТВЕННОГО ВЕЩЕСТВА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 генетического аппарата, приводящее к изменению генотипа потомства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неблагоприятное действие на эмбрион, приводящее к врождённым уродствам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неблагоприятное действие на эмбрион, не вызывающее врождённых уродств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действие на плод, приводящее к развитию опухолей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НАИБОЛЕЕ ВЕРОЯТНЫМ НЕБЛАГОПРИЯТНЫМ ПОБОЧНЫМ ЭФФЕКТОМ ПРИ ТЕРАПИИ АМИНОГЛИКОЗИДАМИ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ототоксичность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ритма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фотосенсибилизация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ЛЕКАРСТВЕННЫМИ ПРЕПАРАТАМИ, ВЫЗЫВАЮЩИМИ ПРИ ВНЕЗАПНОМ ПРЕКРАЩЕНИИ ПРИЁМА «СИНДРОМ ОТМЕНЫ»,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агонисты имидазолиновых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АПФ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ТОЛЕРАНТНОСТЬ ОТНОСИТСЯ К НЕБЛАГОПРИЯТНЫМ ПОБОЧНЫМ РЕАКЦИЯМ ТИПА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АНТИБИОТИКОМ, КОТОРЫЙ ВЫЗЫВАЕТ ГИПОПРОТРОМБИНЕМИЮ,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цефоперазон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оксациллин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азитромицин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АНТИБИОТИКОМ, ОБЛАДАЮЩИМ НЕФРОТОКСИЧЕСКИМ ДЕЙСТВИЕМ,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ванкомицин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азитромицин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ПРИМЕНЯТЬ У БЕРЕМЕННЫХ ЖЕНЩИН ЛЕКАРСТВЕННЫЕ СРЕДСТВА ИЗ КАТЕГОРИИ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 в любом триместре, если потенциальная польза превышает риск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 во II-III триместре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 в III триместре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 никогда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ЛЕКАРСТВЕННЫМ ПРЕПАРАТОМ ДЛЯ ОСТАНОВКИ КРОВОТЕЧЕНИЯ, ОСНОВНЫМ МЕХАНИЗМОМ ДЕЙСТВИЯ КОТОРОГО ЯВЛЯЕТСЯ ИНГИБИРОВАНИЕ СИСТЕМЫ ФИБРИНОЛИЗА,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транексамовая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клопидогрел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этамзилат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АНТИБИОТИКОМ, ПОБОЧНЫМ ДЕЙСТВИЕМ КОТОРОГО ЯВЛЯЕТСЯ ХОЛЕСТАЗ,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ЛЕКАРСТВЕННЫМ ПРЕПАРАТОМ, ВЫЗЫВАЮЩИМ СИНДРОМ «ОТМЕНЫ»,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клонидин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периндоприл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ирбесартан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эналаприл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ПРОТИВОПОКАЗАНИЕМ К НАЗНАЧЕНИЮ ИНГИБИТОРОВ АПФ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двухсторонний стеноз почечных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гипокалиемия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НАИМЕНЕЕ ТОКСИЧНЫМ ИЗ АНТИБИОТИКОВ АМИНОГЛИКОЗИДНОЙ ГРУППЫ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нетилмицин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амикацин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НЕБЛАГОПРИЯТНЫМ ПОБОЧНЫМ ЭФФЕКТОМ, ХАРАКТЕРНЫМ ДЛЯ ЛИНКОМИЦИНА,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энтероколит (псевдомембранозный колит)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азотемия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полиневрит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ХАРАКТЕРНЫМ НЕБЛАГОПРИЯТНЫМ ПОБОЧНЫМ ЭФФЕКТОМ ТЕТРАЦИКЛИНОВ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функции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железодефицитная 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судорожный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 интервала Q-T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ЛЕКАРСТВЕННЫМ ПРЕПАРАТОМ, ВЫЗЫВАЮЩИМ СИНДРОМ «ОБКРАДЫВАНИЯ»,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нифедипин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моксонидин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эналаприл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НЕБЛАГОПРИЯТНОЙ ПОБОЧНОЙ РЕАКЦИЕЙ НАРКОТИЧЕСКИХ АНАЛЬГЕТИКОВ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угнетение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СИНДРОМ ОТМЕНЫ ПРИ РЕЗКОМ ПРЕКРАЩЕНИИ ПРИЕМА БЕТА-АДРЕНОБЛОКАТОРОВ ВОЗНИКАЕТ ВСЛЕДСТВИЕ ТОГО,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повышается чувствительность β-адренорецепторов к катехоламинам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понижается чувствительность β-адренорецепторов к катехоламинам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понижается количество β-адренорецепторов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сохраняется блокировка β-адренорецепторов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ЛЕКАРСТВЕННЫМ ПРЕПАРАТОМ, НЕ ВЫЗЫВАЮЩИМ ПОБОЧНЫЕ ЭФФЕКТЫ СО СТОРОНЫ ЦНС (СОНЛИВОСТЬ, ДЕПРЕССИЯ),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пирацетам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метилдопа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дифенгидрамин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НЕБЛАГОПРИЯТНЫМ ПОБОЧНЫМ ДЕЙСТВИЕМ ПРЕПАРАТОВ, ПРИ КОТОРОМ ЭФФЕКТ ЛЕКАРСТВА ЗНАЧИТЕЛЬНО СНИЖАЕТСЯ, ЯВЛЯЕТСЯ СИНДРОМ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тахифилаксии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«рикошета»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«обкрадывания»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абстинентный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ПРОТИВОТУБЕРКУЛЁЗНЫМ ПРЕПАРАТОМ, НАРУШАЮЩИМ МЕТАБОЛИЗМ ВИТАМИНА В6,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изониазид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рифампицин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пиразинамид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АНТИДОТОМ, СОДЕРЖАЩИМ ТИОЛОВЫЕ ГРУППЫ И ПРИМЕНЯЕМЫМ ПРИ ОТРАВЛЕНИИ СОЕДИНЕНИЯМИ ХРОМА, МЫШЬЯКА, ВИСМУТА, РТУТИ,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тиосульфат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глюконат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хлорид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ЛЕКАРСТВЕННЫМ ПРЕПАРАТОМ ДЛЯ ЛЕЧЕНИЯ АНТИБИОТИК-АССОЦИИРОВАННОЙ ДИАРЕИ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моксифлоксацин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линкомицин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ЛЕКАРСТВЕННЫМ ПРЕПАРАТОМ, НЕЙТРАЛИЗУЮЩИМ ДЕЙСТВИЕ ГЕПАРИНА,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протамина 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клопидогрел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ривароксабан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варфарин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НЕБЛАГОПРИЯТНОЙ ПОБОЧНОЙ РЕАКЦИЕЙ, ОТНОСЯЩЕЙСЯ К ТИПУ «B»,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аллергическая реакция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лекарственная зависимость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канцерогенный эффект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избыточное терапевтическое действие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ЛЕКАРСТВЕННЫМ ПРЕПАРАТОМ, ОКАЗЫВАЮЩИМ НЕГАТИВНОЕ ВЛИЯНИЕ НА ЛИПИДНЫЙ ОБМЕН,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гидрохлортиазид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лизиноприл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амлодипин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эналаприл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НЕПРЕДВИДЕННОЙ НЕБЛАГОПРИЯТНОЙ ПОБОЧНОЙ РЕАКЦИЕЙ ЯВЛЯЕТСЯ НПР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сущность и тяжесть которой не соответствует инструкции по применению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которая развивается при использовании препарата в токсических дозах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указанная в инструкции по применению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ожидаемая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МУТАГЕННОСТЬ ОТНОСИТСЯ К НЕБЛАГОПРИЯТНОЙ ПОБОЧНОЙ РЕАКЦИИ ТИПА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НЕБЛАГОПРИЯТНЫМ ПОБОЧНЫМ ЭФФЕКТОМ, НЕ ХАРАКТЕРНЫМ ДЛЯ АМИКАЦИНА,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АВ-блокада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нефротоксичность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ототоксичность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неравно-мышечной проводимости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ПОВЫШЕНИЕ ЧУВСТВИТЕЛЬНОСТИ ОРГАНИЗМА НА ПОВТОРНОЕ ВВЕДЕНИЕ ЛЕКАРСТВЕННОГО ВЕЩЕСТВА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сенсибилизация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пристрастие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кумуляция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привыкание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НЕБЛАГОПРИЯТНОЙ ПОБОЧНОЙ РЕАКЦИЕЙ, ОТНОСЯЩЕЙСЯ К ТИПУ «А»,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прогнозируемая реакция, зависимая от дозы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лекарственная зависимость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идиосинкразия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отмены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ПРИ СЛУЧАЙНОМ КУРСОВОМ ПРИЁМЕ ПРЕПАРАТА ИЗ КАТЕГОРИИ Х В I ТРИМЕСТРЕ БЕРЕМЕННОСТИ ЦЕЛЕСООБРАЗНО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искусственное прерывание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мероприятий, направленных на поддержание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пристальное наблюдение за ходом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НЕБЛАГОПРИЯТНЫМ ПОБОЧНЫМ ЭФФЕКТОМ, КОТОРЫЙ НЕ ХАРАКТЕРЕН ДЛЯ АМПИЦИЛЛИНА,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ототоксичность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сыпь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аллергическая реакция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вагинальный кандидоз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НЕБЛАГОПРИЯТНЫМ ПОБОЧНЫМ ЭФФЕКТОМ ИНДОМЕТАЦИНА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ульцерогенное действие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дислипидемия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гипергликемия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НАИБОЛЕЕ ВЕРОЯТНЫМ НЕБЛАГОПРИЯТНЫМ ПОБОЧНЫМ ДЕЙСТВИЕМ ПРИ ТЕРАПИИ АМИНОГЛИКОЗИДАМИ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нефротоксичность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фотосенсибилизация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гепатотоксичность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ритма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ЛЕКАРСТВЕННЫМ ПРЕПАРАТОМ, ПРОТИВОПОКАЗАННЫМ ДЛЯ ПРИМЕНЕНИЯ У ДЕТЕЙ ДО 8 ЛЕТ,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доксициклин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ванкомицин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джозамицин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ЛЕКАРСТВЕННЫМ ПРЕПАРАТОМ, НЕ ПОЗВОЛЯЮЩИМ ПРОВОДИТЬ КОРРЕКЦИЮ ГИПОКАЛИЕМИИ,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оротат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эплеренон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калия/магния аспарагинат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спиронолактон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НЕБЛАГОПРИЯТНЫМ ПОБОЧНЫМ ЭФФЕКТОМ, НЕ ХАРАКТЕРНЫМ ДЛЯ АНТИБАКТЕРИАЛЬНЫХ ПРЕПАРАТОВ ГРУППЫ ЦЕФАЛОСПОРИНОВ,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образования костной и хрящевой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аллергическая реакция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нефротоксичность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дисбактериоз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ЛЕКАРСТВЕННЫМ ПРЕПАРАТОМ, ПРОТИВОПОКАЗАННЫМ К ПРИМЕНЕНИЮ У ДЕТЕЙ ДО 18 ЛЕТ,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меропенем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азитромицин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ЛЕКАРСТВЕННЫМ ПРЕПАРАТОМ, ПРИМЕНЕНИЕ КОТОРОГО ПРОТИВОПОКАЗАНО У ДЕТЕЙ ДО 8 ЛЕТ,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доксициклин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меропенем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цефтазидим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ВИТАМИН B6 НАЗНАЧАЮТ ДЛЯ ПРОФИЛАКТИКИ ПОБОЧНЫХ ЭФФЕКТОВ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изониазида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витамина 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АПФ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ВЛИЯНИЕ ГЛЮКОКОРТИКОСТЕРОИДОВ НА ОБМЕН КАЛЬЦИЯ ЗАКЛЮЧАЕТСЯ В ТОМ, ЧТО ОНИ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вызывают гипокальциемию и гиперкальциурию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способствуют накоплению кальция в костной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улучшают всасывание кальция в кишечнике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уменьшают почечную экскрецию кальция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ЛЕКАРСТВЕННЫМ ПРЕПАРАТОМ ГРУППЫ ИНГИБИТОРОВ АПФ, РЕЖЕ ДРУГИХ ВЫЗЫВАЮЩИМ КАШЕЛЬ,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фозиноприл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периндоприл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эналаприл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рамиприл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ЛЕКАРСТВЕННЫМ ПРЕПАРАТОМ, ОКАЗЫВАЮЩИМ ПРЕИМУЩЕСТВЕННОЕ ВЛИЯНИЕ НА ТОНУС ВЕНОЗНОГО РУСЛА,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изосорбида динитрат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амлодипин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дилтиазем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НЕБЛАГОПРИЯТНЫМ ПОБОЧНЫМ ЭФФЕКТОМ, РИСК КОТОРОГО ВОЗРАСТАЕТ ПРИ ОДНОВРЕМЕННОМ ИСПОЛЬЗОВАНИИ НПВС (ДИКЛОФЕНАК) И АНТИКОАГУЛЯНТА НЕПРЯМОГО ДЕЙСТВИЯ (ВАРФАРИН),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нефротоксичность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гепатотоксичность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нейротоксичность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НЕБЛАГОПРИЯТНЫМ ПОБОЧНЫМ ЭФФЕКТОМ, ХАРАКТЕРНЫМ ДЛЯ НПВС,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гипотензия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тахифилаксия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толерантность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КАКИЕ ПОБОЧНЫЕ РЕАКЦИИ НЕСТЕРОИДНЫХ ПРОТИВОВОСПАЛИТЕЛЬНЫХ СРЕДСТВ ПРЕДУПРЕЖДАЕТ ПРЕПАРАТ ОМЕПРАЗОЛ?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НПВС-гастропатии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бронхоспазм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апластические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периферические отеки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ПРИЁМ ИНДУКТОРА ЦИТОХРОМА Р450 ВЛИЯЕТ НА ФАРМАКОКИНЕТИКУ ЛЕКАРСТВЕННЫХ СРЕДСТВ (АКТИВНЫЕ ПРЕПАРАТЫ) ТЕМ,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ускоряет метаболизм лекарственных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замедляет метаболизм лекарственных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повышает эффективность лекарственных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 риск развития побочных эффектов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ЛЕКАРСТВЕННЫМИ ПРЕПАРАТАМИ, ВЛИЯЮЩИМИ НА НЕЙРОМЫШЕЧНУЮ ПЕРЕДАЧУ,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НЕГАТИВНОЕ ВЛИЯНИЕ ГЛЮКОКОРТИКОСТЕРОИДОВ НА МЕТАБОЛИЗМ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катаболизмом белков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аппетита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веса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гипогликемией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УВЕЛИЧЕНИЕ СВОБОДНОЙ ФРАКЦИИ ЛЕКАРСТВЕННОГО ПРЕПАРАТА В КРОВИ НА ФОНЕ ГИПОАЛЬБУМИНЕМИИ ИМЕЕТ КЛИНИЧЕСКОЕ ЗНАЧЕНИЕ, ЕСЛИ СВЯЗЬ ПРЕПАРАТА С БЕЛКАМИ (В 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 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меньше 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меньше 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меньше 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СТЕПЕНЬ СВЯЗЫВАНИЯ ЛЕКАРСТВЕННЫХ СРЕДСТВ С БЕЛКАМИ ПЛАЗМЫ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определяет возможность развития неблагоприятных побочных эффектов при сочетании лекарственных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характеризует всасываемость лекарственных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характеризует выведение лекарственных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влияет на скорость всасывания препарата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ЛЕКАРСТВЕННЫМ ПРЕПАРАТОМ, ПРИМЕНЕНИЕ КОТОРОГО ПРОТИВОПОКАЗАНО У ДЕТЕЙ ДО 18 ЛЕТ,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амикацин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НЕБЛАГОПРИЯТНЫМ ПОБОЧНЫМ ЭФФЕКТОМ, НЕХАРАКТЕРНЫМ ДЛЯ АНТИБАКТЕРИАЛЬНЫХ ПРЕПАРАТОВ ГРУППЫ ПЕНИЦИЛЛИНОВ,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тератогенный эффект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аллергическая реакция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дисбактериоз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«пенициллиновая» сыпь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ПОБОЧНЫМ ЭФФЕКТОМ, НЕХАРАКТЕРНЫМ ДЛЯ ГЛЮКОКОРТИКОСТЕРОИДОВ,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задержка 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глюкозы плазмы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катаболизм белков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задержка натрия и воды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ОСОБЕННОСТЯМИ ДЕЙСТВИЯ СЕРДЕЧНЫХ ГЛИКОЗИДОВ У ЛИЦ ПОЖИЛОГО И СТАРЧЕСКОГО ВОЗРАСТА ЯВЛЯЕТСЯ ТО,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повышается вероятность возникновения гликозидной 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увеличивают конечно-диастолический объём полостей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увеличивают конечно-систолический объём полостей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снижают сердечный выброс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ЛЕКАРСТВЕННЫМ ПРЕПАРАТОМ, ГЕПАТОТОКСИЧНОСТЬ КОТОРОГО ВОЗРАСТАЕТ ПРИ ОДНОВРЕМЕННОМ ПРИЁМЕ С АЛКОГОЛЕМ,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нистатин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алюминия гидроокись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альгинат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ФАРМАКОЛОГИЧЕСКИМ ЭФФЕКТОМ, ХАРАКТЕРНЫМ ДЛЯ АЦЕТИЛСАЛИЦИЛОВОЙ КИСЛОТЫ,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репаративных процессов в слизистой оболочке ЖКТ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проницаемости капилляров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сердечного ритма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ВОЗРАСТНЫМ ПЕРИОДОМ В РАЗВИТИИ РЕБЁНКА, В КОТОРОМ ФАРМАКОКИНЕТИЧЕСКИЕ ПАРАМЕТРЫ ЛЕКАРСТВЕННЫХ СРЕДСТВ НАИБОЛЕЕ ОТЛИЧАЮТСЯ ОТ ВЗРОСЛОГО ОРГАНИЗМА,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неонатальный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ранний детский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подростковый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ЛЕКАРСТВЕННЫМ ПРЕПАРАТОМ, ОБЛАДАЮЩИМ ДИСУЛЬФИРАМОПОДОБНЫМ ЭФФЕКТОМ,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доксициклин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ПОБОЧНЫМ ЭФФЕКТОМ, КОТОРЫЙ НЕ ХАРАКТЕРЕН ДЛЯ ГРУППЫ ЦЕФАЛОСПОРИНОВ,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вкуса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нефротоксичность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дисульфирамоподобный эффект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НЕБЛАГОПРИЯТНЫМ ПОБОЧНЫМ ЭФФЕКТОМ, НЕ ХАРАКТЕРНЫМ ДЛЯ АНТИБАКТЕРИАЛЬНЫХ ПРЕПАРАТОВ ГРУППЫ ФТОРХИНОЛОНОВ,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перекрёстная аллергическая реакция с пенициллинами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нефротоксичность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 интервала Q-T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фотосенсибилизация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ПРИ ДЛИТЕЛЬНОМ ИСПОЛЬЗОВАНИИ ТИАЗИДНЫХ ДИУРЕТИКОВ МОЖЕТ ВОЗНИКНУТЬ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толерантности к глюкозе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половой функции у мужчин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Рейно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бессонница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ЛЕКАРСТВЕННЫМ ПРЕПАРАТОМ, ПРИ НАЗНАЧЕНИИ КОТОРОГО ТРЕБУЕТСЯ КОРРЕКЦИЯ ГИПОКАЛИЕМИИ,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спиронолактон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эналаприл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рамиприл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ФАКТОРОМ, КОТОРЫЙ ПРИВОДИТ К ЗАМЕДЛЕНИЮ МЕТАБОЛИЗМА ЛЕКАРСТВ,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пожилой возраст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приём зверобоя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приём барбитуратов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ТЕРАПЕВТИЧЕСКИЙ ИНДЕКС ПРЕДСТАВЛЯЕТ СОБОЙ РАЗНИЦУ МЕЖДУ ______________________ ТЕРАПЕВТИЧЕСКОЙ И ____________________ ТОКСИЧЕСКОЙ ДОЗАМИ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минимальной; минимальной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минимальной; максимальной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максимальной; минимальной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максимальной; максимальной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ТЕРАТОГЕННЫМ ДЕЙСТВИЕМ ОБЛАДАЮТ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фторхинолоны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УМЕНЬШЕНИЕ СУТОЧНЫХ ДОЗ У БОЛЬНЫХ ПОЖИЛОГО И СТАРЧЕСКОГО ВОЗРАСТА НЕОБХОДИМО ПРИ НАЗНАЧЕНИИ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трициклических антидепрессантов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антиагрегантов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пробиотиков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РАЗВИТИЕ У НОВОРОЖДЁННОГО «СЕРОГО СИНДРОМА» НАИБОЛЕЕ ЧАСТО ВЫЗЫВАЕТ ПРИЁМ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левомицетина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рифампицина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ОСОБЕННОСТЬЮ НЕБЛАГОПРИЯТНОГО ПОБОЧНОГО ДЕЙСТВИЯ ВЫСОКОСЕЛЕКТИВНЫХ БЛОКАТОРОВ ЦОГ-2 ГРУППЫ КОКСИБОВ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ухудшение прогноза при ИБС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остроты 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угнетение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нейро-мышечная блокада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ГЛЮКОКОРТИКОСТЕРОИДЫ ВЫЗЫВАЮТ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лимфоцитопению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ФАКТОРОМ, ВЛИЯЮЩИМ НА ИЗМЕНЕНИЕ ФАРМАКОКИНЕТИКИ ЛЕКАРСТВ У ЛИЦ ПОЖИЛОГО ВОЗРАСТА,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скорости клубочковой фильтрации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активности цитохрома Р450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ускорение всасывания препаратов в ЖКТ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содержания белков плазмы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НЕБЛАГОПРИЯТНЫМ ПОБОЧНЫМ ЭФФЕКТОМ, КОТОРЫЙ НЕОБХОДИМО КОНТРОЛИРОВАТЬ У БОЛЬНОГО ПРИ НАЗНАЧЕНИИ АМИНОГЛИКОЗИДОВ,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нефротоксичность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фотосенсибилизация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 интервала Q-T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ПРОТИВОПОКАЗАНИЕМ ДЛЯ НАЗНАЧЕНИЯ ФТОРХИНОЛОНОВ III ПОКОЛЕНИЯ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туберкулёз органов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инфекция мочевыводящих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инфекция дыхательных путей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ГРУППОЙ ЛЕКАРСТВЕННЫХ ПРЕПАРАТОВ С УЗКИМ ТЕРАПЕВТИЧЕСКИМ ИНДЕКСОМ И ВЫСОКИМ РИСКОМ ТОКСИЧЕСКОГО ДЕЙСТВИЯ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водорастворимые витамины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К АНТИБАКТЕРИАЛЬНЫМ ПРЕПАРАТАМ С НАИБОЛЬШИМ РИСКОМ ГЕПАТОТОКСИЧЕСКОГО ДЕЙСТВИЯ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аминопенициллины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гликопептиды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УВЕЛИЧЕНИЕ ПЕРИОДА ПОЛУВЫВЕДЕНИЯ ЛЕКАРСТВЕННЫХ СРЕДСТВ ВОЗМОЖНО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новорождённых детей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влиянием форсированного диуреза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воздействии индуктора цитохрома Р450 на лекарственный препарат-субстрат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влиянием интенсивной физической работы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РЕФРАКТЕРНОСТЬ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исходную (начальную) нечувствительность к лекарственному препарату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адекватный ответ на лекарственный препарат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повышенную чувствительность к лекарственному препарату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пониженную чувствительность к лекарственному препарату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ПРИМЕНЕНИЕ ЛЕКАРСТВЕННЫХ ПРЕПАРАТОВ В ДРУГОЙ ВОЗРАСТНОЙ ГРУППЕ, НЕ ЗАРЕГИСТРИРОВАННОЙ В ОФИЦИАЛЬНОЙ ИНСТРУКЦИИ, СЧИТАЕТСЯ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 инструкции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приемлемым у всех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показанным у определённых категорий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показанным только у детей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ПОКАЗАНИЕМ ДЛЯ НАЗНАЧЕНИЯ НПВС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невралгия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аритмия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ТОЛЕРАНТНОСТЬ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пониженную чувствительность к лекарственному препарату при повторном применении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адекватный ответ на лекарственный препарат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повышенную чувствительность к лекарственному препарату при повторном применении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исходную (начальную) нечувствительность к лекарственному препарату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ВСАСЫВАНИЕ БОЛЬШЕЙ ЧАСТИ ЛЕКАРСТВ ПРОИСХОДИТ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тонком кишечнике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ротовой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ВРЕМЯ МАКСИМАЛЬНОЙ СЕКРЕЦИИ ГЛЮКОКОРТИКОСТЕРОИДОВ В ТЕЧЕНИЕ СУТОК СОСТАВЛЯЕТ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утра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 вечера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ночи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ночи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ВСАСЫВАНИЕ ЛЕКАРСТВ ПРИ СОВМЕСТНОМ ПРИМЕНЕНИИ С ПРЕПАРАТАМИ, УГНЕТАЮЩИМИ МОТОРИКУ ЖКТ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зависит от дозы принимаемого препарата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МЕТАБОЛИЗМ (БИОТРАНСФОРМАЦИЯ) ЛЕКАРСТВЕННЫХ СРЕДСТВ, ЯВЛЯЮЩИХСЯ СУБСТРАТОМ ОПРЕДЕЛЁННОГО ФЕРМЕНТА БИОТРАНСФОРМАЦИИ, ПРИ ИХ СОВМЕСТНОМ ПРИМЕНЕНИИ С ПРЕПАРАТАМИ-ИНГИБИТОРАМИ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изменяется в зависимости от состояния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УРОВЕНЬ ВЗАИМОДЕЙСТВИЯ НПВС И АМИНОГЛИКОЗИДОВ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торможение почечной экскреции аминогликозидов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торможение метаболизма аминогликозидов в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торможение всасывания аминогликозидов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вытеснение аминогликозидов из связи с белками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ПУТЁМ ВВЕДЕНИЯ, ПРИ КОТОРОМ ЛЕКАРСТВЕННОЕ СРЕДСТВО ПОДВЕРГАЕТСЯ ПРЕСИСТЕМНОМУ МЕТАБОЛИЗМУ,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сублингвальный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чрезкожный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ЛЕКАРСТВЕННЫМ ПРЕПАРАТОМ, ВЫЗЫВАЮЩИМ ОЩЕЛАЧИВАНИЕ МОЧИ,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бикарбонат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аскорбиновая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транексамовая кислота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НЕРАЦИОНАЛЬНОЙ КОМБИНАЦИЕЙ ЛЕКАРСТВЕННЫХ ПРЕПАРАТОВ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лозартан+ периндоприл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периндоприл + индапамид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рамиприл + индапамид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гидрохлортиазид + спиронолактон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ПАРАМЕТР «КАЖУЩИЙСЯ ОБЪЁМ РАСПРЕДЕЛЕНИЯ»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препарата проникать в органы и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скорость всасывания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скорость выведения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скорость распада препарата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ЭФФЕКТОМ ДВУХ ЛЕКАРСТВ, ЗНАЧИТЕЛЬНО ПРЕВЫШАЮЩИХ СУММУ ЭФФЕКТОВ ПРЕПАРАТОВ В ОТДЕЛЬНОСТИ,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потенцирование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аддитивный эффект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суммарный эффект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АНТИБИОТИКОМ, КОТОРЫЙ НАЗНАЧАЕТСЯ У ДЕТЕЙ С НАРУШЕНИЕМ ИНСТРУКЦИИ ПО МЕДИЦИНСКОМУ ПРИМЕНЕНИЮ ПРИ ВЫЯВЛЕНИИ СИНЕГНОЙНОЙ ИНФЕКЦИИ,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линезолид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ВСАСЫВАНИЕ ЛЕКАРСТВЕННЫ СРЕДСТВ, ПРИ ИХ СОВМЕСТНОМ ПРИМЕНЕНИИ С ПРЕПАРАТАМИ, ПОВЫШАЮЩИМИ МОТОРИКУ ЖЕЛУДОЧНО-КИШЕЧНОГО ТРАКТА (ЖКТ; НАПРИМЕР СЛАБИТЕЛЬНЫМИ)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изменяется в зависимости от принимаемой пищи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ЛЕКАРСТВЕННЫМ ПРЕПАРАТОМ, ОБЛАДАЮЩИМ НАИБОЛЬШИМ АНАЛЬГЕЗИРУЮЩИМ ЭФФЕКТОМ,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кеторолак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ибупрофен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парацетамол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ПРИ ОДНОВРЕМЕННОМ ПРИЁМЕ ПРЕПАРАТА, КОТОРЫЙ ЯВЛЯЕТСЯ ИНГИБИТОРОМ СИСТЕМЫ ЦИТОХРОМА P450, ВОЗМОЖНО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замедление метаболизма лекарственных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ускорение метаболизма лекарственных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эффективности лекарственных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риска развития побочных эффектов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ВЗАИМОДЕЙСТВИЕ ЛЕКАРСТВЕННЫХ СРЕДСТВ ДО КОНТАКТА С ОРГАНИЗМОМ ЧЕЛОВЕКА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фармацевтическое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фармакодинамическое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фармакокинетическое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ВЫВЕДЕНИЕ ЛЕКАРСТВ - СЛАБЫХ КИСЛОТ ПРИ ИХ СОВМЕСТНОМ ПРИМЕНЕНИИ С ПРЕПАРАТАМИ, СМЕЩАЮЩИМИ РН МОЧИ В ЩЕЛОЧНУЮ СТОРОНУ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зависит от дозы принимаемого препарата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К СВОЙСТВАМ, ОТЛИЧАЮЩИМ ИБУПРОФЕН ОТ ДРУГИХ НПВС,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редкие побочные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сильную анальгетическую активность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выраженную противовоспалительную активность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наиболее продолжительный эффект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ПРИМЕНЕНИЕ ИАПФ В СОЧЕТАНИИ СО СПИРОНОЛАКТОНОМ В ДОЗЕ БОЛЕЕ 25 МГ МОЖЕТ ПРИВЕСТИ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гиперкалиемии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гипернатриемии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гипермагниемии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гиперкальциемии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ВСАСЫВАНИЕ ЛЕКАРСТВ ПРИ СОВМЕСТНОМ ПРИМЕНЕНИИ С ПРЕПАРАТАМИ, СТИМУЛИРУЮЩИМИ МОТОРИКУ ЖКТ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зависит от дозы принимаемого препарата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ПРИ СМЕШИВАНИИ ГЕНТАМИЦИНА И ПЕНИЦИЛЛИНА В ОДНОМ ШПРИЦЕ ВОЗНИКАЕТ ЛЕКАРСТВЕННОЕ ВЗАИМОДЕЙСТВИЕ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фармацевтическое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фармакодинамическое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фармакокинетическое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взаимодействие отсутствует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ВЕЛИЧИНА БИОДОСТУПНОСТИ ВАЖНА ДЛЯ ОПРЕДЕЛЕНИЯ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пути введения лекарственных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интенсивности метаболизма в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кратности приёма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скорости выведения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КОМБИНАЦИЯ ГЕНТАМИЦИНА И АМИКАЦИНА СЧИТАЕТСЯ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нерациональной из-за риска высокой ото- и нефротоксичности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рациональной вследствие широкого спектра антимикробного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нерациональной из-за риска высокой гепатотоксичности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нерациональной из-за риска снижения АД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АНТИБИОТИКОМ, ИЗМЕНЯЮЩИМ СКОРОСТЬ МЕТАБОЛИЗМА ТЕОФИЛЛИНА,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доксициклин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ЛЕКАРСТВЕННЫЕ ПРЕПАРАТЫ, ОБЛАДАЮЩИЕ ВЫСОКОЙ ЛИПОФИЛЬНОСТЬЮ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хорошо проникают через гемато-энцефалический барьер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плохо всасываются в желудочно-кишечном тракте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метаболизируются в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плохо связываются с транспортными белками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ФАРМАКОКИНЕТИКА ИЗУЧАЕТ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всасывание лекарств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механизм действия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взаимодействие вещества с рецептором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физико-химические свойства препарата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ТАХИФИЛАКСИЯ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 развившееся «привыкание»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адекватный ответ на лекарственный препарат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исходную (начальную) нечувствительность к лекарственному препарату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повышенную чувствительность к лекарственному препарату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МЕЖЛЕКАРСТВЕННОГО ВЗАИМОДЕЙСТВИЯ ПРИ ВСАСЫВАНИИ, РАЗВИВАЮЩЕГОСЯ ПО МЕХАНИЗМУ ОБРАЗОВАНИЯ НЕВСАСЫВАЮЩИХСЯ (ХЕЛАТНЫХ) СОЕДИНЕНИЙ, МОЖНО ПОЛНОСТЬЮ ИЗБЕЖАТЬ ПРИ НАЗНАЧЕНИИ ЛЕКАРСТВЕННЫХ СРЕДСТВ С ИНТЕРВАЛОМ В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МОЧЕГОННЫМ СРЕДСТВОМ, ИСПОЛЬЗУЕМЫМ ДЛЯ ФОРСИРОВАННОГО ДИУРЕЗА ПРИ ОСТРЫХ ОТРАВЛЕНИЯХ ЛЕКАРСТВЕННЫМИ ВЕЩЕСТВАМИ,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диакарб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дихлотиазид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спиронолактон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СОКОМ, ЗАМЕДЛЯЮЩИМ БИОТРАНСФОРМАЦИЮ ЛЕКАРСТВЕННЫХ СРЕДСТВ ПУТЁМ ИНГИБИРОВАНИЯ CYP3A4,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грейпфрутовый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апельсиновый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яблочный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вишнёвый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СНИЖАЕТ ВСАСЫВАНИЕ НПВС В ЖЕЛУДОЧНО-КИШЕЧНОМ ТРАКТЕ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гидроксид/алюминия гидроксид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доксициклин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сульфат железа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ХАРАКТЕРИСТИКОЙ ПОКАЗАТЕЛЯ Т1/2 ЯВЛЯЕТСЯ ВРЕМЯ, ЗА КОТОРОЕ ИЗ СИСТЕМНОГО КРОВОТОКА ВЫВОДИТСЯ _____% ПРЕПАРАТА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БОЛЕЕ ВЫСОКАЯ КОНЦЕНТРАЦИЯ ПРЕПАРАТА В ПЛАЗМЕ ПРИ СУБЛИНГВАЛЬНОМ ВВЕДЕНИИ, ЧЕМ ПРИ ПЕРОРАЛЬНОМ, СОЗДАЁТСЯ ПОТОМУ,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лекарство не подвергается пресистемному метаболизму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лекарство не связывается с белками плазмы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лекарство не связывается с тканями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 гидрофильность препарата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ЛЕКАРСТВЕННЫМ ПРЕПАРАТОМ, НАРУШАЮЩИМ МЕТАБОЛИЗМ ФОЛИЕВОЙ КИСЛОТЫ,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дексаметазон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метамизол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кеторолак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«ЭФФЕКТ ПЕРВОГО ПРОХОЖДЕНИЯ»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метаболизм препарата при первом прохождении через печень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время, за которое разрушается половина введённой дозы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время, за которое выводится 50% введённого количества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время, необходимое для достижения равновесной концентрации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ЕСЛИ РН МОЧИ СДЕЛАТЬ БОЛЕЕ ЩЕЛОЧНОЙ, ТО ЭКСКРЕЦИЯ СЛАБЫХ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 увеличится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 уменьшится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оснований увеличится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 кислот, и оснований увеличится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ПРИ ВЫБОРЕ РЕЖИМА ДОЗИРОВАНИЯ ЛЕКАРСТВЕННЫХ СРЕДСТВ НА ОСНОВЕ Т1/2 ОПРЕДЕЛЯЮТ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кратность приёма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суточную дозу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разовую дозу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интенсивность печёночного кровотока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ФАРМАЦЕВТИЧЕСКОЕ ВЗАИМОДЕЙСТВИЕ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инактивацию препаратов при смешивании в инфузионном растворе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торможение всасывания лекарств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ингибирование метаболизма в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вытеснение препарата из связи с белком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МАТЕРИАЛЬНАЯ КУМУЛЯЦИЯ ПРЕДСТАВЛЯЕТ СОБОЙ НАКОПЛЕНИЕ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самого лекарственного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терапевтических эффектов лекарственного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побочных эффектов лекарственного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неактивных метаболитов лекарственного препарата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ВСАСЫВАНИЕ ЛЕКАРСТВЕННЫХ СРЕДСТВ, ЯВЛЯЮЩИХСЯ СУБСТРАТАМИ Р-ГЛИКОПРОТЕИНА (НАПРИМЕР, ДИГОКСИНА), ПРИ ИХ СОВМЕСТНОМ ПРИМЕНЕНИИ С ПРЕПАРАТАМИ-ИНГИБИТОРАМИ Р-ГЛИКОПРОТЕИНА (НАПРИМЕР, ВЕРАПАМИЛОМ)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изменяется в зависимости от принимаемой пищи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АУТОИНДУКЦИЯ ВЫЗЫВАЕТ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эффективности препарата при повторном применении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активности препарата при первом введении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инактивацию препарата другим лекарственным средством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отмены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БИОДОСТУПНОСТЬ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препарата, поступающее в системную циркуляцию по отношению к введённой дозе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всосавшегося препарата в ЖКТ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показатель, характеризующий скорость разрушения препарата в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препарата, не связанное с белком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ПРИ ФАРМАКОДИНАМИЧЕСКОМ ВЗАИМОДЕЙСТВИИ ОДНО ЛЕКАРСТВЕННОЕ СРЕДСТВО ВЛИЯЕТ НА ТАКИЕ ПРОЦЕССЫ ДРУГОГО,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механизм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всасывание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метаболизм (биотрансформация)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выведение.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ЛЕКАРСТВЕННЫМ ПРЕПАРАТОМ, КОТОРЫЙ ПРИВОДИТ К ИНДУКЦИИ МИКРОСОМАЛЬНЫХ ФЕРМЕНТОВ В ПЕЧЕНИ,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фенобарбитал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фамотидин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ПАРАМЕТРОМ, ХАРАКТЕРИЗУЮЩИМ СКОРОСТЬ ВЫВЕДЕНИЯ ЛЕКАРСТВЕННОГО СРЕДСТВА ИЗ ОРГАНИЗМА,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 полувыведения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аффинитет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биодоступность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связь с белками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ФАКТОРОМ, СПОСОБСТВУЮЩИМ РАЗВИТИЮ ГЛИКОЗИДНОЙ ИНТОКСИКАЦИИ ПРИ КОМБИНИРОВАННОЙ ТЕРАПИИ С ГИПОТИАЗИДОМ,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гипокалиемия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гипонатриемия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гиперурикемия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гипергликемия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ХАРАКТЕРНЫМ НЕБЛАГОПРИЯТНЫМ ПОБОЧНЫМ ЭФФЕКТОМ МЕТОТРЕКСАТА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аритмия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ХОРОШО ПРОНИКАТЬ В ГРУДНОЕ МОЛОКО МОГУТ ЛЕКАРСТВЕННЫЕ СРЕДСТВА С ХАРАКТЕРИСТИКАМИ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низкий молекулярный вес, липофильное, неионизированное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средний молекулярный вес, гидрофильное, слабая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молекулярный вес, умеренно липофильное, слабое основание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средний молекулярный вес, умеренно липофильное, неионизированное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СНИЖЕНИЕ КОНЦЕНТРАЦИИ ПРЕПАРАТА НА 50%, ПРОИСХОДЯЩЕЕ ЗА РАВНЫЕ ПРОМЕЖУТКИ ВРЕМЕНИ, НАЗЫВАЮТ ___ ЛС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периодом полуэлиминации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периодом доставки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фазой распределения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биодоступностью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ДЛЯ ОПРЕДЕЛЕНИЯ БИОЭКВИВАЛЕНТНОСТИ ДВУХ ПРЕПАРАТОВ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построить кривые «концентрация – время» для обоих препаратов и сравнить их auc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определить значения общего клиренса обоих препаратов и сравнить их по этому показателю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определить степень связывания с белком обоих препаратов и сравнить их по этому показателю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определить объем распределения обоих препаратов и сравнить их по этому показателю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ВСАСЫВАНИЕ ЛЕКАРСТВЕННЫХ СРЕДСТВ, ЯВЛЯЮЩИХСЯ СУБСТРАТАМИ Р-ГЛИКОПРОТЕИНА, ПРИ ИХ СОВМЕСТНОМ ПРИМЕНЕНИИ С ПРЕПАРАТАМИ-ИНГИБИТОРАМИ Р-ГЛИКОПРОТЕИНА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изменяется в зависимости от состояния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БИОДОСТУПНОСТЬЮ ЛЕКАРСТВЕННОГО ПРЕПАРАТА НАЗЫВАЮТ ДОЛЮ ВВЕДЕННОЙ ДОЗЫ, КОТОРАЯ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достигла системного кровотока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подверглась метаболизму в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попала в целевой орган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удалена из организма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ПРИ АГ С НИЗКИМ УРОВНЕМ РЕНИНА В КАЧЕСТВЕ ДЛИТЕЛЬНОЙ МОНОТЕРАПИИ ПРЕДПОЧТИТЕЛЬНО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кальциевых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петлевые диуретики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ганглиоблокаторы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ПРОЛЕКАРСТВАМИ НАЗЫВАЮТ ВЕЩЕСТВА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превращающиеся в организме в активные соединения, оказывающие основное фармакологическое действие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растительного происхождения, служащие исходным материалом при производстве лекарств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животного происхождения, служащие исходным материалом при производстве лекарств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служащие сырьем при химическом синтезе лекарств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УВЕЛИЧЕНИЕ ПОЧЕЧНОЙ ЭКСКРЕЦИИ БАРБИТУРАТОВ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подщелачивании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подкислении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нейтральной моче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увеличении сердечного выброса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ДЛЯ ПРОВЕДЕНИЯ ЭФФЕКТИВНОЙ ТЕРАПИИ ПРИ НАЗНАЧЕНИИ НЕПРЯМЫХ АНТИКОАГУЛЯНТОВ СЛЕДУЕТ ПРЕДУПРЕДИТЬ ПАЦИЕНТА ОБ ОГРАНИЧЕНИИ ПОТРЕБЛЕНИЯ ПРОДУКТОВ, БОГАТЫХ ВИТАМИНОМ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В&lt;sub&gt;12&lt;/sub&gt;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ВЫВЕДЕНИЕ ЛЕКАРСТВЕННОГО СРЕДСТВА, АКТИВНАЯ СЕКРЕЦИЯ КОТОРОГО ОСУЩЕСТВЛЯЕТСЯ ОПРЕДЕЛЁННЫМ ТРАНСПОРТЁРОМ (НАПРИМЕР, ТРАНСПОРТЁРОМ ОРГАНИЧЕСКИХ КАТИОНОВ OCT1), ПРИ ЕГО СОВМЕСТНОМ ПРИМЕНЕНИИ С ПРЕПАРАТОМ-ИНГИБИТОРОМ ТРАНСПОРТЁРА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изменяется в зависимости от состояния клубочков нефрона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ВСАСЫВАНИЕ ЛЕКАРСТВЕННЫХ СРЕДСТВ ПРИ ИХ СОВМЕСТНОМ ПРИМЕНЕНИИ С ПРЕПАРАТАМИ, СНИЖАЮЩИМИ МОТОРИКУ ЖКТ (ХОЛИНОЛИТИКИ, НАРКОТИЧЕСКИЕ АНАЛЬГЕТИКИ, ЛОПЕРАМИД)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изменяется в зависимости от состояния нормальной микрофлоры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СИНЕРГИЗМ ЯВЛЯЕТСЯ ФАРМАКОДИНАМИЧЕСКИМ ВЗАИМОДЕЙСТВИЕМ, В РЕЗУЛЬТАТЕ КОТОРОГО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происходит взаимное усиление терапевтического эффекта или неблагоприятной побочной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эффективность и безопасность совместно применяемых препаратов не изменятся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 лекарственное средство приводит к ослаблению или устранению неблагоприятных побочных реакций другого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 лекарственное средство приводит к ослаблению или устранению терапевтического эффекта другого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ГЛАВНЫМ ФАКТОРОМ, ОПРЕДЕЛЯЮЩИМ Т1/2 БАРБИТУРАТОВ, ПРИМЕНЯЕМЫХ В КАЧЕСТВЕ В/В АНЕСТЕТИКА,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перераспределение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связь с белком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почечная экскреция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ПРИ НАЗНАЧЕНИИ АНТИДЕПРЕССАНТОВ ИЗ ГРУППЫ ИНГИБИТОРОВ МОНОАМИНОКСИДАЗЫ (МАО) ПАЦИЕНТА СЛЕДУЕТ ПРЕДУПРЕДИТЬ ОБ ИСКЛЮЧЕНИИ ИЗ РАЦИОНА ПРОДУКТОВ, БОГАТЫХ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тирамином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кофеином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танином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витамином 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ПРИ ОДНОКРАТНОМ ПОТРЕБЛЕНИИ АЛКОГОЛЯ В БОЛЬШИХ ДОЗАХ БИОТРАНСФОРМАЦИЯ БОЛЬШИНСТВА ЛЕКАРСТВЕННЫХ СРЕДСТВ (НАПРИМЕР, ВАРФАРИНА)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изменяется в зависимости от типа алкогольного напитка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РАЗЛИЧИЯ В ДОЗАХ ЛС ДЛЯ ПРИЕМА ВНУТРЬ И ДЛЯ ВНУТРИВЕННОГО ВВЕДЕНИЯ МОЖЕТ БЫТЬ ОБУСЛОВЛЕНО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низкой биодоступностью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влиянием пищи на всасывание ЛС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хорошим связыванием ЛС с альбумином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активной секрецией ЛС почках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ДЛЯ ВИТАМИН В12-ДЕФИЦИТНОЙ АНЕМИИ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неврологическое нарушение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эпителиальных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печени и селезенки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билирубина и желтуха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ТЕРАТОГЕННОСТЬ ОТНОСЯТ К НЕБЛАГОПРИЯТНЫМ ПОБОЧНЫМ РЕАКЦИЯМ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ИНФОРМАЦИЯ ИЗ РАЗДЕЛА ИНСТРУКЦИИ «ПОБОЧНОЕ ДЕЙСТВИЕ» ИСПОЛЬЗУЕТСЯ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разработки программы контроля за безопасностью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разработки программы контроля за эффективностью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выбора индивидуального режима дозирования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коррекции режима дозирования при наличии у пациента почечной дисфункции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ВСАСЫВАНИЕ ЛЕКАРСТВЕННЫХ СРЕДСТВ, ЯВЛЯЮЩИХСЯ СЛАБЫМИ КИСЛОТАМИ, ПРИ ИХ СОВМЕСТНОМ ПРИМЕНЕНИИ С ПРЕПАРАТАМИ, ПОВЫШАЮЩИМИ РН ЖЕЛУДОЧНОГО СОДЕРЖИМОГО (ИНГИБИТОРЫ ПРОТОННОЙ ПОМПЫ [ИПП], БЛОКАТОРАМИ Н2-ГИСТАМИНОВЫХ РЕЦЕПТОРОВ)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изменяется в зависимости от наличия или отсутствия Н. pylori в желудке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ПОЛИПРАГМАЗИЕЙ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необоснованное назначение большого количества лекарственных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необходимость в использовании нескольких стандартов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у пациента нескольких показаний к применению ЛС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фиксированных комбинаций ЛС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ВЗАИМОДЕЙСТВИЕ МЕЖДУ БАРБИТУРАТОМ И АМФЕТАМИНОМ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физиологическим антагонизмом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неконкурентным антагонизмом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конкурентным антагонизмом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синергизмом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НЕ УВЕЛИЧИВАЕТ ПОЧЕЧНУЮ ЭКСКРЕЦИЮ БАРБИТУРАТОВ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аскорбиновая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лактат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цитрат 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бикарбонат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СОКОМ, УСИЛИВАЮЩИМ АНТИКОАГУЛЯНТНОЕ ДЕЙСТВИЕ ВАРФАРИНА,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клюквенный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апельсиновый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гранатовый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вишнёвый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ПРИ ОДНОВРЕМЕННОМ ПРИМЕНЕНИИ С МОЛОКОМ УГНЕТАЕТСЯ ВСАСЫВАНИЕ, ВСЛЕДСТВИЕ ОБРАЗОВАНИЯ НЕВСАСЫВАЮЩИХСЯ ХЕЛАТНЫХ СОЕДИНЕНИЙ, АНТИБАКТЕРИАЛЬНЫХ ЛЕКАРСТВЕННЫХ СРЕДСТВ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фторхинолонов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ЛЕКАРСТВЕННЫМ РАСТЕНИЕМ, УСКОРЯЮЩИМ БИОТРАНСФОРМАЦИЮ ЛЕКАРСТВЕННЫХ СРЕДСТВ ПУТЁМ ИНДУКЦИИ CYP3A4,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зверобой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пустырник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валериана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боярышник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В РАЗДЕЛЕ ИНСТРУКЦИИ «ФАРМАКОКИНЕТИКА» ОПИСЫВАЕТСЯ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 всасывания, распределения, биотрансформации и выведения ЛС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механизм действия, локализация действия, виды действия ЛС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межлекарственные взаимодействия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фармакогенетика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ФАРМАКОКИНЕТИЧЕСКОЙ КРИВОЙ НАЗЫВАЮТ ЗАВИСИМОСТЬ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концентрации препарата в крови от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скорости выведения препарата от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метаболизма ЛС от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полноты связи с альбумином крови от времени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РАЗДЕЛ КЛИНИЧЕСКОЙ ФАРМАКОЛОГИИ, КОТОРЫЙ ИЗУЧАЕТ ИЗМЕНЕНИЯ ОПРЕДЕЛЕННЫХ ФУНКЦИЙ ОРГАНИЗМА В ОТВЕТ НА ДЕЙСТВИЕ ЛС,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фармакодинамикой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фармакоэпидемиологией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фармакоэкономикой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фармакокинетикой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МЕТАБОЛИЗМ ЛЕКАРСТВЕННОГО СРЕДСТВА, ЯВЛЯЮЩЕГОСЯ СУБСТРАТОМ ОПРЕДЕЛЁННОГО ФЕРМЕНТА БИОТРАНСФОРМАЦИИ, ПРИ ЕГО СОВМЕСТНОМ ПРИМЕНЕНИИ С ПРЕПАРАТАМИ-ИНДУКТОРАМИ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изменяется в зависимости от портального кровотока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О ХОРОШЕМ НАКОПЛЕНИИ ЛС В ТКАНЯХ СВИДЕТЕЛЬСТВУЕТ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большой объем распределения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большая степень связи с белками плазмы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низкая скорость биотрансформации в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большое количество нежелательных лекарственных реакций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ПРИМЕНЯТЬ У БЕРЕМЕННЫХ ЛЕКАРСТВЕННОЕ СРЕДСТВО ИЗ КАТЕГОРИИ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 в любом триместре, если потенциальная польза превышает риск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 во втором триместре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 в третьем триместре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 никогда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КОНЦЕНТРАЦИЯ ЛЕКАРСТВЕННЫХ СРЕДСТВ, ЯВЛЯЮЩИХСЯ СУБСТРАТАМИ СYPЗА4, СНИЖАЕТСЯ ПРИ ИХ СОВМЕСТНОМ ПРИМЕНЕНИИ С ЭКСТРАКТОМ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зверобоя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чеснока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пустырника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валерианы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В КАЧЕСТВЕ ЭТАЛОНА ДЛЯ ОПРЕДЕЛЕНИЯ МОЩНОСТИ НЕЙРОЛЕПТИКА ИСПОЛЬЗУЮТ ТАКОЙ АНТИПСИХОТИЧЕСКИЙ ПРЕПАРАТ,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хлорпромазин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галоперидол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хлорпротиксен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тиоридазин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ПРИ СЛУЧАЙНОМ КУРСОВОМ ПРИЕМЕ ПРЕПАРАТА ИЗ КАТЕГОРИИ Х В ПЕРВОМ ТРИМЕСТРЕ БЕРЕМЕННОСТИ ЦЕЛЕСООБРАЗНО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искусственное прерывание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мероприятий, направленных на сохранение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генетическое исследование и принятие решения о сохранении беременности в соответствии с его результатами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КЛИНИЧЕСКИ НЕЖЕЛАТЕЛЬНЫЙ, НО НЕИЗБЕЖНЫЙ ФАРМАКОДИНАМИЧЕСКИЙ ЭФФЕКТ ЛС В ТЕРАПЕВТИЧЕСКИХ ДОЗАХ, РАСЦЕНИВАЕТСЯ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побочный эффект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токсический эффект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непереносимость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идиосинкразия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ПОЛИПРАГМАЗИЯ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необоснованное назначение большого количества лекарственных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необходимость в использовании нескольких стандартов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у пациентов нескольких показаний к применению лекарственных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фиксированных комбинаций лекарственных средств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ВЫВЕДЕНИЕ ЛЕКАРСТВЕННЫХ СРЕДСТВ, ЯВЛЯЮЩИХСЯ СЛАБЫМИ ОСНОВАНИЯМИ, ПРИ ИХ СОВМЕСТНОМ ПРИМЕНЕНИИ С ПРЕПАРАТАМИ, СНИЖАЮЩИМИ РН МОЧИ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изменяется в зависимости от состояния клубочков нефрона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В КАЧЕСТВЕ ОБЕЗБОЛИВАЮЩЕГО ПРЕПАРАТА БОЛЬНОМУ С ПОРФИРИЕЙ БЕЗОПАСНО ВЫБРАТЬ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ацетаминофен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диклофенак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трамадол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ибупрофен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ПРОМЕЖУТОК ВРЕМЕНИ, НЕОБХОДИМЫЙ ДЛЯ ДОСТИЖЕНИЯ РАВНОВЕСНОГО СОСТОЯНИЯ, ОБЫЧНО РАВЕН ____ ПЕРИОДАМ ПОЛУВЫВЕДЕНИЯ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ВСАСЫВАНИЕ ЖЕЛЕЗА ЗНАЧИТЕЛЬНО УЛУЧШАЕТ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аскорбиновая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 В12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молочные продукты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антациды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ВСАСЫВАНИЕ ЛЕКАРСТВЕННЫХ СРЕДСТВ, ЯВЛЯЮЩИХСЯ СУБСТРАТАМИ Р-ГЛИКОПРОТЕИНА, ПРИ ИХ СОВМЕСТНОМ ПРИМЕНЕНИИ С ПРЕПАРАТАМИ-ИНДУКТОРАМИ Р-ГЛИКОПРОТЕИНА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изменяется в зависимости от состояния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ВСАСЫВАНИЕ ЛЕКАРСТВЕННЫХ СРЕДСТВ ПРИ ИХ СОВМЕСТНОМ ПРИМЕНЕНИИ С ПРЕПАРАТАМИ, ПОВЫШАЮЩИМИ МОТОРИКУ ЖКТ (СЛАБИТЕЛЬНЫЕ, ЭРИТРОМИЦИН)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изменяется в зависимости от состояния нормальной микрофлоры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ОБЪЕМ РАСПРЕДЕЛЕНИЯ ЛС МОЖЕТ БЫТЬ ИСПОЛЬЗОВАН ДЛЯ РАСЧЕТА ЕГО ___ ДОЗЫ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нагрузочной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поддерживающей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курсовой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ПРИМЕНЕНИЕ ИНГИБИТОРОВ АПФ В СОЧЕТАНИИ СО СПИРОНОЛАКТОНОМ В ДОЗЕ БОЛЕЕ 25 МГ МОЖЕТ ПРИВЕСТИ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гиперкалиемии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гипернатриемии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гипермагниемии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гиперкальциемии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К ФРУКТОВЫМ СОКАМ, УСИЛИВАЮЩИМ АНТИКОАГУЛЯНТНОЕ ДЕЙСТВИЕ ВАРФАРИНА,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клюквенный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апельсиновый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манговый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вишневый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В РАЗДЕЛЕ ИНСТРУКЦИИ «ФАРМАКОЛОГИЧЕСКОЕ ДЕЙСТВИЕ» ОПИСЫВАЕТСЯ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механизм действия, локализация действия, виды действия ЛС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 всасывания, распределения, биотрансформации и выведения ЛС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межлекарственные взаимодействия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фармакогенетика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МЕТАБОЛИЗМ ЛЕКАРСТВЕННОГО СРЕДСТВА, ЯВЛЯЮЩЕГОСЯ СУБСТРАТОМ ОПРЕДЕЛЁННОГО ФЕРМЕНТА БИОТРАНСФОРМАЦИИ, ПРИ ЕГО СОВМЕСТНОМ ПРИМЕНЕНИИ С ПРЕПАРАТАМИ-ИНГИБИТОРАМИ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изменяется в зависимости от портального кровотока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МЕДЛЕННО АБСОРБИРУЕТСЯ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хлоралгидрат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диазепам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ВСАСЫВАНИЕ ЛЕКАРСТВЕННЫХ СРЕДСТВ, ЯВЛЯЮЩИХСЯ СЛАБЫМИ ОСНОВАНИЯМИ, ПРИ ИХ СОВМЕСТНОМ ПРИМЕНЕНИИ С ПРЕПАРАТАМИ, ПОВЫШАЮЩИМИ РН ЖЕЛУДОЧНОГО СОДЕРЖИМОГО (ИПП, БЛОКАТОРАМИ Н2-ГИСТАМИНОВЫХ РЕЦЕПТОРОВ)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изменяется в зависимости от состояния нормальной микрофлоры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ОПИОИДНЫМ АНАЛЬГЕТИКОМ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трамадол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ибупрофен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диклофенак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кеторолак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ПРИ ДЕФИЦИТЕ ВИТАМИНА Д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остеомаляция, рахит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мегалобластная 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дегенеративные изменения эпителия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гипохромная анемия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МЕХАНИЗМ ДЕЙСТВИЯ АЛКИЛИРУЮЩИХ ПРЕПАРАТОВ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реакции алкилирования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нарушении синтеза пуринов и тимидиновой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подавлении синтеза нуклеиновых кислот на уровне ДНК-матрицы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денатурации тубулина – белка микротрубочек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В СЛУЧАЕ НАЗНАЧЕНИЯ ЛЕКАРСТВЕННОГО ПРЕПАРАТА В ВИДЕ АКТИВНОГО ВЕЩЕСТВА ПАЦИЕНТУ, КОТОРЫЙ ЯВЛЯЕТСЯ «БЫСТРЫМ» МЕТАБОЛИЗАТОРОМ, НЕОБХОДИМО ВЫБРАТЬ ДОЗУ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максимальную терапевтическую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среднюю терапевтическую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минимальную терапевтическую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вдвое меньше минимальной терапевтической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ПРИ ВЫЯВЛЕНИИ У ПАЦИЕНТА ГЕНОТИПА, СООТВЕТСТВУЮЩЕГО «ЭКСТЕНСИВНОМУ» (НОРМАЛЬНОМУ) МЕТАБОЛИЗАТОРУ (ЕМ) ПО ТОМУ ИЛИ ИНОМУ ФЕРМЕНТУ БИОТРАНСФОРМАЦИИ, СЛЕДУЕТ ВЫБРАТЬ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среднетерапевтическую дозу лекарственного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максимальную дозу лекарственного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дозу лекарственного средства в зависимости от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минимальную дозу лекарственного средства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У ПАЦИЕНТА С ГИПОАЛЬБУМИНЕМИЕЙ ТРЕБУЕТСЯ КОРРЕКЦИЯ ДОЗЫ, ЕСЛИ ЛЕКАРСТВЕННОЕ СРЕДСТВО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связывается с альбумином крови более чем на 90%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связывается с альбумином крови менее чем на 90%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эффект первого прохождения через печень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выводится почками в неизменённом виде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ОПРЕДЕЛЕНИЕ ПОЛИМОРФИЗМА ГЕНА SLCO1B1 ИСПОЛЬЗУЕТСЯ ДЛЯ ПЕРСОНАЛИЗАЦИИ ПРИМЕНЕНИЯ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непрямых антикоагулянтов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азатиоприна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клопидогрела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У БОЛЬНЫХ С БРОНХИАЛЬНОЙ АСТМОЙ, ЯВЛЯЮЩИХСЯ НОСИТЕЛЯМИ АЛЛЕЛЯ 16GLY, В КАЧЕСТВЕ БРОНХОЛИТИКОВ ПРЕПАРАТАМИ ВЫБОРА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пролонгированные β2-адреномиметики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короткодействующие β2-адреномиметики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лейкотриеновых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М-холиноблокаторы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ДЛИТЕЛЬНОЕ АПНОЭ ПРИ ПРИМЕНЕНИИ СУКСАМЕТОНИЯ ЧАЩЕ ВСЕГО СВЯЗАНО С ПОЛИМОРФИЗМОМ ГЕНА, КОДИРУЮЩЕГО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бутирилхолинэстразу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рианодиновые рецепторы типа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n-ацетилтрансферазу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типопуринметилтрансферазу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ПРИ ВЫЯВЛЕНИИ У ПАЦИЕНТА ГЕНОТИПА, СООТВЕТСТВУЮЩЕГО «ЭКСТЕНСИВНОМУ» (НОРМАЛЬНОМУ) МЕТАБОЛИЗАТОРУ ПО ТОМУ ИЛИ ИНОМУ ФЕРМЕНТУ БИОТРАНСФОРМАЦИИ, СЛЕДУЕТ ВЫБРАТЬ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среднетерапевтическую дозу лекарственного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минимальную дозу лекарственного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максимальную дозу лекарственного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дозу лекарственного средства в зависимости от возраста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АКТИВНОСТЬ ФЕРМЕНТОВ СИСТЕМЫ ЦИТОХРОМА Р-450 У НОВОРОЖДЁННЫХ ДЕТЕЙ СНИЖЕНА НА (В 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ФАРМАКОГЕНЕТИЧЕСКИЙ ПОДХОД К ДОЗИРОВАНИЮ ИЗОНИАЗИДА СНИЖАЕТ РИСК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поражения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полиневритов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агранулоцитоза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поражения почек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ПРОВЕДЕНИЕ ЛЕКАРСТВЕННОГО МОНИТОРИНГА ТРЕБУЕТСЯ ПРИ ЛЕЧЕНИИ ЛЕКАРСТВЕННЫМИ ПРЕПАРАТАМИ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противосудорожными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ВЫЯВЛЕНИЕ ГЕНОТИПИРОВАНИЯ ПО UGT1A1*28 ИСПОЛЬЗУЕТСЯ В ОНКОЛОГИЧЕСКОЙ ПРАКТИКЕ ДЛЯ ПЕРСОНАЛИЗАЦИИ ДОЗИРОВАНИЯ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иринотекана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5-фторурацила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меркаптопурина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тамоксифена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ПРИ ВЫЯВЛЕНИИ У ПАЦИЕНТА ГЕНОТИПА, СООТВЕТСТВУЮЩЕГО «МЕДЛЕННОМУ» МЕТАБОЛИЗАТОРУ ПО ТОМУ ИЛИ ИНОМУ ФЕРМЕНТУ БИОТРАНСФОРМАЦИИ, СЛЕДУЕТ ВЫБРАТЬ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минимальную дозу лекарственного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среднетерапевтическую дозу лекарственного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максимальную дозу лекарственного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дозу лекарственного средства в зависимости от возраста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ПОЛИМОРФИЗМ ГЕНА, КОДИРУЮЩЕГО ТИОПУРИНМЕТИЛ-ТРАНСФЕРАЗУ, ВЛИЯЕТ НА ФАРМАКОКИНЕТИКУ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азатиоприна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иринотекана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5-фторурацила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тамоксифена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ГЛИКОПРОТЕИН Р ВЫПОЛНЯЕТ ФУНКЦИЮ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выведения лекарств из энтероцитов в просвет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усиления агрегации тромбоцитов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АД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ВСАСЫВАНИЕ ЛЕКАРСТВ - СУБСТРАТОВ ГЛИКОПРОТЕИНА-Р ПРИ СОВМЕСТНОМ ПРИМЕНЕНИИ С ПРЕПАРАТАМИ – ИНДУКТОРАМИ ГЛИКОПРОТЕИНА-Р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зависит от дозы принимаемого препарата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ОПРЕДЕЛЕНИЕ ПОЛИМОРФИЗМА ГЕНОВ CYP2С9 И VKORC1 ИСПОЛЬЗУЕТСЯ ДЛЯ ПЕРСОНАЛИЗАЦИИ ПРИМЕНЕНИЯ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непрямых антикоагулянтов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азатиоприна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клопидогрела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ВСАСЫВАНИЕ ЛЕКАРСТВ - СУБСТРАТОВ ГЛИКОПРОТЕИНА-Р ПРИ СОВМЕСТНОМ ПРИМЕНЕНИИ С ПРЕПАРАТАМИ – ИНГИБИТОРАМИ ГЛИКОПРОТЕИНА-Р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зависит от дозы принимаемого препарата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ДНК-ЧИПЫ ПОЗВОЛЯЮТ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одномоментно определять несколько (вплоть до тысяч) аллельных вариантов генов, ответственных за изменение фармакологического ответа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последовательно определять носительство отдельных аллельных вариантов генов, ответственных за изменение фармакологического ответа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определять активность изоферментов цитохрома Р-450 и транспортёров лекарственных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проводить фармакопротеомный анализ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КЛИНИЧЕСКАЯ ФАРМАКОГЕНЕТИКА ИЗУЧАЕТ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влияние генетических особенностей пациентов на фармакологический ответ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процессы движения лекарственного средства в организме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влияние лекарственных средств на генетический аппарат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процессы генерации фармакологических эффектов в организме больного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ПРИ ВЫЯВЛЕНИИ ГЕНОТИПА, СООТВЕТСТВУЮЩЕГО «МЕДЛЕННОМУ МЕТАБОЛИЗАТОРУ» ПО ГЕНУ DPYD (ДИГИДРОПИРИМИДИНДЕГИДРОГЕНАЗЫ), ПОВЫШАЕТСЯ РИСК РАЗВИТИЯ НЕБЛАГОПРИЯТНЫХ ПОБОЧНЫХ РЕАКЦИЙ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5-фторурацила и капецитабина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тамоксифена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меркаптопурина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азатиоприна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___________________ Р-ГЛИКОПРОТЕИНА ПРИ ИХ СОВМЕСТНОМ ПРИМЕНЕНИИ С ПРЕПАРАТАМИ-СУБСТРАТАМИ ЭТОГО БЕЛКА УСИЛЯТ ВСАСЫВАНИЕ, УВЕЛИЧАТ РАСПРЕДЕЛЕНИЕ В ЦНС И ЗАМЕДЛЯТ ЭКСКРЕЦИЮ ПОСЛЕДНИХ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индукторы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транспортеры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CYP3A4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ДЕФИЦИТ ГЛЮКОЗО-6-ФОСФАТДЕГИДРОГЕНАЗЫ НАСЛЕДУЕТСЯ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сцеплено с полом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аутосомно-рецессивному типу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помощью вирусных векторов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аутосомно-доминантному типу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ОПРЕДЕЛЯТЬ ИНДИВИДУАЛЬНЫЕ ОСОБЕННОСТИ ФАРМАКОКИНЕТИКИ ЛЕКАРСТВЕННЫХ СРЕДСТВ МОЖЕТ ПОЛИМОРФИЗМ ГЕНОВ, КОДИРУЮЩИЙ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транспортёры органических анионов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β1-адренорецепторы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калиевые каналы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рианодиновые рецепторы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У БОЛЬНОГО С БОЛЕВЫМ СИНДРОМОМ, У КОТОРОГО ВЫЯВЛЯЕТСЯ ДУБЛИКАЦИЯ ГЕНА CYP2D6, ОБЕЗБОЛИВАЮЩИЙ ЭФФЕКТ ПРИ ПРИМЕНЕНИИ ТРАМАДОЛА БУДЕТ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ВЫСОКАЯ ЧУВСТВИТЕЛЬНОСТЬ К ФОСФОРОРГАНИЧЕСКИМ СОЕДИНЕНИЯМ МОЖЕТ БЫТЬ СВЯЗАНА С ПОЛИМОРФИЗМОМ ГЕНА, КОДИРУЮЩЕГО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пароксоназу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рианодиновые рецепторы типа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бутирилхолинэстразу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тиопуринтрансферазу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ПРИ ВЫЯВЛЕНИИ У ПАЦИЕНТА ГЕНОТИПА, СООТВЕТСТВУЮЩЕГО «МЕДЛЕННОМУ» МЕТАБОЛИЗАТОРУ ПО CYP2D6, ОБЕЗБОЛИВАЮЩИЙ ЭФФЕКТ ТРАМАДОЛА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зависит от уровня АСТ и АЛТ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зависит от клиренса креатинина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ПРИ ГОМОЗИГОТНОМ НОСИТЕЛЬСТВЕ «МЕДЛЕННЫХ» АЛЛЕЛЬНЫХ ВАРИАНТОВ ГЕНА, КОДИРУЮЩЕГО ТИОПУРИНМЕТИЛТРАНСФЕРАЗУ, ДОЗА МЕРКАПТОПУРИНА ДОЛЖНА БЫТЬ В _______ СРЕДНЕТЕРАПЕВТИЧЕСКОЙ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раз меньше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меньше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больше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раз больше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У НОСИТЕЛЕЙ ГЕНОТИПА CYP2C9*1/*3 МОЖЕТ НАБЛЮДАТЬСЯ НИЗКАЯ АНТИГИПЕРТЕНЗИВНАЯ ЭФФЕКТИВНОСТЬ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лозартана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ирбесартана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эналаприла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лизиноприла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ОПРЕДЕЛЕНИЕ ПОЛИМОРФИЗМА ГЕНОВ CYP2C9 И VKORC1 ИСПОЛЬЗУЕТСЯ ДЛЯ ПЕРСОНАЛИЗАЦИИ ПРИМЕНЕНИЯ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непрямых антикоагулянтов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антипсихотических лекарственных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азатиоприна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клопидогрела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ПОД ГЕНЕТИЧЕСКИМ ПОЛИМОРФИЗМОМ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существование различных аллельных вариантов одного и того же гена, ответственного за изменение фармакологического ответа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нескольких фармакологических эффектов при применении лекарственного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различных изменений генетического аппарата под действием лекарственного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действие одного лекарственного средства на большое количество генов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ГЛИКОПРОТЕИН Р ВЫПОЛНЯЕТ ФУНКЦИЮ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выведения лекарственных средств из энтероцитов в просвет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усиления метаболизма лекарственных средств в гепатоцитах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выведения лекарственных средств почками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транспортировки лекарственных средств к органам и тканям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У ПАЦИЕНТОВ С ОСТРОЙ ПОРФИРИЕЙ В КАЧЕСТВЕ ОБЕЗБОЛИВАЮЩЕГО ПРЕПАРАТА НАИБОЛЕЕ БЕЗОПАСНО ПРИМЕНЯТЬ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ибупрофен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диклофенак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трамадол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ПОЛИМОРФИЗМ ГЕНА, КОДИРУЮЩЕГО N-АЦЕТИЛТРАНСФЕРАЗЫ 2, МОЖЕТ ВЛИЯТЬ НА ФАРМАКОКИНЕТИКУ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изониазида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сульфаниламидов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рифампицина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фторхинолонов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ИЗОФЕРМЕНТОМ СИСТЕМЫ ЦИТОХРОМА Р450, ПРИНИМАЮЩИМ НАИБОЛЬШЕЕ УЧАСТИЕ В МЕТАБОЛИЗМЕ ЛЕКАРСТВ,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CYP 3A4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CYP 2A4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CYP 1A4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CYP 3А1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ОПРЕДЕЛЯТЬ ИНДИВИДУАЛЬНЫЕ ОСОБЕННОСТИ ФАРМАКОДИНАМИКИ ЛЕКАРСТВЕННЫХ СРЕДСТВ МОЖЕТ ПОЛИМОРФИЗМ ГЕНОВ, КОДИРУЮЩИЙ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ангиотензин-превращающий фермент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транспортеры органических катионов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ликопротеин-Р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CYP2D6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ФЕНОТИП АЦЕТИЛИРОВАНИЯ У ПАЦИЕНТОВ С ТУБЕРКУЛЕЗОМ МОЖНО ОПРЕДЕЛИТЬ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изониазидового теста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лозартанового теста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MEGX-теста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антипиринового теста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ПРИ ВЫЯВЛЕНИИ У ПАЦИЕНТА ГЕНОТИПА, СООТВЕТСТВУЮЩЕГО «МЕДЛЕННОМУ» МЕТАБОЛИЗАТОРУ (РМ) ПО ТОМУ ИЛИ ИНОМУ ФЕРМЕНТУ БИОТРАНСФОРМАЦИИ, СЛЕДУЕТ ВЫБРАТЬ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минимальную дозу лекарственного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среднетерапевтическую дозу лекарственного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максимальную дозу лекарственного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дозу лекарственного средства в зависимости от возраста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ПРИ ВЫЯВЛЕНИИ У БОЛЬНОГО ГЕНОТИПА, СООТВЕТСТВУЮЩЕГО «ЭКСТЕНСИВНОМУ» МЕТАБОЛИЗАТОРУ, СЛЕДУЕТ ВЫБРАТЬ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среднетерапевтическую дозу лекарственного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минимальную дозу лекарственного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максимальную дозу лекарственного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лекарственный мониторинг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НЕ ХАРАКТЕРЕН КЛИНИЧЕСКИ ЗНАЧИМЫЙ ГЕНЕТИЧЕСКИЙ ПОЛИМОРФИЗМ ИЗОФЕРМЕНТА ЦИТОХРОМА Р-450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CYP3A4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CYP2D6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CYP2C9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CYP2C19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ОБЪЁМ РАСПРЕДЕЛЕНИЯ ЛЕКАРСТВЕННОГО СРЕДСТВА МОЖЕТ БЫТЬ ИСПОЛЬЗОВАН ДЛЯ РАСЧЕТА _________ ДОЗЫ ЛЕКАРСТВЕННОГО СРЕДСТВА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нагрузочной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поддерживающей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курсовой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ПРИ ВЫЯВЛЕНИИ У ПАЦИЕНТА ГЕНОТИПА, СООТВЕТСТВУЮЩЕГО «БЫСТРОМУ» МЕТАБОЛИЗАТОРУ (UМ) ПО ТОМУ ИЛИ ИНОМУ ФЕРМЕНТУ БИОТРАНСФОРМАЦИИ, СЛЕДУЕТ ВЫБРАТЬ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максимальную дозу лекарственного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минимальную дозу лекарственного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среднетерапевтическую дозу лекарственного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дозу лекарственного средства в зависимости от возраста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ОПРЕДЕЛЯТЬ ИНДИВИДУАЛЬНЫЕ ОСОБЕННОСТИ ФАРМАКОКИНЕТИКИ ЛЕКАРСТВЕННЫХ СРЕДСТВ МОЖЕТ ПОЛИМОРФИЗМ ГЕНОВ, КОДИРУЮЩИЙ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транспортеры органических анионов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β&lt;sub&gt;1&lt;/sub&gt;-адренорецепторы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калиевые каналы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ангиотензин-превращающий фермент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ПРИ ПРОВЕДЕНИИ ТЕРАПЕВТИЧЕСКОГО ЛЕКАРСТВЕННОГО МОНИТОРИНГА ДЛЯ ОПРЕДЕЛЕНИЯ МИНИМАЛЬНОЙ РАВНОВЕСНОЙ КОНЦЕНТРАЦИИ ЗАБОР КРОВИ ПАЦИЕНТА НЕОБХОДИМО ПРОИЗВЕСТИ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приёмом очередной дозы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 после приёма очередной дозы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«предполагаемом» временном максимуме концентрации препарата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пять периодов выведения после отмены препарата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У ПАЦИЕНТОК С РАКОМ МОЛОЧНОЙ ЖЕЛЕЗЫ – НОСИТЕЛЕЙ ГЕНОТИПА CYP2D6*1/*4 ПО СРАВНЕНИЮ С ПАЦИЕНТКАМИ С ГЕНОТИПОМ CYP2D6*1/*1, ПРИ ПРИМЕНЕНИИ ТАМОКСИФЕНА В СТАНДАРТНОЙ ДОЗЕ, ПРОДОЛЖИТЕЛЬНОСТЬ РЕМИССИИ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зависит от производителя тамоксифена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зависит от полиморфизма CYP2C9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ПРИ ВЫЯВЛЕНИИ У ПАЦИЕНТА ГЕНОТИПА, СООТВЕТСТВУЮЩЕГО «БЫСТРОМУ» МЕТАБОЛИЗАТОРУ ПО ТОМУ ИЛИ ИНОМУ ФЕРМЕНТУ БИОТРАНСФОРМАЦИИ, СЛЕДУЕТ ВЫБРАТЬ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максимальную дозу лекарственного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минимальную дозу лекарственного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среднетерапевтическую дозу лекарственного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дозу лекарственного средства в зависимости от возраста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ПРИ ВЫЯВЛЕНИИ У ПАЦИЕНТА С ПОСТОЯННОЙ ФОРМОЙ ФИБРИЛЛЯЦИИ ПРЕДСЕРДИЙ СОЧЕТАНИЯ ГЕНОТИПОВ CYP2C9*1/*3 И АА ПО VKORC1 ПОДДЕРЖИВАЮЩАЯ ДОЗА ВАРФАРИНА БУДЕТ В ДИАПАЗОНЕ (В МГ/СУТКИ)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2,5-3,75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5,2-6,75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ПРИ ВЫЯВЛЕНИИ У ПАЦИЕНТА ГЕНОТИПА CYP2C9*1/*3 БИОТРАНСФОРМАЦИЯ ВАРФАРИНА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зависимости от состояния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ФАРМАКОГЕНОМИКА ОТЛИЧАЕТСЯ ОТ ФАРМАКОГЕНЕТИКИ ТЕМ,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изучает влияние всего генома больного на фармакологический ответ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изучает влияние носительства отдельных аллелей на фармакологический ответ у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внедрения в практику требует применения ДНК-чипов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требует изучения генотипа больного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ЗЛОКАЧЕСТВЕННАЯ ГИПЕРТЕРМИЯ, СВЯЗАННАЯ С ПОЛИМОРФИЗМОМ ГЕНА, КОДИРУЮЩЕГО РИАНОДИНОВЫЕ РЕЦЕПТОРЫ, РАЗВИВАЕТСЯ ПРИ ПРИМЕНЕНИИ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 для ингаляционного наркоза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местных анестетиков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курареподобных миорелаксантов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мидазолама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ДЛЯ ОЦЕНКИ ЭФФЕКТИВНОСТИ АНТИДЕПРЕССАНТА ТРЕБУЕТСЯ _______ ПРИЕМА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14-28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часа после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ПРИМЕНЕНИЕ ФАРМАКОГЕНЕТИЧЕСКОГО ТЕСТИРОВАНИЯ ДЛЯ ПЕРСОНАЛИЗАЦИИ ДОЗИРОВАНИЯ ВАРФАРИНА ОСОБЕННО ПОКАЗАНО ПАЦИЕНТАМ С ВЫСОКИМ РИСКОМ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 кумаринорезистентности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 некрозов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 гепатотоксичности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В ОНКОЛОГИЧЕСКОЙ ПРАКТИКЕ ВЫЯВЛЕНИЕ НОСИТЕЛЬСТВА «МЕДЛЕННЫХ» АЛЛЕЛЬНЫХ ВАРИАНТОВ ГЕНА UGT1А1 ИСПОЛЬЗУЕТСЯ ДЛЯ ВЫБОРА ДОЗЫ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иринотекана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меркаптопурина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5-фторурацила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тамоксифена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ПРИ ПРИМЕНЕНИИ ИНГИБИТОРОВ АПФ НА РАЗВИТИЕ СУХОГО КАШЛЯ МОЖЕТ ВЛИЯТЬ ПОЛИМОРФИЗМ ГЕНА, КОДИРУЮЩЕГО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В&lt;sub&gt;2&lt;/sub&gt;-брадикининовый рецептор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ангиотензиноген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рецептор ангиотензина 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ПРИ ВЫЯВЛЕНИИ ДУПЛИКАЦИИ ФУНКЦИОНАЛЬНОГО АЛЛЕЛЯ CYP2D6*1 У ПАЦИЕНТА БИОТРАНСФОРМАЦИЯ МЕТОПРОЛОЛА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зависимости от состояния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ПРИ ВЫЯВЛЕНИИ У ПАЦИЕНТА C ОСТРЫМ КОРОНАРНЫМ СИНДРОМОМ ГЕНОТИПА CYP2C19*1/*3 ВМЕСТЕ С АЦЕТИЛСАЛИЦИЛОВОЙ КИСЛОТОЙ СЛЕДУЕТ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тикагрелор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клопидогрел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эноксапарин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тиклопидин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ЛЕКАРСТВЕННОЕ РАСТЕНИЕ, УСКОРЯЮЩЕЕ БИОТРАНСФОРМАЦИЮ ЛЕКАРСТВЕННЫХ СРЕДСТВ ПУТЕМ ИНДУКЦИИ CYP3A4,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зверобой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валериана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пустырник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К ФРУКТОВЫМ СОКАМ, ЗАМЕДЛЯЮЩИМ БИОТРАНСФОРМАЦИЮ ЛЕКАРСТВЕННЫХ СРЕДСТВ ПУТЕМ ИНГИБИРОВАНИЯ CYP3A4,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грейпфрутовый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апельсиновый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персиковый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вишневый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В ОСНОВЕ ГЕНЕТИЧЕСКИХ ОСОБЕННОСТЕЙ ПАЦИЕНТОВ, ВЛИЯЮЩИХ НА ФАРМАКОЛОГИЧЕСКИЙ ОТВЕТ, ЧАЩЕ ВСЕГО ЛЕЖАТ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однонуклеотидные полиморфизмы генов, кодирующих ферменты биотрансформации, транспортеры, «молекулы-мишени» лекарственных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трисомии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хромосомные абберации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хромосомные транслокации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ФАРМАКОГЕНЕТИЧЕСКОЕ ТЕСТИРОВАНИЕ ПРОВОДИТСЯ С ПОМОЩЬЮ МЕТОДА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полимеразной цепной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радиоиммунного анализа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иммунофлюоресцентного анализа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иммуноферментного анализа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ПРИМЕНЕНИЕ ФАРМАКОГЕНЕТИЧЕСКОГО ТЕСТИРОВАНИЯ ДЛЯ ВЫБОРА МАКСИМАЛЬНОЙ БЕЗОПАСНОЙ ДОЗЫ СТАТИНА ОСОБЕННО ПОКАЗАНО ПАЦИЕНТАМ С ВЫСОКИМ РИСКОМ РАЗВИТИЯ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гепатотоксичности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сахарного диабета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ПРИ ПРИМЕНЕНИИ СУКСАМЕТОНИЯ ДЛИТЕЛЬНОЕ АПНОЭ ЧАЩЕ ВСЕГО СВЯЗАНО С ПОЛИМОРФИЗМОМ ГЕНА, КОДИРУЮЩЕГО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бутирилхолинэстразу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N-ацетилтрансферазу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рианодиновые рецепторы типа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пароксоназу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ФАРМАКОДИНАМИКУ ЛЕКАРСТВЕННЫХ СРЕДСТВ МОЖЕТ ИЗМЕНЯТЬ ПОЛИМОРФИЗМ ГЕНОВ, КОДИРУЮЩИХ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ангиотензин превращающий фермент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транспортеры органических катионов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гликопротеин-р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тиопуриметилтрансферазу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ВЫСОКАЯ ЧУВСТВИТЕЛЬНОСТЬ К ФОСФОРОРГАНИЧЕСКИМ СОЕДИНЕНИЕМ МОЖЕТ БЫТЬ СВЯЗАНА С ПОЛИМОРФИЗМОМ ГЕНА, КОДИРУЮЩЕГО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пароксоназу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N-ацетилтрансферазу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бутирилхолинэстразу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рианодиновые рецепторы типа 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332.</w:t>
            </w:r>
            <w:r>
              <w:t xml:space="preserve"> ИЗОФЕРМЕНТОМ ЦИТОХРОМА Р450, КОТОРЫЙ УЧАСТВУЕТ В МЕТАБОЛИЗМЕ БОЛЕЕ 50% ПРИМЕНЯЕМЫХ ЛЕКАРСТВЕННЫХ ПРЕПАРАТОВ,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CYP3A4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CYP2D6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CYP2C19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CYP1A2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ПРИ ВЫЯВЛЕНИИ У ПАЦИЕНТА С ГИПЕРЛИПИДЕМИЕЙ ГЕНОТИПА ТТ ПО SLCO1B1 МАКСИМАЛЬНАЯ ДОЗА СИМВАСТАТИНА НЕ ДОЛЖНА ПРЕВЫШАТЬ В СУТКИ (В 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334.</w:t>
            </w:r>
            <w:r>
              <w:t xml:space="preserve"> ФЕНОТИП АЦЕТИЛИРОВАНИЯ МОЖНО ОПРЕДЕЛИТЬ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изониазидового теста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megx-теста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антипиринового теста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изучения фармакокинетики метопролола и его метаболита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335.</w:t>
            </w:r>
            <w:r>
              <w:t xml:space="preserve"> ИЗОФЕРМЕНТ ЦИТОХРОМА Р-450, МЕТАБОЛИЗИРУЮЩИЙ БОЛЬШУЮ ЧАСТЬ ЛС,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CYP 3A4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CYP 2C9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CYP 1A2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CYP 2С19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НА ФАРМАКОКИНЕТИКУ ________ ВЛИЯЕТ ПОЛИМОРФИЗМ ГЕНА, КОДИРУЮЩЕГО ТИОПУРИНМЕТИЛТРАНСФЕРАЗУ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меркаптопурина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5-фторурацила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иринотекана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тамоксифена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337.</w:t>
            </w:r>
            <w:r>
              <w:t xml:space="preserve"> «МЕДЛЕННЫЕ» АЦЕТИЛЯТОРЫ У РУССКИХ ВСТРЕЧАЮТСЯ С ЧАСТОТОЙ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338.</w:t>
            </w:r>
            <w:r>
              <w:t xml:space="preserve"> ОСНОВНОЙ ЦЕЛЬЮ ЭТИЧЕСКОГО КОМИТЕТА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защита прав и благополучия участников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расследование жалоб на нарушение правил проведения исследований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оценка квалификации исследователей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вознаграждения добровольцам за участие в исследовании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339.</w:t>
            </w:r>
            <w:r>
              <w:t xml:space="preserve"> ПОД МЕТА-АНАЛИЗОМ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количественный анализ объединенных результатов нескольких клинических испытаний одного и того же вида вмешательства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статистическую обработку одного крупного рандомизированного контролируемого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сравнительный анализ данных эффективности и безопасности различных вмешательств, полученных в нескольких крупных клинических испытаниях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оценку эффективности и безопасности лекарственной терапии в литературном обзоре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340.</w:t>
            </w:r>
            <w:r>
              <w:t xml:space="preserve"> ВАРИАНТОМ ФАРМАКОЭКОНОМИЧЕСКОГО АНАЛИЗА, КОТОРЫЙ УЧИТЫВАЕТ СТОИМОСТЬ РАВНЫХ ПО РЕЗУЛЬТАТАМ, НО РАЗЛИЧНЫХ ПО ЗАТРАТАМ МЕТОДОВ ЛЕЧЕНИЯ, ЯВЛЯЕТСЯ АНАЛИЗ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«минимизации затрат»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«стоимость – эффективность»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«затраты – полезность»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«затраты – выгода»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ЕДИНСТВЕННЫМ МЕТОДОМ ФАРМАКОЭКОНОМИЧЕСКОГО АНАЛИЗА, КОТОРЫЙ ОТРАЖАЕТ ПРЕДПОЧТЕНИЕ ПАЦИЕНТА В ОТНОШЕНИИ РЕЗУЛЬТАТА ЛЕЧЕНИЯ, ЯВЛЯЕТСЯ АНАЛИЗ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«затраты – полезность»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«затраты – эффективность»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«минимизация затрат»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«стоимости болезни»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342.</w:t>
            </w:r>
            <w:r>
              <w:t xml:space="preserve"> МЕТОДОМ ФАРМАКОЭКОНОМИЧЕСКОГО АНАЛИЗА, КОТОРЫЙ ДАЁТ СВЕДЕНИЯ О ВЗАИМОСВЯЗИ ЭКОНОМИЧЕСКИХ И КЛИНИЧЕСКИХ КРИТЕРИЕВ, ЯВЛЯЕТСЯ АНАЛИЗ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«затраты – эффективность»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DDD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XYZ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343.</w:t>
            </w:r>
            <w:r>
              <w:t xml:space="preserve"> К УРОВНЮ ДОКАЗАТЕЛЬНОСТИ «А»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результаты многочисленных рандомизированных контролируемых исследований или мета-анализа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консенсус ведущих специалистов (экспертов)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 одного крупного рандомизированного контролируемого исследования по оценке конкретного метода вмешательства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многолетнее наблюдение за когортами пациентов, получающих разные типы вмешательств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344.</w:t>
            </w:r>
            <w:r>
              <w:t xml:space="preserve"> ДЛЯ ПОДТВЕРЖДЕНИЯ ДОБРОВОЛЬНОГО УЧАСТИЯ В КЛИНИЧЕСКОМ ИССЛЕДОВАНИИ ПАЦИЕНТ ДОЛЖЕН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собственноручно подписать и датировать форму информированного согласия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пройти тест на понимание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написать заявление с просьбой включить его в состав участников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встретиться с представителем Этического комитета учреждения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345.</w:t>
            </w:r>
            <w:r>
              <w:t xml:space="preserve"> ПРОСТОЕ СЛЕПОЕ ИССЛЕДОВАНИЕ ЗАКЛЮЧАЕТСЯ В ТОМ,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 не знает вида вмешательства, а исследователь такой информацией располагает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исследователь и пациент не знают о том, какое лечение получает больной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исследователь и пациент осведомлены о методе вмешательства, а статистик лишен этой информации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исследователь, пациент и статистик не знают вида вмешательства, а оценку результатов проводят независимые эксперты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346.</w:t>
            </w:r>
            <w:r>
              <w:t xml:space="preserve"> ЦЕЛЬЮ ABC-VEN АНАЛИЗА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оптимизация расхода лекарственных средств в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наиболее эффективных лекарственных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наиболее безопасных лекарственных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индивидуальный расчёт стоимости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347.</w:t>
            </w:r>
            <w:r>
              <w:t xml:space="preserve"> К УРОВНЮ ДОКАЗАТЕЛЬНОСТИ «В»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 крупного рандомизированного контролируемого исследования по оценке конкретного метода вмешательства и/или результаты множественных нерандомизированных исследований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результаты многочисленных рандомизированных контролируемых исследований или мета-анализа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многолетнее наблюдение за когортами пациентов, получающих разные типы вмешательств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консенсус ведущих специалистов (экспертов)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348.</w:t>
            </w:r>
            <w:r>
              <w:t xml:space="preserve"> ОБЗОР ПРИМЕНЕНИЯ ЛС – DUR (DRUG UTILIZATION REVIEW STUDY) ПОЗВОЛЯЕТ ОЦЕНИТЬ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количественное потребление различных лекарственных средств у разных групп больных, качественные показатели, связанные с потреблением лекарственных средств, распространённость нежелательных явлений и частоту нежелательных комбинаций лекарственных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рациональность использования денежных средств за определённый предыдущий период времени, а также эктраполяцию полученных данных на отдалённую перспективу развития фармацевтической отрасли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финансовые затраты на закупку лекарств, необходимых для ликвидации эпидемии (гриппа, туберкулёза и т. п.)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результаты доклинических исследований препаратов и методы экстраполяции на человека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349.</w:t>
            </w:r>
            <w:r>
              <w:t xml:space="preserve"> ФАРМАКОЭКОНОМИЧЕСКИЙ АНАЛИЗ МИНИМИЗАЦИИ СТОИМОСТИ ПРИМЕНЯЕТСЯ В СЛУЧАЯХ, КОГДА СРАВНИВАЕМЫЕ МЕТОДЫ ЛЕЧЕНИЯ ИМЕЮТ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одинаковую клиническую эффективность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различную стоимость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различную клиническую эффективность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трудноустанавливаемую клиническую эффективность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350.</w:t>
            </w:r>
            <w:r>
              <w:t xml:space="preserve"> АНАЛИЗ «МИНИМИЗАЦИЯ ЗАТРАТ» (COST-MINIMISATION ANALYSIS - CMA) ПРИМЕНЯЮТ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сравнения стоимости двух и более вмешательств с равной клинической эффективностью, которая должна быть подтверждена результатами исследований, выполненных в соответствии с принципами медицины, основанной на доказательствах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сравнения стоимости двух и более вмешательств с различной клинической эффективностью и стоимостью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оценки затрат на лечение и его преимущества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количества лет сохранённой качественной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351.</w:t>
            </w:r>
            <w:r>
              <w:t xml:space="preserve"> ВИДОМ ЗАТРАТ, НЕПОСРЕДСТВЕННО СВЯЗАННЫХ С НАЗНАЧЕНИЕМ ЛЕКАРСТВЕННЫХ СРЕДСТВ, ЯВЛЯЮТСЯ ЗАТРАТЫ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прямые медицинские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прямые немедицинские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непрямые косвенные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нематериальные (неосязаемые)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352.</w:t>
            </w:r>
            <w:r>
              <w:t xml:space="preserve"> ABC-VEN АНАЛИЗ ПРЕДСТАВЛЯЕТ СОБОЙ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оценки рациональности использования денежных средств при закупке лекарственных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подсчёта затрат медицинского учреждения на лечение определённых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эффективности препаратов, используемых в лечебном учреждении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подсчёта затрат медицинского учреждения на диагностику определённого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353.</w:t>
            </w:r>
            <w:r>
              <w:t xml:space="preserve"> ПРИ ОЦЕНКЕ ВОЗМОЖНЫХ КЛИНИЧЕСКИХ ПРОЯВЛЕНИЙ МЕЖЛЕКАРСТВЕННОГО ВЗАИМОДЕЙСТВИЯ СЛЕДУЕТ УЧИТЫВАТЬ РОЛЬ В МЕТАБОЛИЗМЕ ГЛЮКОКОРТИКОСТЕРОИДОВ ИЗОФЕРМЕНТА Р450 (CYP)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3A4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2E1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2C8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1A2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354.</w:t>
            </w:r>
            <w:r>
              <w:t xml:space="preserve"> МЕТОДОМ ФАРМАКОЭКОНОМИЧЕСКОГО АНАЛИЗА, КОТОРЫЙ ПРИМЕНЯЕТСЯ ДЛЯ СРАВНЕНИЯ ДВУХ ИЛИ БОЛЕЕ МЕТОДОВ ЛЕЧЕНИЯ, ЭФФЕКТИВНОСТЬ КОТОРЫХ РАЗЛИЧНА, ЯВЛЯЕТСЯ АНАЛИЗ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«стоимость – эффективность»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«минимизации затрат»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«затраты – полезность»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«затраты – выгода»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355.</w:t>
            </w:r>
            <w:r>
              <w:t xml:space="preserve"> ОБЗОР ПРИМЕНЕНИЯ ЛС – DUR (DRUG UTILIZATION REVIEW STUDY) ЯВЛЯЕТСЯ БАЗОВЫМ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фармакоэпидемиологии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фармакоэкономики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фармакодинамики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фармакогенетики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356.</w:t>
            </w:r>
            <w:r>
              <w:t xml:space="preserve"> ОБЪЁМ ФИНАНСИРОВАНИЯ ДЛЯ МЕДИКАМЕНТОВ ГРУППЫ А СОСТАВЛЯЕТ ______% ОТ БЮДЖЕТА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357.</w:t>
            </w:r>
            <w:r>
              <w:t xml:space="preserve"> ВИДОМ ЗАТРАТ, НЕПОСРЕДСТВЕННО СВЯЗАННЫХ С РАСХОДАМИ ПО УХОДУ ЗА БОЛЬНЫМИ, ЯВЛЯЮТСЯ ЗАТРАТЫ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прямые немедицинские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прямые медицинские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непрямые косвенные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нематериальные (неосязаемые)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358.</w:t>
            </w:r>
            <w:r>
              <w:t xml:space="preserve"> ЭКОНОМИЧЕСКАЯ ЭФФЕКТИВНОСТЬ ЛЕЧЕНИЯ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затратами на его проведение и клинической эффективностью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общими затратами на его проведение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клинической эффективностью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непрямыми затратами на лечение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359.</w:t>
            </w:r>
            <w:r>
              <w:t xml:space="preserve"> УТВЕРЖДЕНИЮ «МЕТОД НЕ РЕКОМЕНДУЕТСЯ» СООТВЕТСТВУЕТ _____ КЛАСС КЛИНИЧЕСКИХ РЕКОМЕНДАЦИЙ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IIb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360.</w:t>
            </w:r>
            <w:r>
              <w:t xml:space="preserve"> УТВЕРЖДЕНИЮ «МЕТОД РЕКОМЕНДУЕТСЯ» СООТВЕТСТВУЕТ _____ КЛАСС КЛИНИЧЕСКИХ РЕКОМЕНДАЦИЙ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361.</w:t>
            </w:r>
            <w:r>
              <w:t xml:space="preserve"> КАКУЮ ЧАСТЬ БЮДЖЕТА НА ЛЕКАРСТВА СОСТАВЛЯЮТ ПРЕПАРАТЫ «ГРУППЫ С» ПО ДАННЫМ АВС-АНАЛИЗА (В %)?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70-80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362.</w:t>
            </w:r>
            <w:r>
              <w:t xml:space="preserve"> ПРИ ОТКЛОНЕНИИ ОТ ПРОТОКОЛА ИССЛЕДОВАНИЯ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исследователю необходимо объяснить и документально оформить отклонение от протокола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исследователь продолжает исследование без оформления отклонений от протокола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 прекратить данное исследование и перейти к другому исследованию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исследователю необходимо документально зафиксировать данное отклонение без объяснения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363.</w:t>
            </w:r>
            <w:r>
              <w:t xml:space="preserve"> ДЛИТЕЛЬНОСТЬ ДЕЙСТВИЯ БУДЕСОНИДА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липофильностью конъюгатов будесонида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пенетрацией в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большим периодом полувыведения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большим объемом распределения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364.</w:t>
            </w:r>
            <w:r>
              <w:t xml:space="preserve"> АБСОЛЮТНЫЙ РИСК ДЕМОНСТРИРУЕТ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разницу между показателями частоты изучаемого исхода в группах лиц, подверженных и неподверженных воздействию факторов риска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вероятность того, что событие произойдёт в сравнении с тем, что оно не произойдет при воздействии на пациента факторов риска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долю заболеваемости (смертности) в популяции, связанной с изучаемым фактором риска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частоты изучаемого исхода в основной и контрольной группах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365.</w:t>
            </w:r>
            <w:r>
              <w:t xml:space="preserve"> КЛАССИФИКАЦИЯ ЗАТРАТ В ФАРМАКОЭКОНОМИКЕ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прямые (медицинские, немедицинские), непрямые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прямые (медицинские, немедицинские), косвенные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прямые (медицинские, немедицинские), опосредованные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прямые (медицинские, немедицинские), рефлекторные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366.</w:t>
            </w:r>
            <w:r>
              <w:t xml:space="preserve"> С ПОМОЩЬЮ АНАЛИЗА «СТОИМОСТЬ-ЭФФЕКТИВНОСТЬ» ОБЫЧНО ОПРЕДЕЛЯЮТ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какую сумму денег надо дополнительно затратить, чтобы получить определённое клиническое преимущество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какой препарат следует применить, чтобы сэкономить денежные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какой препарат следует применить, чтобы получить наибольшую клиническую эффективность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какой препарат дешевле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367.</w:t>
            </w:r>
            <w:r>
              <w:t xml:space="preserve"> НАДЛЕЖАЩАЯ КЛИНИЧЕСКАЯ ПРАКТИКА (GCP) ПРЕДСТАВЛЯЕТ СОБОЙ СТАНДАРТ ПЛАНИРОВАНИЯ, ОРГАНИЗАЦИИ И ПРОВЕДЕНИЯ КЛИНИЧЕСКИХ ИСПЫТАНИЙ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странах, присоединившихся к международной конференции по гармонизации (ICH)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всех странах мира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странах Европейского экономического сообщества (ЕЭС)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США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368.</w:t>
            </w:r>
            <w:r>
              <w:t xml:space="preserve"> КОНТРОЛИРУЕМЫЕ ИССЛЕДОВАНИЯ ЯВЛЯЮТСЯ ИССЛЕДОВАНИЯМИ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предусматривающими наличие контрольной группы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контролируемыми органами фармаконадзора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контролируемыми компанией-спонсором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контролируемыми FDA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369.</w:t>
            </w:r>
            <w:r>
              <w:t xml:space="preserve"> К ПОСТРЕГИСТРАЦИОННОМУ ЭТАПУ СОЗДАНИЯ ЛЕКАРСТВЕННЫХ ПРЕПАРАТОВ ОТНОСИТСЯ _______ ФАЗА КЛИНИЧЕСКИХ ИССЛЕДОВАНИЙ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370.</w:t>
            </w:r>
            <w:r>
              <w:t xml:space="preserve"> КЛИНИЧЕСКОЕ ИССЛЕДОВАНИЕ, В КОТОРОМ ОДНА ИЗ ГРУПП УЧАСТНИКОВ ПОЛУЧАЕТ ПЛАЦЕБО ИЛИ СТАНДАРТНОЕ ЛЕЧЕНИЕ ЛИБО НЕ ПОЛУЧАЕТ НИКАКОГО ЛЕЧЕНИЯ,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контролируемым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простым слепым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параллельным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«случай–контроль»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371.</w:t>
            </w:r>
            <w:r>
              <w:t xml:space="preserve"> НАИБОЛЬШИЙ УРОВЕНЬ ДОКАЗАТЕЛЬНОСТИ ИМЕЮТ ИССЛЕДОВАНИЯ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рандомизированные контролируемые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нерандомизированные с одновременным контролем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нерандомизированные с историческим контролем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когортные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372.</w:t>
            </w:r>
            <w:r>
              <w:t xml:space="preserve"> КВАЛИФИКАЦИОННАЯ КАТЕГОРИЯ, ПРИСВОЕННАЯ ВРАЧУ, ПРОВИЗОРУ, РАБОТНИКАМ СРЕДНЕГО МЕДИЦИНСКОГО (ФАРМАЦЕВТИЧЕСКОГО) ПЕРСОНАЛА, ДЕЙСТВИТЕЛЬНА С ДАТЫ ИЗДАНИЯ СООТВЕТСТВУЮЩЕГО ПРИКАЗА В ТЕЧЕНИЕ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373.</w:t>
            </w:r>
            <w:r>
              <w:t xml:space="preserve"> БРОШЮРА ИССЛЕДОВАТЕЛЯ СОДЕРЖИТ В СЕБЕ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полные сведения о фармацевтических характеристиках, фармакологических свойствах и сведения о доклинических и клинических испытаниях изучаемого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методические рекомендации для исследователя о проведении клинических исследований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перечень вопросов, на которые необходимо ответить до начала клинического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информационные материалы об исследуемом препарате для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374.</w:t>
            </w:r>
            <w:r>
              <w:t xml:space="preserve"> РАСЧЕТ ПОКАЗАТЕЛЯ ОБЕСПЕЧЕННОСТИ МЕДИЦИНСКИМИ КАДРАМИ ПРОВОДИТСЯ НА _____ЧЕЛОВЕК НАСЕЛЕНИЯ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375.</w:t>
            </w:r>
            <w:r>
              <w:t xml:space="preserve"> УЧЕТНАЯ СТАТИСТИЧЕСКАЯ ФОРМА №090/У ИНФОРМИРУЕТ О ВЫЯВЛЕННОМ ВНОВЬ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злокачественном новообразовании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инфекционном заболевании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туберкулезе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психическом заболевании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376.</w:t>
            </w:r>
            <w:r>
              <w:t xml:space="preserve"> ОСНОВНЫЕ ЭТИЧЕСКИЕ ПРИНЦИПЫ ПРОВЕДЕНИЯ КЛИНИЧЕСКИХ ИССЛЕДОВАНИЙ ИЗЛОЖЕНЫ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Хельсинской декларации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Женевской декларации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Римском консенсусе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Маастрихском соглашении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377.</w:t>
            </w:r>
            <w:r>
              <w:t xml:space="preserve"> ОСНОВНОЙ ЦЕЛЬЮ ПРОГРАММЫ ВОЗ «ЗДОРОВЬЕ XXI ВЕКА»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обеспечение квалифицированной медицинской помощи всех слоев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обеспечение доступности первичной медико-социальной помощи для всех слоев населения стран - членов ВОЗ, независимо от социального статуса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экономических условий для оказания медицинской помощи всем пациентам, независимо от социальной принадлежности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достижения оптимальных показателей здоровья в странах - членах ВОЗ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378.</w:t>
            </w:r>
            <w:r>
              <w:t xml:space="preserve"> ПРИ ПРОВЕДЕНИИ ИССЛЕДОВАНИЯ С ПАРАЛЛЕЛЬНЫМ ДИЗАЙНОМ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первая группа пациентов от начала и до конца получает одну терапию, а вторая группа - другую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каждая группа получает в разное время оба вида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каждая группа получает в разное время оба способа введения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одновременное проведение двух исследований, посвящённых изучению одного препарата в разных странах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379.</w:t>
            </w:r>
            <w:r>
              <w:t xml:space="preserve"> ХАРАКТЕРИСТИКОЙ КАЧЕСТВА, ОТРАЖАЮЩЕЙ СТЕПЕНЬ НЕЗАВИСИМОСТИ МЕДИЦИНСКОЙ ПОМОЩИ ОТ ГЕОГРАФИЧЕСКИХ, ЭКОНОМИЧЕСКИХ, СОЦИАЛЬНЫХ, ОРГАНИЗАЦИОННЫХ, ЛИНГВИСТИЧЕСКИХ И ПРОЧИХ УСЛОВИЙ,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доступность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результативность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эффективность оказания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техническое выполнение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380.</w:t>
            </w:r>
            <w:r>
              <w:t xml:space="preserve"> ПРОЦЕДУРА ДВОЙНОГО ОСЛЕПЛЕНИЯ ПРЕДПОЛАГАЕТ,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 и пациент не знают назначенной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 - знает, а пациент не знает, какая терапия ему назначена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врач, пациент и статистик исследования не знают назначенной терапии у каждого конкретного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изучаемый препарат сравнивается с другим активным веществом или плацебо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381.</w:t>
            </w:r>
            <w:r>
              <w:t xml:space="preserve"> СТРУКТУРА ПРОТОКОЛА КЛИНИЧЕСКОГО ИССЛЕДОВАНИЯ ОПРЕДЕЛЯЕТСЯ НА ОСНОВАНИИ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нормативных требований Отраслевого стандарта и ICH GCP раздел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фармакологических свойств исследуемого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фазы и вида клинического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технических возможностей и оснащения медицинского учреждения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382.</w:t>
            </w:r>
            <w:r>
              <w:t xml:space="preserve"> ОФИЦИАЛЬНЫМ ИСТОЧНИКОМ ИНФОРМАЦИИ О ЛЕКАРСТВЕННЫХ СРЕДСТВАХ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инструкции Государственного реестра лекарственных средств Минздрава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статьи из справочника ВИДАЛЬ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статьи из справочника РЛС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инструкции FDA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383.</w:t>
            </w:r>
            <w:r>
              <w:t xml:space="preserve"> КЛИНИЧЕСКОЕ ИССЛЕДОВАНИЕ I ФАЗЫ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первый опыт применения препарата у человека (чаще всего у здоровых добровольцев, иногда - у пациентов) с участием небольшого числа субъектов (обычно от 4 до 24 человек)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первый опыт применения лекарственных средств у пациентов (терапевтические пилотные исследования) с участием десятков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обширные исследования у пациентовс заболеванием, которое является основным предполагаемым показанием к назначению лекарственного средства с участием сотен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исследования после регистрации препарата с участием тысяч пациентов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384.</w:t>
            </w:r>
            <w:r>
              <w:t xml:space="preserve"> УРОВЕНЬ ДОСТОВЕРНОСТИ «В» ПРИСВАИВАЕТСЯ В СЛУЧАЕ, ЕСЛИ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данные были получены на основании ограниченного числа рандомизированных исследований, включивших в себя сравнительно небольшое количество пациентов, или в результате качественно проведённых нерандомизированных исследований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данные получены в результате проведения многоцентровых рандомизированных клинических исследований, включивших большое количество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источником рекомендаций является единство во мнениях экспертов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данные получены в результате проведения одноцентровых клинических исследований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385.</w:t>
            </w:r>
            <w:r>
              <w:t xml:space="preserve"> ОРГАНИЗАЦИОННО-МЕТОДИЧЕСКИМ МЕТОДОМ, ПОЗВОЛЯЮЩИМ СВОЕВРЕМЕННО ОКАЗАТЬ МЕДИЦИНСКУЮ ПОМОЩЬ НАИБОЛЬШЕМУ ЧИСЛУ ПОРАЖЕННЫХ ПРИ МАССОВЫХ ПОРАЖЕНИЯХ,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сортировка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быстрое выведение из очага катастрофы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четко организованная медицинская эвакуация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оказание неотложной помощи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386.</w:t>
            </w:r>
            <w:r>
              <w:t xml:space="preserve"> ПРОТОКОЛ КЛИНИЧЕСКОГО ИССЛЕДОВАНИЯ СОДЕРЖИТ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подробное описание всех аспектов клинического исследования - от научных предпосылок до методов его проведения и финального анализа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перечень медицинских учреждений, в которых будет проводится клиническое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стандартные операционные процедуры, которые должны быть использованы при проведении клинического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перечень этических принципов, которые должны выполняться при проведении клинического исследования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387.</w:t>
            </w:r>
            <w:r>
              <w:t xml:space="preserve"> КЛИНИЧЕСКИЕ ИССЛЕДОВАНИЯ ПРОВОДЯТСЯ НА ОСНОВАНИИ СТАНДАРТА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GCP (надлежащая клиническая практика)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GLP (надлежащая лабораторная практика)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GMP (надлежащая производственная практика)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GРP (надлежащая фармакоэпидемиологическая практика)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388.</w:t>
            </w:r>
            <w:r>
              <w:t xml:space="preserve"> РАЦИОНАЛЬНЫЙ ДИЗАЙН ЛЕКАРСТВ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направленный синтез молекулы лекарства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скрининг биологической активности натуральных продуктов, химических структур, «библиотек» пептидов или нуклеиновых 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химическую модификацию известных молекул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производство генериков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389.</w:t>
            </w:r>
            <w:r>
              <w:t xml:space="preserve"> ПРИМЕНЕНИЕ ФАРМАКОЭКОНОМИЧЕСКОГО АНАЛИЗА «СТОИМОСТЬ-ЭФФЕКТИВНОСТЬ» НАИБОЛЕЕ ПРИЕМЛЕМО, КОГДА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из методов является более дорогим, но более эффективным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сравниваемые методы имеют одинаковую эффективность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сравниваемые методы имеют одинаковую стоимость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трудно установить клиническую эффективность сравниваемых методов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390.</w:t>
            </w:r>
            <w:r>
              <w:t xml:space="preserve"> В РАМКАХ ПРОГРАММЫ ГОСУДАРСТВЕННЫХ ГАРАНТИЙ БЕСПЛАТНОГО ОКАЗАНИЯ ГРАЖДАНАМ МЕДИЦИНСКОЙ ПОМОЩИ НЕ ПРЕДОСТАВЛЯЕТСЯ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помощь, оказываемая в рамках клинической апробации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скорая медицинская помощь, в том числе скорая специализированная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специализированная медицинская помощь, высокотехнологичная медицинская помощь, являющаяся частью специализированной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паллиативная медицинская помощь в медицинских организациях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391.</w:t>
            </w:r>
            <w:r>
              <w:t xml:space="preserve"> ЦЕЛИ КЛИНИЧЕСКОГО ИССЛЕДОВАНИЯ IIА ФАЗЫ СОСТОЯТ В ТОМ, ЧТОБЫ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убедиться в активности исследуемого веществадля лечения конкретного заболевания, оценить краткосрочную безопасность, установить целевую популяцию пациентов, установить режим дозирования, выяснить зависимость эффекта от дозы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изучить клинически значимые лекарственные взаимодействия, влияние возраста, сопутствующих патологий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впервые описать фармакокинетический и фармакодинамический профили у человека, получить предварительные данныео безопасности препарата, установить дозы, которые впоследствии будут использоваться у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изучить биодоступность оригинального препарата и препарата-копии (генерика)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392.</w:t>
            </w:r>
            <w:r>
              <w:t xml:space="preserve"> МЕДИЦИНСКИЙ РАБОТНИК, ПРИЧИНИВШИЙ ЗНАЧИТЕЛЬНЫЙ УЩЕРБ ЗДОРОВЬЮ ПАЦИЕНТА, СВЯЗАННЫЙ С НЕБРЕЖНЫМ ОТНОШЕНИЕМ К ПРОФЕССИОНАЛЬНЫМ ОБЯЗАННОСТЯМ, НЕСЕТ ______ ОТВЕТСТВЕННОСТЬ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уголовную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гражданско-правовую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экономическую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393.</w:t>
            </w:r>
            <w:r>
              <w:t xml:space="preserve"> РЕТРОСПЕКТИВНЫМ ЯВЛЯЕТСЯ ИССЛЕДОВАНИЕ, В КОТОРОМ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исследователь анализирует архивные медицинские записи, выбирает пациентов, удовлетворяющих определённым критериям и анализирует информацию о них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частота исхода сравнивается с таковым в контрольной группе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сначала создаётся протокол, а затем в него включаются и начинают получать лечение пациенты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изучаемый препарат ни с чем не сравнивается, при этом используются методы описательной статистики, констатирующие наблюдение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394.</w:t>
            </w:r>
            <w:r>
              <w:t xml:space="preserve"> ПРИ БЫСТРОМ РОСТЕ ИНФЕКЦИОННОЙ ЗАБОЛЕВАЕМОСТИ УСТАНАВЛИВАЕТСЯ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обсервация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карантин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эвакуация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395.</w:t>
            </w:r>
            <w:r>
              <w:t xml:space="preserve"> РАЗЛИЧИЯ В ДОЗАХ ЛЕКАРСТВЕННЫХ СРЕДСТВ ДЛЯ ПРИЕМА ВНУТРЬ И ДЛЯ ВНУТРИВЕННОГО ВВЕДЕНИЯ МОЖЕТ БЫТЬ ОБУСЛОВЛЕНО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низкой биодоступностью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активной секрецией лекарственного средства в почках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влиянием пищи на всасывание лекарственного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хорошим связыванием лекарственного средства с альбумином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396.</w:t>
            </w:r>
            <w:r>
              <w:t xml:space="preserve"> ИЗ ПЕРЕЧИСЛЕННЫХ ВИДОВ СТАТИСТИЧЕСКИХ ТАБЛИЦ НАИЛУЧШЕЕ ПРЕДСТАВЛЕНИЕ ОБ ИССЛЕДУЕМОЙ СОВОКУПНОСТИ 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комбинационная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397.</w:t>
            </w:r>
            <w:r>
              <w:t xml:space="preserve"> ОСНОВНЫМ ПУТЕМ РАЗВИТИЯ ПЕРВИЧНОЙ И ВТОРИЧНОЙ ПРОФИЛАКТИКИ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организационных структур для развития первичной профилактики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 дополнительных врачебных и медсестринских должностей для проведения профилактической работы с населением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активная социальная пропаганда здорового образа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экономическое развитие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398.</w:t>
            </w:r>
            <w:r>
              <w:t xml:space="preserve"> КЛАССИФИКАЦИЯ РЕЗУЛЬТАТОВ КЛИНИЧЕСКИХ ИССЛЕДОВАНИЙ ПО УРОВНЯМ СТЕПЕНИ ДОСТОВЕРНОСТИ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I, II, 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В,C,D,E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I, II, III, 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399.</w:t>
            </w:r>
            <w:r>
              <w:t xml:space="preserve"> ФЕДЕРАЛЬНЫЙ ЗАКОН «ОБ ОБРАЩЕНИИ ЛЕКАРСТВЕННЫХ СРЕДСТВ» РЕГУЛИРУЕТ ПОРЯДОК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государственной регистрации лекарственных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выписывания рецептов на наркотические лекарственные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выписывания рецептов на лекарственные средства для льготных категорий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применения 5 и более лекарственных средств одномоментно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400.</w:t>
            </w:r>
            <w:r>
              <w:t xml:space="preserve"> ПОД СТАТИСТИКОЙ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самостоятельную общественную науку, изучающую количественную сторону массовых явлений в неразрывной связи с их качественной стороной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сбор, обработку и хранение информации, характеризующей количественные закономерности общественных явлений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массовых количественных данных с использованием статистическо-математических методов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статистическо-математические методы при сборе, обработке и хранении информации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401.</w:t>
            </w:r>
            <w:r>
              <w:t xml:space="preserve"> ПРОЦЕДУРА ПРОСТОГО ОСЛЕПЛЕНИЯ ПРЕДПОЛАГАЕТ,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 - знает, а пациент не знает, какая терапия ему назначена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врач, пациент и статистик исследования не знают назначенной терапии у каждого конкретного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изучаемый препарат сравнивается с другим активным веществом или плацебо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 и врач знают о назначаемой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402.</w:t>
            </w:r>
            <w:r>
              <w:t xml:space="preserve"> НЕСРАВНИТЕЛЬНЫМ ЯВЛЯЕТСЯ ИССЛЕДОВАНИЕ, В КОТОРОМ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изучаемый препарат ни с чем не сравнивается, при этом используются методы описательной статистики, констатирующие 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изучаемый препарат сравнивается с другим активным веществом или плацебо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исследователь анализирует архивные медицинские записи, выбирает пациентов, удовлетворяющих определённым критериям и анализирует информацию о них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врач, пациент и организаторы исследования не знают назначенной терапии у каждого конкретного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403.</w:t>
            </w:r>
            <w:r>
              <w:t xml:space="preserve"> ПРОЦЕДУРА ТРОЙНОГО ОСЛЕПЛЕНИЯ ПРЕДПОЛАГАЕТ,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врач, пациент и статистик исследования не знают назначенной терапии у каждого конкретного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 и пациент не знают назначенной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 - знает, а пациент не знает, какая терапия ему назначена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изучаемый препарат сравнивается с другим активным веществом или плацебо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404.</w:t>
            </w:r>
            <w:r>
              <w:t xml:space="preserve"> В КАКИХ ПРЕДЕЛАХ МОЖЕТ КОЛЕБАТЬСЯ ЗНАЧЕНИЕ КОЭФФИЦИЕНТА КОРРЕЛЯЦИИ?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-1 до +1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0 до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0 до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0,5 до 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405.</w:t>
            </w:r>
            <w:r>
              <w:t xml:space="preserve"> ЗА РАЗГЛАШЕНИЕ ВРАЧЕБНОЙ ТАЙНЫ ВРАЧ НЕСЁТ ОТВЕТСТВЕННОСТЬ ДИСЦИПЛИНАРНУЮ, АДМИНИСТРАТИВНУЮ, ГРАЖДАНСКО-ПРАВОВУЮ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уголовную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персональную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процессуальную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406.</w:t>
            </w:r>
            <w:r>
              <w:t xml:space="preserve"> В НАСТОЯЩЕЕ ВРЕМЯ НАИБОЛЕЕ РЕСУРСОЕМКОЙ ЯВЛЯЕТСЯ ПОМОЩЬ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стационарная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амбулаторно-поликлиническая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скорая медицинская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санаторно-курортная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407.</w:t>
            </w:r>
            <w:r>
              <w:t xml:space="preserve"> РАНДОМИЗАЦИЯ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 распределения пациентов между исследуемыми группами, использующий элементы случайности, позволяющий добиться эквивалентности групп между собой и максимально уменьшить необъективность при получении данных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модель выявления, изучения, оценки и профилактики неблагоприятных побочных реакций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исследование, в котором ни врач, ни пациент, ни организаторы исследования не знают назначенной терапии у каждого конкретного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ведение наблюдения за группой пациентов, использующих определённый вид лечения, до развития интересующего исхода; частота исхода сравнивается с таковым в контрольной группе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408.</w:t>
            </w:r>
            <w:r>
              <w:t xml:space="preserve"> ХАРАКТЕРИСТИКОЙ КАЧЕСТВА, ОТРАЖАЮЩЕЙ СТЕПЕНЬ МИНИМИЗАЦИИ РИСКА ТРАВМЫ, ИНФЕКЦИИ И ПРОЧИХ ПОБОЧНЫХ ЭФФЕКТОВ,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безопасность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результативность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эффективность оказания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доступность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409.</w:t>
            </w:r>
            <w:r>
              <w:t xml:space="preserve"> ГЛАВНАЯ ЗАДАЧА ПРОТОКОЛА КЛИНИЧЕСКОГО ИССЛЕДОВАНИЯ СОСТОИТ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унификации действий различных исследовательских центров при проведении клинического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ознакомлении медицинских специалистов со свойствами нового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предоставлении информации исследователям об условиях разработки исследуемого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фиксации нарушений при проведении клинического исследования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410.</w:t>
            </w:r>
            <w:r>
              <w:t xml:space="preserve"> БОЛЕЗНЬ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состоянием нормы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состоянием полного физического, психического и социального благополучия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предболезни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411.</w:t>
            </w:r>
            <w:r>
              <w:t xml:space="preserve"> ПОД ВЕРОЯТНОСТЬЮ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величину, определяющую перспективу того или иного исхода в предстоящем испытании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величину среднего квадратичного отклонения параметров вариационного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величину средней ошибки интенсивного показателя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явление, исход которого можно точно предсказать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412.</w:t>
            </w:r>
            <w:r>
              <w:t xml:space="preserve"> СОГЛАСИЕ ПАЦИЕНТА ИЛИ ЕГО ЗАКОННОГО ПРЕДСТАВИТЕЛЯ НА МЕДИЦИНСКОЕ ВМЕШАТЕЛЬСТВО СЛЕДУЕТ ПОЛУЧАТЬ ВСЕГДА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кроме случаев, когда состояние больного не позволяет ему выразить свою волю, а медицинское вмешательство неотложно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проведении медицинского вмешательства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кроме случаев, когда пациенту требуется высокотехнологичная медицинская помощь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когда медицинское вмешательство производится в плановом порядке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413.</w:t>
            </w:r>
            <w:r>
              <w:t xml:space="preserve"> СПЕЦИФИЧЕСКАЯ ТОКСИЧНОСТЬ ПРЕДСТАВЛЯЕТ СОБОЙ ИЗУЧЕНИЕ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канцерогенности и мутагенности на животных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и хронической токсичности на человеке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токсичности на животных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токсичности на животных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414.</w:t>
            </w:r>
            <w:r>
              <w:t xml:space="preserve"> ПРИ ВЫПИСЫВАНИИ ВРАЧОМ ОДНОМУ ПАЦИЕНТУ 5 И БОЛЕЕ ЛЕКАРСТВЕННЫХ ПРЕПАРАТОВ В УСЛОВИЯХ СТАЦИОНАРА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согласование с врачом-клиническим фармакологом или заведующим отделением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согласование с заместителем главного врача по медицинской части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решение врачебной комиссии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согласование с заведующим аптекой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415.</w:t>
            </w:r>
            <w:r>
              <w:t xml:space="preserve"> НАДЛЕЖАЩАЯ КЛИНИЧЕСКАЯ ПРАКТИКА (GCP) ЯВЛЯЕТСЯ СТАНДАРТОМ ПЛАНИРОВАНИЯ, ОРГАНИЗАЦИИ И ПРОВЕДЕНИЯ КЛИНИЧЕСКИХ ИСПЫТАНИЙ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всех странах мира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Российской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странах ЕЭС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США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416.</w:t>
            </w:r>
            <w:r>
              <w:t xml:space="preserve"> К I КЛАССУ РЕКОМЕНДАЦИЙ МЕТОДА ЛЕЧЕНИЯ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достоверные доказательства и (или) единство мнений экспертов в том, что данный вид лечения целесообразен, полезен и эффективен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противоречивые доказательства и (или) расхождения во мнении экспертов о пользе/эффективности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доказательства и (или) мнения экспертов за пользу/эффективность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достоверные доказательства и/или единство мнений экспертов в том, вид лечения не является полезным и эффективным, а в ряде случаев может быть вредным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417.</w:t>
            </w:r>
            <w:r>
              <w:t xml:space="preserve"> ДИНАМИКА ТЕЧЕНИЯ ЗАБОЛЕВАНИЯ В КРАТКОСРОЧНОЙ ИЛИ ОТДАЛЁННОЙ ПЕРСПЕКТИВЕ - РАЗВИТИЕ ОСЛОЖНЕНИЙ, ИСХОДЫ, ПРОГНОЗ, СМЕРТНОСТЬ (ТАК НАЗЫВАЕМЫЕ «КОНЕЧНЫЕ ТОЧКИ») – ПРЕДСТАВЛЯЕТ СОБОЙ _______________ ПОКАЗАТЕЛИ ___________________ ЭФФЕКТИВНОСТИ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объективные; клинической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субъективные; клинической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косвенные; клинической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объективные; фармакодинамической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418.</w:t>
            </w:r>
            <w:r>
              <w:t xml:space="preserve"> ПАЦИЕНТ ДОЛЖЕН ОЗНАКОМИТЬСЯ С ТЕКСТОМ ИНФОРМИРОВАННОГО СОГЛАСИЯ И ПОСТАВИТЬ СВОЮ ПОДПИСЬ ДО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начала любых процедур, указанных в протоколе клинического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момента первого приёма исследуемого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момента рандомизации в изучаемые группы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начала процедур, представляющих хотя бы минимальный риск или дискомфорт для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419.</w:t>
            </w:r>
            <w:r>
              <w:t xml:space="preserve"> «РЕСПИРАТОРНЫМ» ФТОРХИНОЛОНОМ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доксициклин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420.</w:t>
            </w:r>
            <w:r>
              <w:t xml:space="preserve"> ИНДИВИДУАЛЬНАЯ РЕГИСТРАЦИОННАЯ КАРТА ПАЦИЕНТА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отпечатанный на бумаге, магнитооптический или электронный документ, специально предназначенный для сбора всей требуемой протоколом информации о каждом субъекте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разновидности дневника или анкет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регистрационный порядковый номер участника 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специально разработанную форму с краткой информацией о проводимом клиническом исследовании, которая выдаётся каждому участнику клинического исследования после рандомизации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421.</w:t>
            </w:r>
            <w:r>
              <w:t xml:space="preserve"> DDD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среднюю поддерживающую суточную дозу лекарственных средств при его использовании по основному показанию у взрослых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диапазон доз лекарственных средств при его использовании по основному показанию у взрослых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среднюю поддерживающую дозу лекарственных средств при его использовании по основному показанию у детей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среднюю нестандартную дозу лекарственных средств при его использовании по основному показанию у взрослых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422.</w:t>
            </w:r>
            <w:r>
              <w:t xml:space="preserve"> МАРКЕТИНГ В ЗДРАВООХРАНЕНИИ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изучение спроса на медицинские услуги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разработку новых медико-организационных технологий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клиническую экспертизу лекарственных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разработку новых диагностических технологий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423.</w:t>
            </w:r>
            <w:r>
              <w:t xml:space="preserve"> ГРУППА V В АВС/VEN-АНАЛИЗЕ ПРЕДСТАВЛЯЕТ СОБОЙ ЛЕКАРСТВА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важные для спасения жизни, имеющие опасный для жизни синдром отмены, постоянно необходимые для поддержания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лечения лёгких заболеваний, дорогостоящие медикаменты с симптоматическими показаниями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дорогостоящие медикаменты с симптоматическими показаниями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сомнительной эффективности, дорогостоящие медикаменты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424.</w:t>
            </w:r>
            <w:r>
              <w:t xml:space="preserve"> ТИГЕЦИКЛИН ОТНОСИТСЯ К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тетрациклинов (глицилциклины)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бета-лактамов (монобактамы)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фторхинолонов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цефалоспоринов (IV поколение)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425.</w:t>
            </w:r>
            <w:r>
              <w:t xml:space="preserve"> ФТОРХИНОЛОНОМ III ПОКОЛЕНИЯ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кларитромицин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426.</w:t>
            </w:r>
            <w:r>
              <w:t xml:space="preserve"> ЛЕКАРСТВЕННЫМ ПРЕПАРАТОМ ГРУППЫ АМИНОГЛИКОЗИДОВ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нетилмицин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амоксиклав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тазоцин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427.</w:t>
            </w:r>
            <w:r>
              <w:t xml:space="preserve"> ОСНОВНОЙ ПРИЧИНОЙ СМЕРТИ СРЕДИ НАСЕЛЕНИЯ РАЗВИТЫХ СТРАН ЯВЛЯЮТСЯ ЗАБОЛЕВАНИЯ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сердечно-сосудистые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онкологические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428.</w:t>
            </w:r>
            <w:r>
              <w:t xml:space="preserve"> РЕЗУЛЬТАТЫ ABC/VEN-АНАЛИЗА ПОЗВОЛЯЮТ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оптимизировать лекарственные закупки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снизить частоту нежелательных реакций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оценить качество терапии конкретного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прогнозировать лекарственные закупки на 5 лет вперёд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429.</w:t>
            </w:r>
            <w:r>
              <w:t xml:space="preserve"> ОСНОВНОЙ ЕДИНИЦЕЙ ОЦЕНКИ ПОТРЕБЛЕНИЯ ЛЕКАРСТВЕННЫХ ПРЕПАРАТОВ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DDD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PDD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ADD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430.</w:t>
            </w:r>
            <w:r>
              <w:t xml:space="preserve"> ЦЕФАЛОСПОРИНОМ 4 ПОКОЛЕНИЯ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цефепим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доксициклин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цефазолин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431.</w:t>
            </w:r>
            <w:r>
              <w:t xml:space="preserve"> ЛЕКАРСТВЕННЫМ ПРЕПАРАТОМ, ПРИ ПЕРЕДОЗИРОВКЕ КОТОРОГО ПРИМЕНЯЮТ ПРОТАМИНА СУЛЬФАТ,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апиксабан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ривароксабан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варфарин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432.</w:t>
            </w:r>
            <w:r>
              <w:t xml:space="preserve"> СТРАХОВАТЕЛЕМ ПО ОБЯЗАТЕЛЬНОМУ МЕДИЦИНСКОМУ СТРАХОВАНИЮ ДЛЯ НЕРАБОТАЮЩИХ ГРАЖДАН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органы исполнительной власти субъектов Российской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органы законодательной власти субъектов Российской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страховые медицинские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организации и физические лица, зарегистрированные в качестве индивидуальных предпринимателей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433.</w:t>
            </w:r>
            <w:r>
              <w:t xml:space="preserve"> АНТАГОНИСТОМ ОПИОИДНЫХ АНАЛЬГЕТИКОВ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налоксон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бупренорфин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кетопрофен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флуоксетин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434.</w:t>
            </w:r>
            <w:r>
              <w:t xml:space="preserve"> К ОСНОВНЫМ РАЗДЕЛАМ ДЕМОГРАФИИ ОТНОСЯТ ______ НАСЕЛЕНИЯ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статику и динамику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физическое развитие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инвалидность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первичную заболеваемость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435.</w:t>
            </w:r>
            <w:r>
              <w:t xml:space="preserve"> АВС/VEN-АНАЛИЗ ЯВЛЯЕТСЯ ВСПОМОГАТЕЛЬНЫМ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фармакоэкономики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фармаконадзора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фармакоэпидемиологии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фармакодинамики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436.</w:t>
            </w:r>
            <w:r>
              <w:t xml:space="preserve"> КЛАСС А В АВС/VEN-АНАЛИЗЕ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(10-20% от списка), на которые потрачена основная часть затрат (80%)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(20-30% от списка), на которые потрачено до 15% финансирования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(60-80% от списка), на которые потрачено до 5% финансирования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лекарства сомнительной эффективности, дорогостоящие медикаменты с симптоматическими показаниями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437.</w:t>
            </w:r>
            <w:r>
              <w:t xml:space="preserve"> В СИСТЕМЕ ОБЯЗАТЕЛЬНОГО МЕДИЦИНСКОГО СТРАХОВАНИЯ МЕДИЦИНСКАЯ ОРГАНИЗАЦИЯ РАБОТАЕТ ПО ______ СТАНДАРТАМ (ПРОТОКОЛАМ ЛЕЧЕНИЯ) МЕДИЦИНСКОЙ ПОМОЩИ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региональным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местным (муниципальным)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разработанным самостоятельно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438.</w:t>
            </w:r>
            <w:r>
              <w:t xml:space="preserve"> АВС АНАЛИЗ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 оценки рационального использования денежных средств по трём группам (классам) в соответствии с их фактическим потреблением за определенный предыдущий период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 распределения пациентов между исследуемыми группами, использующий элементы случайности, позволяющий добиться эквивалентности групп между собой и максимально уменьшить необъективность при получении данных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 «латинских квадратов»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 анализа «стоимость-польза»</w:t>
            </w:r>
          </w:p>
        </w:tc>
      </w:tr>
    </w:tbl>
    <w:p>
      <w:pPr>
        <w:pStyle w:val="Para 6"/>
      </w:pPr>
      <w:r>
        <w:t xml:space="preserve">generated at </w:t>
      </w:r>
      <w:hyperlink r:id="rId6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2" w:type="paragraph">
    <w:name w:val="Heading 2"/>
    <w:qFormat/>
    <w:basedOn w:val="Normal"/>
    <w:pPr>
      <w:spacing w:beforeLines="114" w:after="0" w:line="408" w:lineRule="atLeast"/>
      <w:jc w:val="center"/>
      <w:outlineLvl w:val="2"/>
    </w:pPr>
    <w:rPr>
      <w:sz w:val="34"/>
      <w:szCs w:val="34"/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4" w:type="paragraph">
    <w:name w:val="Para 4"/>
    <w:qFormat/>
    <w:basedOn w:val="Normal"/>
    <w:pPr>
      <w:spacing w:after="0"/>
      <w:jc w:val="center"/>
    </w:pPr>
    <w:rPr>
      <w:sz w:val="27"/>
      <w:szCs w:val="27"/>
    </w:rPr>
  </w:style>
  <w:style w:styleId="Para 5" w:type="paragraph">
    <w:name w:val="Para 5"/>
    <w:qFormat/>
    <w:basedOn w:val="Normal"/>
    <w:pPr>
      <w:spacing w:after="0"/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6" w:type="paragraph">
    <w:name w:val="Para 6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val="solid" w:color="auto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image" Target="media/data-url-image.gif"/><Relationship Id="rId6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2025-11-19T05:59:21Z</dcterms:created>
  <dcterms:modified xsi:type="dcterms:W3CDTF">2025-11-19T05:59:21Z</dcterms:modified>
  <dc:title>Аккредитационные тесты по специальности Клиническая фармакология, ординатура</dc:title>
  <dc:creator>GeeTest</dc:creator>
  <dc:language>ru</dc:language>
</cp:coreProperties>
</file>