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svg" ContentType="image/svg+xml"/>
  <Default Extension="png" ContentType="image/png"/>
  <Default Extension="jpeg" ContentType="image/jpeg"/>
  <Default Extension="jpg" ContentType="image/jpeg"/>
  <Default Extension="gif" ContentType="image/gif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по биологии по теме "низшие растения"</w:t>
      </w:r>
    </w:p>
    <w:p>
      <w:pPr>
        <w:pStyle w:val="Normal"/>
      </w:pPr>
      <w:r>
        <w:t xml:space="preserve">Ни́зшие расте́ния, слоеви́щные, или талло́мные растения (лат. Thallophyta, греч. θάλλοφῠτόν: θάλλος — отпрыск, побег, молодая ветка, и φῠτόν — растение) — неформальный термин, объединяющий те растения, тело которых, в отличие от высших растений, не расчленено на части (корень, стебель, лист). (c) </w:t>
      </w:r>
      <w:hyperlink r:id="rId5">
        <w:r>
          <w:rPr>
            <w:rStyle w:val="Text1"/>
          </w:rPr>
          <w:t>Wikipedia</w:t>
        </w:r>
      </w:hyperlink>
    </w:p>
    <w:p>
      <w:pPr>
        <w:pStyle w:val="Normal"/>
      </w:pPr>
      <w:r>
        <w:t xml:space="preserve">тест с сайта </w:t>
      </w:r>
      <w:hyperlink r:id="rId6">
        <w:r>
          <w:rPr>
            <w:rStyle w:val="Text1"/>
          </w:rPr>
          <w:t>testbiohim.ru</w:t>
        </w:r>
      </w:hyperlink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Из скольких клеток состоит организм низших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 одной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одной или многих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многих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многих цепочечных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Найдите одноклеточные водоросли:</w:t>
              <w:br w:clear="none"/>
              <w:t>1) улотрикс; 2) хлорелла; 3) кладофора; 4) спирогира; 5) хламидомонада.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Из чего получают йод?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золы морских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золы желто-зеленых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золы сине-зеленых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золы нитчатых, красных водорослей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Гаметофит каких растений напоминает тонкую зеленую пластину сердцевидной формы и имеет короткую продолжительность жизни?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плауны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Функцию корней у мхов выполняют: 1) ризоиды; 2) корневища; 3) корневые волоски; 4) совокупность придаточных корней.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Представители сине-зеленых водорослей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хлорококк, 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носток, ульва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осциллатория, носток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хлорелла, хламидомонада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Ученый, внесший большой вклад в изучение водорослей,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Закиров К.З.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Музаффаров А.М.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Саидов Д.К.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Баранов П.А.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Как называется отдел ботаники, изучающий жизнь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эмбриология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Самая длинная бурая морская водоросль называется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филлофора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макроцицис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Агар-агар получают из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зеленых одноклеточных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зеленых многоклеточных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красных водорослей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Каково второе название чернильного гриба?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трутовик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Из скольких клеток состоят мужские и женские половые органы у низших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антеридиев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двух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множества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 жизненном цикле растений гаметофит преобладает у: 1) мхов; 2) папоротников; 3) хвощей.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Споры, находящиеся без движения, называются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стигмой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Как называется материнская клетка хламидомонады, породившая изогаметы?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гаметангия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антеридий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Для каких водорослей характерны зооспоры в размножении?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хлорелла, хламидомонада, 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спирогира, улотрикс, ульва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хлорелла, спирогира, ульва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ламинария, улотрикс, хламидомонада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Как быстро размножается хлорелла?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делится каждые полсуток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делится 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делится через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делится дважды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Что означает термин "сорус" для разных папоротников?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коричневые бугорки на листьях папоротника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бугорки с гаметами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А,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Листостебельное строение отличается от слоевища: 1) многоклеточностью; 2) наличием тканей; 3) отсутствием тканей; 4) наличием органов; 5) отсутствием органов.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помощи чего размножается японская ламинария?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 способом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 какой группе растений относится филлофора и что из нее получают?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бурые водоросли, бром,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маревых, анабазин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 водоросли, агар-агар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красные водоросли, альгиновая кислота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Высшее споровое растение -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венерины волосы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Чем представлено бесполое поколение фунарии?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ножкой, спорангием со 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 телом мха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архегониями и антеридиям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 жизненном цикле растений спорофит преобладает у: 1) хвощей; 2) папоротников; 3) мхов; 4) цветковых растений.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4,1,2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Есть ли среди плесневых грибов полезные для человека в его жизни и трудовой деятельности?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изготавливают 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да, для ускорения роста молодняка цыплят, телят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В,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На сколько групп делятся бактерии по форме 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У лишайника наблюдаются следующие типы строения слоевища: 1) накипный; 2) кустистый; 3) колониальный; 4) одноклеточный; 5) листоватый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неблагоприятных условиях плесневый гриб размножается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Что такое плодовое тело гриба?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семяобразующий орган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спорообразующий орган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тело гриба с архегониями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гриба, где образуется антеридий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Какую болезнь вызывают бактерии у хлопчатника?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Гоммоз является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 заболеванием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 нарушением обмена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Среди перечисленных организмов выберите низшие: 1) хвощи; 2) грибы; 3) водоросли; 4) лишайники; 5) папоротники; 6) мхи.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Вилт хлопчатника является заболеванием, вызванным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лишайниками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Какие условия необходимы для нормального роста грибов? 1) сырость; 2) тепло; 3) свет; 4) питание.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К какой группе бактерий относятся почвенные бактерии?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Из каких растений состоит тело лишайника? 1) зелёные водоросли; 2) бурые водоросли; 3) грибы паразиты; 4) грибы сапрофиты; 5) мхи.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 каких грибов при бесполом размножении в спорангиях образуются однополые споры, при половом размножении созревают споры двух видов: женская и мужская?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плесневого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навозного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Численность некоторых бактерий может удваиваться каждые 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Определите вид микроорганизмов, очень быстро размножающихся в таких продовольственных продуктах, как мясо, рыба и молоко.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лейшмании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Спорангии у плесневого гриба формируются на: 1) вегетативном теле; 2) гифах; 3) плодовом теле; 4) мицелии.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Каждая гифа плесени состоит из…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 большой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мелких, сросшихся своими оболочками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многих больших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Как осуществляется выведение продуктов обмена веществ из тела зеленой эвглены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пищеварительной вакуолью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поверхностью тепа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вакуолью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хроматофор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Чем отличается процесс брожения от гниения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разложение безазотистых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бактериями сапрофитами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круговорот веществ в этих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осуществляется бактериями редуцентами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Что не характерно для бактерий брожения?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разлагают продукт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редуцентами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сапрофитами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разлагают азотистые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Что не характерно для бактерий гниения?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разлагают безазотистые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процессе гниения всегда выделяется тепло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редуцентами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сапрофитами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Одним из заболеваний хлопчатника, вызываемого бактериями, является.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гоммоз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вилт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Укажите невозможные пути заражения хлопчатника гоммозом.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спор бактерий на здоровые семена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спор в почву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ветром с больного растения на листьях здорового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протравленных химическими препаратами семян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Что не нужно для жизни плесневого гриба?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Где питаются и размножаются бактерии, вызывающие заболевание гоммоз у хлопчатника?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всех органах хлопчатника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стеблях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листьях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корнях, коробочках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Каким не бывает мицелий?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одноклеточным и многоклеточным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одноядерным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пластидами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Какими свойствами не обладают плесневые грибы?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служат источником ценных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портят 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автотрофным 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 вещества, ускоряющие рост растений и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Что не характерно для гриба-дрожжи?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обеспечивает спиртовое брожение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половым путем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размножается почкованием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многоклеточный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Как размножается лишайник?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вегетативным способом – кусочками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спорами и кусочками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Что не характерно для лишайников?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почвообразовании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идут на изготовление ароматических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идут на изготовление разнообразным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некоторые вызывают заболевания растений и животных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Что не характерно для одноклеточных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кроме хлорофилла есть разноцветный пигмент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хроматофор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Что не характерно для пояскового улотрикса?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хроматофор в виде незамкнутого кольца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гаметы, с двумя парами жгутиков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Что происходит с зооспорой улотрикса?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покрывается толстой оболочкой и происходит период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прикрепляется ко дну и делится вдоль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прикрепляется ко дну и делится поперек, образуя одинаковые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прикрепляется ко дну и делится поперек, образуя клетки с хроматофором и без 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Какие морские водоросли человек использует в пищу?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кладофора, ульва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осициллатория, ульва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ламинария, носток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немалион, ульва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Что происходит со спорой мха фунария?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зеленое растение – мох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зеленую пластинку – обоеполый гаметофит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в зеленую многоклеточную ветвистую нить с почками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делится на 4-8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Что не характерно для хвоща полевого?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разных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зиготы развивается зародыш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однополый гаметофит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зиготы развивается гаметофит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Что не характерно для отдела папоротники?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травы, нет древовидных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двуполый гаметофит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 в бурых бугорках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листья закручены в виде улитки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каких растений характерны сорусы?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Укажите водоросль, которую используют в космических и подводных кораблях для очистки воздуха.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хламидомонада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Спорофиллы хвоща – это…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плодовый стебель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молодое растение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видоизмененный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весеннее растение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Что развивается из зародыша папоротника, который прорастает из оплодотворенной яйцеклетки?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гаметофит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Из каких грибов получают вещества, способствующие быстрому росту телят?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некоторых плесневых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некоторых гнилостных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Тело какого организма называется талломом?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низшим растениям относят…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фунарию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царству грибов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хламидомонада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хлебная ржавчина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Что не характерно для сине-зеленых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делением нити или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пектиновая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фикоциановые пигменты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информация в нескольких молекулах ДНК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какой группе организмов относятся хлорококк, носток?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сине-зеленым водорослям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 водорослям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какой группе организмов относится нителла?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сине-зеленым водорослям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 водорослям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Какой способ размножения характерен для сине-зеленых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митоз, половое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надвое, гормогониями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митоз, гормогониями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 на несколько частей, партеногенез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Совместное проживание грибов на корнях высших растений называется 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Что обеспечивает гриб в качестве эктотрофной микоризы дереву?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углеводов и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фотосинтеза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расщепление белков гумуса на аминокислоты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минеральных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Укажите, чего нет в химическом составе лишайников?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сахарозы, амилазы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пектина, муреина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витамина С, В6, В12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Как называется вегетативное тело гриба?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Как зерновые растения заражаются спорами гриба головня?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сохраняются в почве и прорастают, проникая в корни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переносятся ветром с больных листьев на здоровые растения и проникают через устьице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переносятся насекомыми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заносятся ветром на здоровую зерновку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 сколько клеток делится зигота улотрикса после окончания периода покоя?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Укажите все способы питания, характерные для бактерий.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гетеротрофное, паразитическое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автотрофное, сапрофитное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сапрофитное, паразитическое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автотрофное, сапрофитное, паразитическое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Чем отличаются цианобактерии от бактерий?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муреином в клеточной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пектином в клеточной стенке, пигментом фикоцианом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пектином и муреином в клеточной стенке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пигментом фикоцианом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Какие отделы растений составляют группы низшие растения?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лишайники, 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водоросли, мхи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Какой гриб называют чернильным?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сморчок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В каких организмах встречается органоид хроматофор?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сине-зеленых водорослях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эвглене зеленой, зеленых водорослях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Какое строение тела характерно для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слоевище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Как размножается осциллатория?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митозом и мейозом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надвое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делением нитей на гормогонии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Грибы образуют микоризу с корнями... 1) хвощей; 2) плаунов; 3) голосеменных; 4) однодольных покрытосеменных. 5) двудольных покрытосеменных; 6) мхов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Укажите симбиотический организм.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лишайник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Где у хвоща полевого образуются спороносные колоски?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верхушках весенних побегов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почках на корневище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междоузлиях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летних вегетативных стеблях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Что такое симбиоз?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жизнь и питание одного организма за счет другого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тесное взаимовыгодное сосуществование двух разных видов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азотных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Почему лишайники называют "манной небесной"?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переносятся ветром и могут быть использованы в пищу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встречаются повсюду и участвуют в почвообразовании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колоски, в которых созревают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использоваться для лечебных целей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Какие организмы отличаются отсутствием разделения тела на вегетативные органы?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водоросли, грибы, лишайники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хвощи, грибы, 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мхи, хвощи, 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мхи, плауны, папоротники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Споры какого растения называют спорами-"барометрами"?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хвоща полевого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водяного папоротника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Какие продукты образуются при разложении углеводов в дрожжевом тесте?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и уксусная кислота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 и 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и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 и этиловый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 каком органоиде у зеленых водорослей осуществляется процесс фотосинтеза?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лейкопластах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хлоропластах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хроматофоре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хромопластах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Дыхание у лишайника осуществляется…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хроматофора одноклеточных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мицелия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зеленых водорослей и мицелия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зеленых водорослей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Что представляют собой дрожжи?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Определите группу растений, отличающиеся отсутствием разделения тела на органы. 1) кладофора, 2) туя, 3) ясень, 4) спирогира, 5) хвощ полевой, 6) ламинария, 7) фитофтора.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2, 3, 5, 6,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1, 2, 3, 5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Укажите способы размножения улотрикса.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зооспор и спор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Укажите, для какого из указанных живых организмов характерно размножение зооспорами.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 приведенным признакам определите, о какой водоросли идет речь: многоклеточная, не ветвящаяся, пресноводная, хроматофор в виде незамкнутого кольца в средней части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поясковый улотрикс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хламидомонада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японская ламинария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По приведенным признакам определите, о какой водоросли идет речь: многоклеточная, не ветвящаяся, пресноводная, хроматофор в виде спирально изогнутой нити.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хламиномонада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Укажите многоклеточные водоросли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хламидомонада, 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хлорелла, спирогира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улотрикс, кладофора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хара, хлорелла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Какая из указанных водорослей содержит большое количество йода?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Какие водоросли не являются многоклеточными?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хара. улотрикс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ульва, 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спирогира, кладофора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хлорелла, хламидомонада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Укажите способ размножения хлореллы.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партеногенез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зооспор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Какие из перечисленных водорослей относятся к группе нитевидных зеленых водорослей? 1)хара, 2) кладофора, 3) спирогира, 4) ламинария, 5) хлорелла, 6) улотрикс.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Какое строение характерно для сине-зеленых водорослей? 1) кольцевая хромосома, 2) ядро, 3) хроматофор, 4) цитоплазма, 5) хлорофилл в цитоплазме, 6) вакуоли.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Укажите способ соединения особей в колонии вольвокса.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цитоплазматическими мостиками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оболочками 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жгутиками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Какие водоросли, скапливаясь, образуют подушки на воде - дерновины?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кладофоры, спирогиры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ламинарии, ностока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хлореллы, хары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улотрикса. хламидомонады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Для каких водорослей характерно наличие ризоидов?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улотрикс, спирогира, 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спирогира, хара, 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хара, улотрикс, кладофора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спирогира, ламинария, хлорелла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Сколько граммов чистого йода получают в промышленных условиях из 1 "г отдельных видов морских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 приведенным признакам определите, о какой водоросли идет речь: одноклеточная, без жгутиков, обитающая в воде, имеющая кормовое значение.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хламидомонада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xлopeллa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Укажите органеллы клеток водорослей, в которых содержится хлорофилл.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хроматофоры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Каким образом некоторые водоросли переносят неблагоприятные условия?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покрываются толстой оболочкой и превращаются в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семена с плотной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формируют гаметы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цисты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Укажите органическое вещество, в большом количестве содержащееся в хлорелле.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дезоксирибоза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нуклеиновые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Какие из перечисленных растений относятся к группе одноклеточных зеленых водорослей? 1) спирогира, 2) улотрикс, 3) ламинария, 4) хара, 5) хлорелла, 6) кладофора, 7) хламидомонада, 8) ульва.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Какая водоросль используется для изготовления бумаги и бумажных изделий?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ламинария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кладофор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Укажите зеленую водоросль, являющуюся злостным сорняком рисовых полей?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улотрикс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какой группе по строению тела относится отдел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низшим растениям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высшим растениям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семенным растениям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Какие водоросли отличаются наличием жгутиков?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хламидомонада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Какой спектр солнечных лучей способны поглощать пигменты бурых и красных морских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оранжево-красный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желто-зеленый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 какой группе водорослей относятся улотрикс, спирогира?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какой группе водорослей относятся хламидомонада, хлорелла?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желто-зеленым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Какие растения относятся к прокариотам?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 сине-зеленые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лишайники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водоросли красные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Чем морские водоросли отличаются от пресноводных?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способом размножения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хлорофилла в хроматофорах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хроматофора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 хроматофорах хлорофилла, ксантофилла, каротина, а также пигментов бурого и красного цветов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Что такое альгология?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ботаники, предметом изучения которого являются лишайники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ботаники, изучающий 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таксономическая единица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 ботаники, занимающейся изучением царства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Что изучают следующие отделы ботаники: </w:t>
              <w:br w:clear="none"/>
              <w:t>1) бриология;</w:t>
              <w:br w:clear="none"/>
              <w:t>2) микология;</w:t>
              <w:br w:clear="none"/>
              <w:t>3) альгология;</w:t>
              <w:br w:clear="none"/>
              <w:t>4) лихенология;</w:t>
              <w:br w:clear="none"/>
              <w:t>а) грибы. б) лишайники, в) мхи; г) водоросли.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1-в, 2-б, 3-а, 4-г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1-в, 2-а, 3-г, 4-б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1-б, 2-а, 3-в, 4-г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1-г, 2-б, 3-а, 4-в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Что представляют собой аутоспоры у хлореллы?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полового размножения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взрослые особи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молодые хлореллы под оболочкой материнской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со жгутиками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Что представляют собой споры у хлореллы?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покоящаяся форма водоросли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бесполого размножения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молодью хлореллы под оболочкой материнской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со жгутиками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Укажите способ размножения хламидомонады в благоприятных условиях.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слияние гамет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изогаметами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Какой органоид клеток водорослей выполняет ту же функцию, что и хлоропласт у высших растений?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митохондрии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хромофор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вакуоля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Чем отличаются бактерии от водорослей? 1) не способны к фотосинтезу, 2) способны усваивать азот из воздуха и обогащать почву азотсодержащими веществами, 3) образуют органические вещества из неорганических на свету, 4) безъядерные одноклеточные организмы, 5) многоклеточные организмы.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Какие процессы происходят в зиготе, образовавшейся в результате конъюгации клеток нитей спирогиры?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семян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мейоз и образование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 и образование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заростка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Листья каких растений часто называют вайями?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голосеменных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Укажите водоросль, появляющуюся в реках и саях в теплое время года и образующую зеленый налет на поверхности ила и камней.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хлорелла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поясковый улотрикс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Бесцветные, с толстой оболочкой, клиновидные клетки улотрикса, с помощью которых водоросль прикрепляется к субстрату, называются…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корневище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Какие особенности характерны для клеток ризоидов у улотрикса?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зеленые, тонкостенные, прямоугольные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бесцветные, с толстой оболочкой, клиновидные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бесцветные, с тонкой оболочкой, бесформенные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зеленые, с толстой оболочкой, округлые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Какие вещества можно получить из морских водорослей в промышленных условиях?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спирты, эфиры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хлор, калий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Чем отличаются пресноводные водоросли от морских?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ризоидов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ксантофилла, каротина, бурого и красного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хроматофора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хлорофилла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 каких процессах большую роль играют цианобактерии?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органических веществ в природе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органических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Укажите отличие зооспоры улотрикс от изогамет.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имеют два жгутика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имеют один жгутик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имеют четыре жгутика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имеют отличий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Какие клетки участвуют в процессе полового размножения улотрикса?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зооспоры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изогаметы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ризоидные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Укажите продуктивность морских водорослей с 1 га площади на специальных плантациях.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тонн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 тонн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 тонн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В какой период жизни пояскового улотрикса происходит мейоз?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образования гамет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формировании 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образовании зооспор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слияния гамет и образования зиготы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За счет чего образуется зеленый налет на коре, пнях, камнях, а также зеленая окраска воды в водоемах?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колоний бактерий, содержащих бактериохлорофилл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роста фунарии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скопления одноклеточных зеленых водорослей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счет разрастания мицелия грибов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Укажите характеристики, относящиеся к отделу водорослей.</w:t>
              <w:br w:clear="none"/>
              <w:t>1) низшие растения,</w:t>
              <w:br w:clear="none"/>
              <w:t>2) высшие растения,</w:t>
              <w:br w:clear="none"/>
              <w:t>3) тело растений не имеет разделения на органы и называется талломом или слоевищем,</w:t>
              <w:br w:clear="none"/>
              <w:t>4) тело растений разделено на органы,</w:t>
              <w:br w:clear="none"/>
              <w:t>5) растения, произрастающие на суше, 6) растения, живущие преимущественно в воде,</w:t>
              <w:br w:clear="none"/>
              <w:t>7) имеют хлорофилл и способны синтезировать органические вещества,</w:t>
              <w:br w:clear="none"/>
              <w:t>8) характеризуются сапрофитным способом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Чем объясняется различная окраска водорослей?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хлорофилла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различных пигментов (хлорофилла, ксантофилла, каротина, бурого пигмента) в хроматофоре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структурой цитоплазмы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Укажите способ размножения, характерный для дрожжей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Укажите гриб, относящийся к трубчатым грибам.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навозный гриб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Какой способ питания характерен и для гнилостных бактерий, и для плесневых грибов?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фототрофный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Какое строение имеет спора белой плесени?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цитоплазма, кольцевая хромосома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цитоплазма, ядро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оболочка, цитоплазма, запасные питательные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клеточная стенка, мембрана, цитоплазма, ядро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Какие вещества необходимы для нормальной жизнедеятельности дрожжей?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калий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Из чего состоит плодовое тело шампиньона?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шляпки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пенька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ножки (пенька) и шляпки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Как называется сплетение гифов гриба?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какого гриба характерно бесполое размножение почкованием?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навозный гриб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Какие химические вещества требуются для питания гриба мукора?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углекислый 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вещества, минеральные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минеральные сопи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Укажите способ питания сморчка.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симбиотический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Укажите способ размножения шляпочных грибов.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размножение семенами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Какие из перечисленных грибов являются паразитами? 1) мукор, 2) дрожжи, 3) шампиньон, 4) вертициллиум, 5) сморчок, 6) головня, 7) белый степной гриб, 8) пеницилл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1, 2, 7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В какой части стебля хлопчатника поселяется вертициллиум?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сердцевине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пазухах 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древесине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Укажите гриб, у которого нет плодового тела.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сморчок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шампиньон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навозный гриб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Укажите орган злаковых растений, на котором поселяется головня.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завязь цветка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какие грибы характеризуются паразитическим образом жизни питания?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навозный гриб, дрожжи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мукор, сморчок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головневые грибы, вертициллиум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пеницилл, аспергилл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Укажите способ размножения гриба мукора при неблагоприятных условиях.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бесполое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 размножение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Укажите, какого пола споры формируются у гриба мукора в спорангиях в процессе полового разложения.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мужские и женские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мужские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женские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верный ответ не указан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Что такое мицелий гриба?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шляпка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плодовое тело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Жизнедеятельность какого гриба вызывает вилт у хлопчатника?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вертициллиум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Какую часть грибов, относящихся к шляпочным, можно употреблять в пищу в Узбекистане?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весеннее плодовое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осеннее плодовое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пляшу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Укажите вещества, которыми питаются дрожжи и продукты разложения этих веществ. 1) белки, 2) минеральные соли, 3) сахара, 4) жиры, </w:t>
              <w:br w:clear="none"/>
              <w:t>а) спирт и углекислый газ,</w:t>
              <w:br w:clear="none"/>
              <w:t>б) вода и углекислый газ,</w:t>
              <w:br w:clear="none"/>
              <w:t>в) уксусная кислота и вода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Какие основные способы размножения встречаются у грибов?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половое, вегетативное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половое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бесполое, половое, вегетативное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бесполое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Как называется спорообразующий орган грибов?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мицелий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вегетативное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плодовое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Укажите структуру вегетативного тепа сморчка.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шляпка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ножка и шляпка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сплетение гифов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На каких растениях помимо хлопчатника паразитирует гриб вертициллиум?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декоративных растениях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злаках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хвойных деревьях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фруктовых деревьях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В чем состоит отличие полового размножения от бесполого у плесневых грибов?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времени прохождения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бесполом - образуются однополые споры, при половом – мужские и женские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отличий 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плесени характерно только бесполое размножение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Гифы каких грибов являются одноклеточными многоядерными?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плесневых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шляпочных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дрожжевых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Чем отличаются спорангии плесневых грибов при половом и бесполом размножении?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требованиями к питанию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Что представляют собой гифы шляпочных грибов?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одноклеточные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многоклеточные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многоядерные одноклеточные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 указанных верного ответа нет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Укажите, как иначе называют навозный гриб?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вертициллиум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чернильный гриб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пеницилл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дрожжи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Укажите верную последовательность прохождения процессов бесполого размножения плесневого гриба.</w:t>
              <w:br w:clear="none"/>
              <w:t>1) образование спор,</w:t>
              <w:br w:clear="none"/>
              <w:t>2) прорастание нового мицелия,</w:t>
              <w:br w:clear="none"/>
              <w:t>3) формирование спорангия,</w:t>
              <w:br w:clear="none"/>
              <w:t>4) формирование плодового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4, 3, 1, 2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1, 3, 2, 4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3, 1, 4, 2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Какие из перечисленных болезней относятся к инфекционным болезням бактериального происхождения?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энцефалит, грипп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микотоксикоз, бруцеллез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туберкулез, холера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грипп, микоз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Какие бактерии относятся к группе хемосинтезирующих?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паразитические, бактерии 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уксусно-кислые бактерии, сенные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железобактерии, серобактерии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молочно-кислые бактерии, клубеньковые 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Укажите глубину земной коры, на которой можно встретить анаэробные бактерии.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1250 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2500 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Какие условия особенно необходимы для нормальной жизнедеятельности бактериальных клеток?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 и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влажность,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температура, 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солнечный свет, сухость воздуха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Укажите, как называются бактерии, перерабатывающие свободный азот воздуха, и на корнях каких растений они живут? а) молочно-кислые, б) клубеньковые, в) гнилостные, г) почвенные: 1) фасоль, 2) рис, 3) горох,4) мак, 5) груша, 6) люцерна, 7) маш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б-1, 3, 6,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в-3,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г-1, 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а-2, 4,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Какая особенность строения бактериальных клеток: указывает на сапрофитный и паразитический способ питания большинства из них?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ядра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хлорофилла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пластид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Какие бактерии используются для выделки шкурок?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уксусно-кислые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Бактерии, усваивающие свободный азот воздуха и живущие на корнях бобовых растений называются...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молочно-кислые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уксусно-кислые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Какие бактерии участвуют в процессе почвообразования, превращая растительные и животные остатки в перегной, а затем в минеральные соли?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почвенные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брожения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каким образом бактерии переносят неблагоприятные условия?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зиготу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спору и впадают в состояние анабиоза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зооспору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образуют цисту и впадают в состояние анабиоза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Укажите способ питания, свойственный гнилостным бактериям.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хемотрофный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автотрофный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какие бактерии участвуют в превращении навоза в перегной, а затем в минеральные соли?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гниения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Бактерии, имеющие шаровидную форму называются…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бациллы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Для каких бактерий характерен автотрофный способ питания?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бактерий брожения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гнилостных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Какие бактерии по способу питания относятся к автотрофным? 1) уксуснокислые, 2) сенные, 3) железобактерии, А) молочнокислые, 5) гнилостные, 6) серобактерии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Укажите бактерии, относящиеся по способу питания к сапрофитной группе.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брожения, гниения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сенные, туберкулезная папочка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серобактерии, дифтерийная папочка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азотфиксирующие, железобактерии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Какие бактерии используют для жизнедеятельности энергию химических связей неорганических веществ?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сапрофитные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болезнетворные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хемотрофные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Как называется процесс полового размножения у бактерий?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простое 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конъюгация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Какие бактерии способствуют обогащению почвы азотистыми соединениями?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клубеньковые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Укажите почвообразующие организмы.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гнилостные 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папоротники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Какие признаки нехарактерны для бактерий?</w:t>
              <w:br w:clear="none"/>
              <w:t>1) обладают фотосинтетической активностью,</w:t>
              <w:br w:clear="none"/>
              <w:t>2) не способны к фотосинтезу,</w:t>
              <w:br w:clear="none"/>
              <w:t>3) способны усваивать свободный азот воздуха,</w:t>
              <w:br w:clear="none"/>
              <w:t>4) половым способом размножения является слияние гамет,</w:t>
              <w:br w:clear="none"/>
              <w:t>5) половым способом размножения является конъюгация,</w:t>
              <w:br w:clear="none"/>
              <w:t>6) состоят из одной безъядерной клетки,</w:t>
              <w:br w:clear="none"/>
              <w:t>7) бывают одноклеточные и многоклеточные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2, 3, 4, 7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2, 3, 5, 6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2, 5, 7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Укажите гнилостные бактерии.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уксуснокислые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почвенные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болезнетворные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Какое из указанных утверждений Луи Пастер обосновал благодаря методу получения клонов?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причиной мутаций являются отклонения, возникающие при удвоении молекулы ДНК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мутагенных факторов приводит к увеличению многообразия штаммов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обладают наследственностью и их свойства тесно связаны с последней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 отличаются наличием плазмид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 какие группы делятся бактерии по форме?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кокки, бациллы, спириллы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листовые, кустистые, накипные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ленточные, плоские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веретеновидных, спиральные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Укажите формы, свойственные бактериям. 1) кустистые, 2) спиралевидные, 3) веретеновидные, 4) шаровидные, 5) палочковидные, 6) зигзагообразные, 7) треугольные, 8) листовые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1, 3, 8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2, 4, 5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3, 4, 6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2, 6, 7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Какое строение имеют бактерии сенной палочки?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округлые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спиралевидные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неправильной формы, соединенные в цепочку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палочковидные клетки, соединенные в цепочку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В каких процессах большую роль играют цианобактерии?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гниение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синтез органических веществ в природе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разложение органических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Какой раздел биологии изучает строение бактерий, их разновидности, жизнедеятельность и влияние на другие организмы?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Как образуется спора бактерий?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клетка покрывается толстой плотной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клетки сливаются, образуя зиготу, а затем делятся с формированием 4 или 8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формируется в спорофиллах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цитоплазма сжимается, отходит от материнской оболочки, округляется и образует плотную оболочку внутри 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Как называется мужской генеративный орган у мхов?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антеридий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спорофилл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Укажите женский орган полового размножения у мхов.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женский гаметофит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спорофит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архегоний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антеридий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архегонии мха фунарии формируется…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яйцеклеток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яйцеклетка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сперматозоиды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Сперматозоиды у фунарии формируются…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архегониях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спорофиллах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антеридиях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Что образуется при прорастании спор у мха фунарии?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многоклеточные ветвистые ниточки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стебелек с листьями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Что образуется у мхов при слиянии яйцеклетки со сперматозоидом?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спорангий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спора</w:t>
            </w:r>
          </w:p>
        </w:tc>
      </w:tr>
    </w:tbl>
    <w:p>
      <w:pPr>
        <w:pStyle w:val="Para 3"/>
      </w:pPr>
      <w:r>
        <w:t xml:space="preserve">generated at </w:t>
      </w:r>
      <w:hyperlink r:id="rId7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ru.wikipedia.org/wiki/%D0%9D%D0%B8%D0%B7%D1%88%D0%B8%D0%B5_%D1%80%D0%B0%D1%81%D1%82%D0%B5%D0%BD%D0%B8%D1%8F" TargetMode="External"/><Relationship Id="rId6" Type="http://schemas.openxmlformats.org/officeDocument/2006/relationships/hyperlink" Target="http://testbiohim.ru/" TargetMode="External"/><Relationship Id="rId7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2025-11-03T13:04:34Z</dcterms:created>
  <dcterms:modified xsi:type="dcterms:W3CDTF">2025-11-03T13:04:34Z</dcterms:modified>
  <dc:title>Низшие растения</dc:title>
  <dc:creator>GeeTest</dc:creator>
  <dc:language>ru</dc:language>
</cp:coreProperties>
</file>