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g" ContentType="image/jpeg"/>
  <Default Extension="gif" ContentType="image/gif"/>
  <Default Extension="png" ContentType="image/png"/>
  <Default Extension="jpeg" ContentType="image/jpeg"/>
  <Default Extension="svg" ContentType="image/svg+xml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Vozbuditieli__sotsial_n">
        <w:r>
          <w:rPr>
            <w:color w:val="0000FF" w:themeColor="hyperlink"/>
            <w:u w:val="single"/>
          </w:rPr>
          <w:t>Тема 1. Возбудители социально значимых вирусных инфекций и связанные с ними заболевания.</w:t>
        </w:r>
      </w:hyperlink>
    </w:p>
    <w:p>
      <w:pPr>
        <w:pStyle w:val="Normal"/>
        <w:ind w:left="0" w:firstLineChars="0" w:firstLine="0" w:leftChars="0"/>
      </w:pPr>
      <w:hyperlink w:anchor="Tiema_2__Obshchaia__i__moliekuli">
        <w:r>
          <w:rPr>
            <w:color w:val="0000FF" w:themeColor="hyperlink"/>
            <w:u w:val="single"/>
          </w:rPr>
          <w:t>Тема 2. Общая и молекулярная вирусология.</w:t>
        </w:r>
      </w:hyperlink>
    </w:p>
    <w:p>
      <w:pPr>
        <w:pStyle w:val="Normal"/>
        <w:ind w:left="0" w:firstLineChars="0" w:firstLine="0" w:leftChars="0"/>
      </w:pPr>
      <w:hyperlink w:anchor="Tiema_3__Orghanizatsii__virusolo">
        <w:r>
          <w:rPr>
            <w:color w:val="0000FF" w:themeColor="hyperlink"/>
            <w:u w:val="single"/>
          </w:rPr>
          <w:t>Тема 3. Организации вирусологической службы в РФ.</w:t>
        </w:r>
      </w:hyperlink>
    </w:p>
    <w:p>
      <w:pPr>
        <w:pStyle w:val="Normal"/>
        <w:ind w:left="0" w:firstLineChars="0" w:firstLine="0" w:leftChars="0"/>
      </w:pPr>
      <w:hyperlink w:anchor="Tiema_4__Obshchiestviennoie__zdo">
        <w:r>
          <w:rPr>
            <w:color w:val="0000FF" w:themeColor="hyperlink"/>
            <w:u w:val="single"/>
          </w:rPr>
          <w:t>Тема 4.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5__Osnovnyie__printsipy__l">
        <w:r>
          <w:rPr>
            <w:color w:val="0000FF" w:themeColor="hyperlink"/>
            <w:u w:val="single"/>
          </w:rPr>
          <w:t>Тема 5. Основные принципы лабораторной диагностики вирусных инфекций и индикации вирусов.</w:t>
        </w:r>
      </w:hyperlink>
    </w:p>
    <w:p>
      <w:pPr>
        <w:pStyle w:val="Normal"/>
        <w:ind w:left="0" w:firstLineChars="0" w:firstLine="0" w:leftChars="0"/>
      </w:pPr>
      <w:hyperlink w:anchor="Tiema_6__Sanitarnaia__virusologh">
        <w:r>
          <w:rPr>
            <w:color w:val="0000FF" w:themeColor="hyperlink"/>
            <w:u w:val="single"/>
          </w:rPr>
          <w:t>Тема 6. Санитарная вирусология.</w:t>
        </w:r>
      </w:hyperlink>
    </w:p>
    <w:p>
      <w:pPr>
        <w:pStyle w:val="Normal"/>
        <w:ind w:left="0" w:firstLineChars="0" w:firstLine="0" w:leftChars="0"/>
      </w:pPr>
      <w:hyperlink w:anchor="Tiema_7__Smiezhnyie__distsipliny">
        <w:r>
          <w:rPr>
            <w:color w:val="0000FF" w:themeColor="hyperlink"/>
            <w:u w:val="single"/>
          </w:rPr>
          <w:t>Тема 7. Смежные дисциплины.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вирусологии 2026: ответы к аккредитации ординаторов (ПСА)</w:t>
      </w:r>
    </w:p>
    <w:p>
      <w:pPr>
        <w:pStyle w:val="Normal"/>
      </w:pPr>
      <w:r>
        <w:t>Бесплатный тренажер для подготовки к ПСА по вирусологии. Полная база ФМЗА 2026 для ординаторов: 404 вопроса с ответами, разбор сложности и актуальная статистика прохождений. Готовьтесь к аккредитации без платных подписок на портале GeeTest.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ФМЗА 2026, вирусология. Бесплатный тренажер ПСА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ФМЗА 2026, вирусология. Бесплатный тренажер ПСА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ФМЗА 2026, вирусология. Бесплатный тренажер ПСА.</w:t>
      </w:r>
    </w:p>
    <w:p>
      <w:pPr>
        <w:pStyle w:val="Normal"/>
      </w:pPr>
      <w:r>
        <w:t>На этой странице представлен полный перечень тестовых заданий для первичной специализированной аккредитации (ПСА) по специальности «Вирусология». Мы интегрировали актуальную базу вопросов ФМЗА (Методического центра аккредитации Сеченовского университета) 2025-2026 года, которая используется в реальных экзаменационных центрах для ординаторов. В отличие от закрытых мобильных приложений и платных сервисов, тренажер GeeTest предоставляет открытый и бесплатный доступ ко всем 404 вопросам с мгновенной проверкой правильных ответов.</w:t>
      </w:r>
    </w:p>
    <w:p>
      <w:pPr>
        <w:pStyle w:val="Normal"/>
      </w:pPr>
      <w:r>
        <w:t>Интерфейс тренажера оптимизирован для глубокого запоминания материала: каждый вопрос снабжен уникальной аналитикой сложности, рассчитанной на основе тысяч реальных попыток ваших коллег. Вы можете изучать базу ФМЗА по блокам (общая вирусология, ВИЧ-инфекция, гепатиты, биопрепараты) или имитировать реальный экзамен. Использование экспертных статей GeeTest в связке с тестированием позволяет не просто зазубрить ответы, а понять логику современных протоколов диагностики и лечения вирусных инфекций, что критично для работы практикующего врача.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Vozbuditieli__sotsial_n"/>
      <w:pPr>
        <w:keepNext/>
        <w:pStyle w:val="Heading 2"/>
        <w:pageBreakBefore w:val="on"/>
        <w:keepLines w:val="on"/>
      </w:pPr>
      <w:r>
        <w:t>Тема 1. Возбудители социально значимых вирусных инфекций и связанные с ними заболевания.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ТИПИРОВАНИЕ ВЫДЕЛЕННЫХ ШТАММОВ ПОЛИОВИРУСА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реакции нейтрализации в культуре клеток с помощью диагностических типоспецифических сывороток при учёте результатов по цитопатическому 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цветной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иммунофлюоресценции с диагностическими типоспецифическими сыворотками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реакции нейтрализации на мышах с сыворотками реконвалесцентов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ВНУТРИУТРОБНУЮ ИНФЕКЦИЮ С ПОРАЖЕНИЕМ МИОКАРДА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Коксаки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Коксаки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полиомиелита 1, 2, 3 серотипов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 человека 70, 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СТРАН С ПЕРЕХОДНОЙ ЭНДЕМИЧНОСТЬЮ ПО ГЕПАТИТУ 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заболеваемости в старшие возрастные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широкой иммунной прослойки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 выраженных случаев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высокой заболеваемости в группах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ЛАБОРАТОРНОЙ ДИАГНОСТИКЕ ВИЧ-ИНФЕКЦИИ НАИБОЛЕЕ ЧАСТО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непрямой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электронную микроскопию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ДЕЛЕНИЕ ВИРУСОВ КОКСАКИ НА ПОДГРУППЫ СВЯЗАНО С ИХ СПОСОБНОСТЬЮ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по-разному поражать ткани новорожденных мышей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проникать через гематоэнцефалический барьер различными способами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по-разному выделяться из клинических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разную гемадсорбирующую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ВНЕСЕНИИ ВИРУСА ПОЛИОМИЕЛИТА В КУЛЬТУРУ ТКАНИ ВОЗНИКАЕТ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цитопатического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симпластообразования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гроздевидной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крупнозернистой равномерной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ВИРУС ПОЛИОМИЕЛИТА ТИПА I ПРИ ТЕМПЕРАТУРЕ 6-10°С ВЫЖИВАЕТ НА РЕДИСЕ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ЧУВСТВИТЕЛЬНОСТЬ ТЕСТ-СИСТЕМ ИММУНОФЕРМЕНТНОГО АНАЛИЗА ОПРЕДЕЛЯЕТСЯ КАК ПРОЦЕНТ ____________ РЕЗУЛЬТАТОВ ПРИ ИССЛЕДОВАНИИ ПАНЕЛИ СЫВОРОТОК (НЕ МЕНЕЕ 50), ___________________ АНТИТЕЛА К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положительных;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отрицательных; не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ложноположительных; не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ложноотрицательных; содержащих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ЗООНОЗНАЯ ПРИРОДА ВИРУСА ГЕПАТИТА Е ХАРАКТЕРНА ДЛЯ ГЕНОТИПА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МЕХАНИЗМ ИНГИБИРУЮЩЕГО ВЛИЯНИЯ АЦИКЛОВИРА НА РЕПЛИКАЦИЮ ВИРУСА ПРОСТОГО ГЕРПЕСА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 синтеза вирусной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 синтеза структурных вирусных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 синтеза кодируемых вирусом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токсичностью ацикловира для инфицированных вирусом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ЛАБОРАТОРНОЙ ДИАГНОСТИКЕ ГАСТРОЭНТЕРИТА, ВЫЗВАННОГО ВИРУСОМ НОРФОЛК, ВИРУСНЫЙ АНТИГЕН МОЖЕТ БЫТЬ ВЫЯВЛЕН В ФЕКАЛИЯХ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торможения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СПЕЦИФИЧЕСКАЯ ПРОФИЛАКТИКА ГЕПАТИТА «А» ОСНОВАНА НА ИММУНИЗАЦИИ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ЭПИДЕМИОЛОГИЧЕСКАЯ ЗНАЧИМОСТЬ ВИРУСНЫХ ГЕПАТИТОВ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распространенности в популяции и высокой инфекционности вирусов, вызывающих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вирусов, вызывающих гепатит, инфицировать широкий спектр видов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сохранности возбудителя в объектах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контагиозности при реализации воздушно-капельного пути передачи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ПОЛИОВИРУС В ФЕКАЛИЯХ ИНФИЦИРОВАННЫХ ВЫЯВЛЯЮТ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дни инкубационного периода, клиническом и восстановительном периодах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дни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висцеральной стадии клинического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невральной стадии клинического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РАК ШЕЙКИ МАТКИ ВЫЗЫВАЕТ ВИРУС ПАПИЛЛОМЫ ЧЕЛОВЕКА 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41, 43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45, 49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РОТАВИРУСНАЯ ИНФЕКЦИЯ У ДЕТЕЙ РАННЕГО ВОЗРАСТА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ЕСТЕСТВЕННЫХ УСЛОВИЯХ ХОЗЯЕВАМИ ДЛЯ ВИРУСОВ ПАПИЛЛОМЫ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млекопитающие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ПЕРСИСТЕНЦИЯ ИНФЕКЦИОННЫХ АГЕНТОВ В ОРГАНИЗМЕ ПОСЛЕ ПЕРВИЧНОЙ ИНФЕКЦИИ С ПОСЛЕДУЮЩИМ РАЗВИТИЕМ РЕЦИДИВОВ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цитомегаловируса, вирусов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 гриппа и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 гепатита А и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СЕРОТИПЫ ВИРУСОВ ECHO ЧАЩЕ ВСЕГО ДИФФЕРЕНЦИРУЮТ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реакции 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способности агглютинировать эритроциты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реакции связывания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реакции пассивной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КАЧЕСТВЕ КОНТРОЛЬНОЙ ОТРИЦАТЕЛЬНОЙ СЫВОРОТКИ В ТЕСТ-СИСТЕМАХ ИММУНОФЕРМЕНТНОГО АНАЛИЗА ДЛЯ ОПРЕДЕЛЕНИЯ АНТИТЕЛ К ВИЧ ИСПОЛЬЗУЮТ СЫВОРОТКУ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не содержащую антител 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носителей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ЕСТЕСТВЕННАЯ ПОЛИОВИРУСНАЯ ИНФЕКЦИЯ ПРОТЕКАЕТ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клиническими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развитием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асептического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ЧАСТО ЗАБОЛЕВАНИЕ ЛИМФОЦИТАРНЫМ ХОРИОМЕНИНГИТОМ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Гийена-Барре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СПЕЦИФИЧНОСТЬ ТЕСТ-СИСТЕМ ИММУНОФЕРМЕНТНОГО АНАЛИЗА ОПРЕДЕЛЯЕТСЯ КАК ПРОЦЕНТ _____________ РЕЗУЛЬТАТОВ ПРИ ИССЛЕДОВАНИИ ПАНЕЛИ СЫВОРОТОК (НЕ МЕНЕЕ 50), ____________________ АНТИТЕЛА К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отрицательных; не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положительных;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ложноположительных; не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ложноотрицательных; содержащих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ПРОФИЛАКТИКИ ПОСТТРАНСФУЗИОННЫХ ГЕПАТИТОВ ПРИЕМ ДОНОРА ПРОВОДИТСЯ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паспорта, удостоверяющего 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удостоверения его личности с фотографией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 о состоянии здоровья из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удостоверения его личности с фотографией и справки о состоянии здоровья из ЛПУ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ЗАЩИТНЫМ ТИТРОМ АНТИТЕЛ У ПРИВИТЫХ ПРОТИВ ПОЛИОВИРУСНОЙ ИНФЕКЦИИ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 и более в реакции нейтрализации при учёте по цитопатическому 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 в цветной пробе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в реакции нейтрализации при учёте по цитопатическому 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 и более в цветной пробе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УНИВЕРСАЛЬНЫМ И ЧУВСТВИТЕЛЬНЫМ ПОДХОДОМ К ЭТИОЛОГИЧЕСКОЙ ДИАГНОСТИКЕ КИШЕЧНЫХ ВИРУСНЫХ ИНФЕКЦИЙ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нуклеиновых кислот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фекальных экстрактах методом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антигена в образцах методом иммунохроматографии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 в культурах чувствительных клеток с идентификацией в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ОСОБЕННОСТЯМИ ЭПИДЕМИЧЕСКОГО ПРОЦЕССА ВИРУСНЫХ ГЕПАТИТОВ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скрытых форм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хронических форм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вирусов к канцерогенезу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процесс молодых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ГЛАВНОЙ ПРИЧИНОЙ ОСТРОЙ КИШЕЧНОЙ ИНФЕКЦИИ С ТЯЖЕЛЫМ ТЕЧЕНИЕМ ЗАБОЛЕВАНИЯ У ДЕТЕЙ РАННЕГО ВОЗРАСТА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ПОСЛЕ ПЕРЕНЕСЕННОГО НОРОВИРУСНОГО ГАСТРОЭНТЕРИТА НЕВОСПРИИМЧИВОСТЬ К ЗАРАЖЕНИЮ ЭТИМ ВИРУСОМ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трёх-четырёх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НАИБОЛЬШАЯ ДЛИТЕЛЬНОСТЬ ЛАТЕНТНОГО ПЕРИОДА ПРИ ВИЧ-ИНФЕКЦИИ СОСТАВЛЯЕТ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ЛАБОРАТОРНОЙ ДИАГНОСТИКЕ ВИРУСНОГО ГЕПАТИТА В HBS-АНТИГЕН ОБНАРУЖИВАЮТ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 крови или цитоплазме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ВОЗБУДИТЕЛЕМ БОЛИВИЙСКОЙ ГЕМОРРАГИЧЕСКОЙ ЛИХОРАДКИ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Мачупо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Повассан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ОСНОВНОЙ ПРИЧИНОЙ ЭПИДЕМИЧЕСКОГО ГАСТРОЭНТЕРИТА И ВСПЫШЕК ОСТРОЙ КИШЕЧНОЙ ИНФЕКЦИИ ВИРУСНОЙ ЭТИОЛОГИИ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МАКСИМАЛЬНАЯ ПРОДОЛЖИТЕЛЬНОСТЬ ВЫДЕЛЕНИЯ РОТАВИРУСОВ И НОРОВИРУСОВ С ФЕКАЛИЯМИ ПЕРЕБОЛЕВШИХ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КАЧЕСТВЕ ТЕСТА, ПОДТВЕРЖДАЮЩЕГО РЕЗУЛЬТАТЫ ИММУНОФЕРМЕНТНОГО АНАЛИЗА ПРИ ДИАГНОСТИКЕ ВИЧ-ИНФЕКЦИИ,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молекулярную гибридизацию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радиоиммунопреципитацию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КАЧЕСТВЕ КОНТРОЛЬНОЙ ПОЛОЖИТЕЛЬНОЙ СЫВОРОТКИ В ТЕСТ-СИСТЕМАХ ИММУНОФЕРМЕНТНОГО АНАЛИЗА ДЛЯ ОПРЕДЕЛЕНИЯ АНТИТЕЛ К ВИЧ ИСПОЛЬЗУЮТ СЫВОРОТКУ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содержащую антитела 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носителей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инфицированных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КЛИНИЧЕСКИ-ЗНАЧИМЫМИ ВОЗБУДИТЕЛЯМИ ОСТРОЙ КИШЕЧНОЙ ИНФЕКЦИИ ВИРУСНОЙ ЭТИОЛОГИИ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А, норовирусы, 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С, бокавирусы, саповирусы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энтеровирусы, коронавирусы, и ортореовирусы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В, астровирусы, парэховирусы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РОТАВИРУСНЫЙ ГАСТРОЭНТЕРИТ НАИБОЛЕЕ ЧАСТО ПОРАЖАЕТ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ПЛОХИМ ПРОГНОСТИЧЕСКИМ ПРИЗНАКОМ ПРИ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антител к внутренним белкам ВИЧ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специфических антител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антител к внутренним белкам ВИЧ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антител к поверхностным белкам ВИЧ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ВИРУСАМ СО СПИРАЛЬНОЙ СИММЕТРИЕЙ КАПСИДА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Poxviridae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СПЕЦИФИЧЕСКОЙ ПРОФИЛАКТИКИ РОТАВИРУСНОЙ ИНФЕКЦИИ ПРИМЕНЯЕТСЯ ВАКЦИНА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живых аттенуированных штаммов ротавирусов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очищенного и инактивированного культурального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рекомбинантных ротавирусных белков VP7 и VP4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очищенных нативных ротавирусных белков VP7 и VP4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ВОЗБУДИТЕЛЬ РИНОВИРУСНОЙ ИНФЕКЦИИ ОТНЕСЕН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ФЕРМЕНТ РЕВЕРТАЗА РЕТРОВИРУСОВ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комплементарной ДНК на матрице вирусной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достройку однонитчатого участка двунитчатой вирусной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РНК на матрице вирусной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комплементарной РНК на матрице вирусной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ЭНТЕРОВИРУСЫ ЧЕЛОВЕКА ВХОДЯТ В СЕМЕЙСТВО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ОСНОВНОЙ ПРИЧИНОЙ ДЕТСКОЙ СМЕРТНОСТИ ОТ ВИРУСНЫХ ДИАРЕЙНЫХ ЗАБОЛЕВАНИЙ В МИРЕ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ОПРЕДЕЛЕНИЕ СЕРОТИПА ЭНТЕРОВИРУСОВ МОЛЕКУЛЯРНО-БИОЛОГИЧЕСКИМИ МЕТОДАМИ ОСУЩЕСТВЛЯЮТ ПУТЕМ СЕКВЕНИРОВАНИЯ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белка VP1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белка VP2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белка VP3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5’-нетранслируемой области генома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ТАКСОНОМИЧЕСКАЯ ПРИНАДЛЕЖНОСТЬ ВИРУСА ЯПОНСКОГО ЭНЦЕФАЛИТА СЕМЕЙСТВО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Flaviviridae, род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Rhabdoviridae, род Vesiculovirus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Coronaviride, родCoronavirus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ДИФФЕРЕНЦИАЛЬНАЯ ДИАГНОСТИКА КОРОНАВИРУСНОЙ ИНФЕКЦИИ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НАИБОЛЕЕ ЭФФЕКТИВНЫМ МЕТОДАМ РАННЕЙ ДИАГНОСТИКИ КОРОНАВИРУСНОЙ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ОСНОВНОЙ ПРИЧИНОЙ РАЗВИТИЯ МИОКАРДИТОВ В СТРАНАХ С УМЕРЕННЫМ КЛИМАТОМ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ТАКСОНОМИЧЕСКАЯ ПРИНАДЛЕЖНОСТЬ ВИРУСА СИНДБИС - СЕМЕЙСТВО ___________, РОД____________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Togaviridae; Alfavirus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Reoviridae; Reovirus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Rhabdoviridae; Lyssavirus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МЕТОДАМ ВЫДЕЛЕНИЯ АРБОВИРУСОВ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лабораторных животных, культур клеток млекопитающих и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вирусов и вирусных антигенов в исследуемых пробах с последующим выявлением вирусных РНК и антигенов методами ПЦР и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посевы исследуемых материалов на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экспериментальное заражение волонтеров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 НАЛИЧИЕ ИММУНИТЕТА К ВИРУСУ ВАРИЦЕЛЛА-ЗОСТЕР УКАЗЫВАЕТ ПРИСУТСТВИЕ В КРОВИ СПЕЦИФИЧЕСКИХ _____________ ТИТРЕ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защитном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 в защитном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или IgМ в любом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в защитном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ПРОТИВ ГЕПАТИТА «В»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рекомбинантную субъединичную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плазмидную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сплит-вакцину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вирусподобные частицы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КОЛИЧЕСТВОМ ВЫДЕЛЕННЫХ АНТИГЕННЫХ СЕРОТИПОВ ВИРУСОВ ГЕРПЕСА, КОТОРЫЕ МОГУТ БЫТЬ ОБНАРУЖЕНЫ В ОРГАНИЗМЕ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ПОСТАНОВКЕ РТГА ДЛЯ СЕРОДИАГНОСТИКИ ГРИППА УСТАНОВЛЕН ТИТР АНТИТЕЛ В ПАРНЫХ СЫВОРОТКАХ 1/20 И 1/80, ЭТО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остром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отсутствии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бессимптомном носительстве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ХАНТАВИРУСАМ (ВОЗБУДИТЕЛЯМ ГЕМОРРАГИЧЕСКОЙ ЛИХОРАДКИ В РОССИИ)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Хантан, Пумала, Сеул, Добрава-Белград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Син-номбре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Нью-Йорк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ЧТО НЕ ЯВЛЯЕТСЯ СПОСОБОМ НЕСПЕЦИФИЧЕСКОЙ ПРОФИЛАКТИКИ АРБОВИРУСНЫХ ИНФЕКЦИЙ?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одежда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приспособленная одежда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репеллентов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СЕРОЛОГИЧЕСКИЙ МОНИТОРИНГ СПЕЦИФИЧЕСКИХ АНТИТЕЛ К ВИРУСАМ ГРИППА ЖИВОТНЫХ У ЛЮДЕЙ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августе-сентябре каждого года в 39 субъектах РФ в объеме не менее 100 образцов от контактирующих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контактных с заболевшими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туристов с ОРВИ, при возвращении из стран, неблагополучных по случаям гриппа у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на работу, связанную с контактом с животными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НЕПОДХОДЯЩИМ РЕЖИМОМ ДЛИТЕЛЬНОГО ХРАНЕНИЯ ШТАММОВ КЛИНИЧЕСКИХ И ПОЛЕВЫХ МАТЕРИАЛОВ, ПРЕДНАЗНАЧЕННЫХ ДЛЯ ВЫДЕЛЕНИЯ АРБОВИРУСОВ, ЯВЛЯЕТСЯ ХРАНЕНИЕ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температуре, при температуре от 4 до 100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сосудах дьюара с жидким азотом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холодильнике при -70° градусах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контейнерах с «сухим льдом» (СО&lt;sub&gt;2&lt;/sub&gt;)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ПРОТИВ НАТУРАЛЬНОЙ ОСПЫ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аттенуированную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химерные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вирусподобные частицы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ПРЕДСТАВИТЕЛЯМ СЕМЕЙСТВА TOGAVIRIDAE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Zaire ebolavirus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SARSV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АНАЛИЗА ВИРУСНОЙ НАГРУЗКИ ВИЧ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секвенирования генома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АРБОВИРУСАМ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ВЖЛ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ВГВ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ОСНОВНОЙ МЕХАНИЗМ ПЕРЕДАЧИ АРБОВИРУСОВ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ЧИСЛОМ ИЗВЕСТНЫХ ГЕНОТИПОВ ВИРУСА ЯПОНСКОГО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КОРОНАВИРУСНОЙ ИНФЕКЦИИ ПОМИМО РЕСПИРАТОРНОГО СИНДРОМА ОПРЕДЕЛЯЮТСЯ ПРИЗНАКИ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– 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ЭТИОЛОГИЧЕСКИ РОДСТВЕННЫМ АРБОВИРУСНЫМ ИНФЕКЦИЯМ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энцефалит, лихорадку Западного Нила, японский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Чикунгунья, лихорадка 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денге, лихорадку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долины Рифт, желтую 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ИЗВЕСТНЫМ ГЕНОТИПАМ ВИРУСА КЛЕЩЕВОГО ЭНЦЕФАЛИТА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Европейский, Сибирский, Дальневосточный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Китайский, Индийский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Северо-Американский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ТАКСОНОМИЧЕСКАЯ ПРИНАДЛЕЖНОСТЬ ВИРУСА РОСИО - СЕМЕЙСТВО ___________, РОД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Reoviridae; Reovirus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Nairovirus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Orthophebovirus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ЧИСЛОМ ВИРУСОВ, ВХОДЯЩИХ В СОСТАВ АНТИГЕННОГО КОМПЛЕКСА КАЛИФОРНИЙСКОГО ЭНЦЕФАЛИТА,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ИЗВЕСТНЫЕ ГЕНОТИПЫ ВИРУСА ЛИХОРАДКИ ДЕНГЕ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КЛИНИЧЕСКИЙ ДИАГНОЗ СЛУЧАЯ ВЕТРЯНОЙ ОСПЫ ПОДТВЕРЖДАЕТСЯ ВЫЯВЛЕНИЕМ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вируса в крови с помощью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высокоавидных IgG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IgG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титра специфических антител в 2 раза в течение 10-14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СКРЫТОМУ РАСПРОСТРАНЕНИЮ КОРОНАВИРУСНОЙ ИНФЕКЦИИ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бессимптомные случаи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поздние выявления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изоляция и госпитализация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формы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ПРЕДСТАВИТЕЛЯМ СЕМЕЙСТВА HEPADNAVIRIDAE ОТНОСЯТ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 (ВГВ, HBV)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(ВПГ, HSV)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 человека (ВПЧ, HPV)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 (ВИЧ, HIV)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НЕ ЯВЛЯЮТСЯ ПЕРЕНОСЧИКАМИ АРБОВИРУСОВ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мокрецы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ВИРУС ГРИППА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ТАКСОНОМИЧЕСКАЯ ПРИНАДЛЕЖНОСТЬ ВИРУСА ЖЕЛТОЙ ЛИХОРАДКИ - СЕМЕЙСТВО ____________, РОД____________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Togaviridae; Alfavirus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Nairovirus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Reoviridae; Orbivirus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ДОПУСКАЮТСЯ К ИСПОЛЬЗОВАНИЮ ВАКЦИНЫ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жидкие, хранившиеся при температуре +6° - +2°С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заморозки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целостности упаковочного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мелкодисперсной взвеси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НАРУЖНЯЯ ОБОЛОЧКА ВИРУСА ГЕПАТИТА «В»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HbxAg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ИНАКТИВИРОВАННЫЕ ГРИППОЗНЫЕ ВАКЦИНЫ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ПРЕПАРАТАМ СПЕЦИФИЧЕСКОЙ ПРОФИЛАКТИКИ ГРИППОЗНОЙ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 и противогриппозные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ТАКСОНОМИЧЕСКАЯ ПРИНАДЛЕЖНОСТЬ ВИРУСА ЭНЦЕФАЛИТА СЕНТ-ЛУИС - СЕМЕЙСТВО ___________, РОД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Hantavirus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Filoviridae; Ebolavirus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Arenaviridae; Arenavirus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ЧИСЛО ИЗВЕСТНЫХ ГЕНОТИПОВ ВИРУСА ЗИКА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(Восточно-Африканский, Западно-Африканский, Азиатский)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(Австралийский)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(Индийский, Пакистанский)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(Северо-Американский, Южно-Американский, Мексиканский, Европейский)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ЭРИТРОЦИТАМИ, ИСПОЛЬЗУЕМЫМИ ДЛЯ ПОСТАНОВКИ РЕАКЦИИ ГЕМАГГЛЮТИНАЦИИ С АНТИГЕНАМИ АРБОВИРУСОВ,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гусиные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кроличьи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свинки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ТРАНСКРИПЦИЯ ДЕЛИТСЯ НА РАННИЕ И ПОЗДНИЕ ГЕНЫ У ПРЕДСТАВИТЕЛЕЙ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Hepeviridae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АБСОЛЮТНЫМ ПРОТИВОПОКАЗАНИЕМ К ПРОВЕДЕНИЮ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куриному белку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хронических соматических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ВИРУСЫ СЕМЕЙСТВ HEPADNAVIRIDAE, FLAVIVRIDAE, ВЫЗЫВАЮЩИЕ ГЕПАТИТ, МОГУТ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солидной опухоли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ЧИСЛО ИЗВЕСТНЫХ ГЕНОТИПОВ ВИРУСА ЛИХОРАДКИ ЗАПАДНОГО НИЛА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ПРЕДСТАВИТЕЛЯМ СЕМЕЙСТВА HEPEVIRIDAE ОТНОСЯТ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дельта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ТАКСОНОМИЧЕСКАЯ ПРИНАДЛЕЖНОСТЬ ВИРУСА ЛАССА - СЕМЕЙСТВО ___________, РОД 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Arenaviridae; Arenavirus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Hantavirus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Filaviridae; Filavirus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Reovirida; Reovirus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ТАКСОНОМИЧЕСКАЯ ПРИНАДЛЕЖНОСТЬ ВИРУСА КЛЕЩЕВОГО ЭНЦЕФАЛИТА - СЕМЕЙСТВО ____________, РОД____________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Arenaviridae; Arenavirus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Nairovirus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Togaviridae; Alfavirus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ТАКСОНОМИЧЕСКАЯ ПРИНАДЛЕЖНОСТЬ ВИРУСА МУРЕЯ - СЕМЕЙСТВО ___________, РОД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Arenaviridae; Arenavirus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Picornaviridae; Cardiovirus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Togaviridae; Alfavirus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УСТАНОВЛЕНИЯ ПЕРВИЧНОГО ДИАГНОЗА ВИЧ-ИНФЕКЦИИ ИСПОЛЬЗУЮТ ______ МЕТОДЫ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ЛАТЕНТНЫМ РЕЗЕРВУАРАМ ВИЧ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Т-клетки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нейроны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ПРОТИВ БЕШЕНСТВА ДЛЯ ЛЮДЕЙ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плазмидную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аттенуированную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вирусподобные частицы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ВАКЦИНА ПРОТИВ ГЕПАТИТА «C»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стадии разработки и клинических испытаний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 используется, но только за рубежом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разрабатывается, так как бесполезна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планируется к разработке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ПОВЫШЕНИЕ УРОВНЯ ПЕЧЕНОЧНЫХ ФЕРМЕНТОВ ПРИ ЗАБОЛЕВАНИИ ХРОНИЧЕСКИМ ГЕПАТИТОМ «C»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ПРОФИЛАКТИКИ ЗАРАЖЕНИЯ ГЕПАТИТА «C»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осторожность при контакте с зараженной кровью и при различных инвазивных медицинских и косметологических манипуляциях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бытового контакта с инфицированными вирусом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курсовую терапию витаминами и иммуномодуляторами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прививку против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ОСНОВНОМУ ПУТИ ПЕРЕДАЧИ ВИРУСА ЯПОНСКОГО ЭНЦЕФАЛИТА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 переносчиков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НАИБОЛЬШАЯ КОНЦЕНТРАЦИЯ ВИЧ ИМЕЕТСЯ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ПОЯВЛЕНИЕ И ПРОЛИФЕРАЦИЯ ИНФИЦИРОВАННЫХ ЭПШТЕЙНА-БАРР ВИРУСОМ В-ЛИМФОЦИТОВ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циркуляции атипичных мононуклеаров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уровня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МОЛЕКУЛЯРНЫЙ МЕХАНИЗМ ПРОТИВОГРИППОЗНОГО ДЕЙСТВИЯ ОСЕЛЬТАМИВИРА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нейраминидазы вируса гриппа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РНК-полимеразы вируса и супрессия репликации вирусного генома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адсорбции и проникновения вируса в клетку в результате связывания с гемагглютинином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вирулицидном эффекте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ДОСТОВЕРНЫМ ПОКАЗАТЕЛЕМ РЕПЛИКАЦИИ ВИРУСА ПРИ ХРОНИЧЕСКОМ ГЕПАТИТЕ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ВИРУС ГЕПАТИТА «C»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Hepadnaviridae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ВОЗБУДИТЕЛЕМ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ПИК ЗАБОЛЕВАЕМОСТИ В ТЕПЛОЕ ВРЕМЯ ГОДА СВОЙСТВЕНЕН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ЧТОБЫ ЗАПОДОЗРИТЬ АРБОВИРУСНУЮ ИНФЕКЦИЮ НЕОБХОДИМО УЧИТЫВАТЬ,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показатели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__________ ГЕНОТИПОВ ВИРУСА ГЕПАТИТА «C» ОПРЕДЕЛЕНО В НАСТОЯЩЕЕ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СОЧЕТАННОЕ ИНФИЦИРОВАНИЕ ВИРУСАМИ ГЕПАТИТОВ «C» И «В» (КОИНФЕКЦИЯ)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прогрессированию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излечиванию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течение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излечиванию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ЛЕКАРСТВЕННЫЕ ПРЕПАРАТЫ, НАРУШАЮЩИЕ ПРОТЕОЛИТИЧЕСКОЕ РАСЩЕПЛЕНИЕ ПОЛИПРОТЕИНОВЫХ ПРЕДШЕСТВЕННИКОВ И ОБРАЗОВАНИЕ ФУНКЦИОНАЛЬНЫХ БЕЛКОВ ВИЧ, ОТНОСЯТСЯ К КЛАССУ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эндонуклеазы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транскриптазы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НЕСТРУКТУРНЫЕ БЕЛКИ ВИРУСА ГЕПАТИТА «C»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 и проникновения вируса в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вирусной частицы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 СЕГОДНЯШНИЙ ДЕНЬ ИЗВЕСТНО _______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МОЛЕКУЛЯРНЫЙ МЕХАНИЗМ ПРОТИВОГЕРПЕСВИРУСНОГО ДЕЙСТВИЯ АЦИКЛОВИРА СОСТОИТ В ИНГИБИРОВАНИИ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ДНК-полимеразы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хеликазо-праймазного комплекса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протеинкиназы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терминазы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ВИРУС ГЕПАТИТА «C» РАСПРОСТРАНЕН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«семейных»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природно-очаговых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мегаполисах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ВИЧ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немытых 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грязные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больным через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ВИЧ-2 ОТНОСЯТ К/КО _____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ПОВЫШЕНИЕ УРОВНЯ ПЕЧЕНОЧНЫХ ФЕРМЕНТОВ ПРИ ЗАБОЛЕВАНИИ ОСТРЫМ ГЕПАТИТОМ «C»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ДИАГНОЗ АРБОВИРУСНОЙ ИНФЕКЦИИ СЧИТАЕТСЯ ОКОНЧАТЕЛЬНЫМ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подтверждения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патогномоничных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характерных показателей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НЕОБХОДИМЫМ УСЛОВИЕМ ДЛЯ ПОСТАНОВКИ ДИАГНОЗА «ВИРУСНЫЙ ГЕПАТИТ 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генома или белка нуклеокапсида вируса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вирусу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и повышение уровня печеночных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очагов воспаления, некроза и фиброза при гистологическом исследовании срезов пункционной биопсии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ПРИЗНАКАМ, ХАРАКТЕРИЗУЮЩИМ ЦИТОМЕГАЛОВИРУС,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патогенность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патогенность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избирательную тропность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репликацию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СОСТАВ ЧАСТИЦЫ ВИРУСА ГЕПАТИТА «C»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структурных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структурных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структурных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структурных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ВИЧ-1 ОТНОСЯТ К ГРУППЕ ______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ЛАБОРАТОРНАЯ ДИАГНОСТИКА ВИЧ-ИНФЕКЦИИ У ДЕТЕЙ ОСНОВЫВАЕТСЯ НА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материала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возбудителя, выращенного на питательных средах (бактериологический анализ)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возбудителя при микроскопии биологического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ОСТРЫЙ ГЕПАТИТ «C» ПЕРЕХОДИТ В ХРОНИЧЕСКИЙ ГЕПАТИТ «C» С ЧАСТОТОЙ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ЖИВОТНОЙ МОДЕЛЬЮ ДЛЯ ЗАРАЖЕНИЯ ВИРУСОМ ГЕПАТИТА «C»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шимпанзе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морские свинки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ВИРУС ЭПШТЕЙНА-БАРР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Adenoviridae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ДИФФЕРЕНЦИАЛЬНУЮ ДИАГНОСТИКУ ГЕПАТИТА «C»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другими вирусными гепатитами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вирусными энцефалитами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ВОЗБУДИТЕЛЬ СПИДА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САМЫМИ РАСПРОСТРАНЕННЫМИ ГЕНОТИПАМИ ВИРУСА ГЕПАТИТА «C» В РОССИЙСКОЙ ФЕДЕРАЦИИ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ФАКТОРАМ РИСКА ВНУТРИУТРОБНОГО ПОРАЖЕНИЯ ПЛОДА ГЕРПЕСВИРУСОМ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виремии у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угрозу выкидыша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жирового обмена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нагрузки на утилизирующие и выводящие органы и системы беременной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ПЕРВИЧНОЕ ЗАРАЖЕНИЕ ГЕРПЕСВИРУСАМИ ДЕТЕЙ ПРОИСХОДИТ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6-18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СОВРЕМЕННАЯ ВЫСОКОЭФФЕКТИВНАЯ АНТИРЕТРОВИРУСНАЯ ТЕРАПИЯ (ВААРТ) ВИЧ/СПИД-ИНФЕКЦИИ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предотвратить прогрессирование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элиминировать вирус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полное излечение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предотвратить развитие лекарственной резистентности у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СПИД-ИНДИКАТОРНЫМ ЗАБОЛЕВАНИЯМ ПРИ ВИЧ-ИНФЕКЦИИ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норовирусный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АРБОВИРУСАМИ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вирусы, передающиеся членистоногими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экологическую группу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 вирусов, определяемое международным номенклатурным комитетом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вирусов, схожих по клиническим проявлениям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СПИД-ИНДИКАТОРНЫМ ЗАБОЛЕВАНИЯМ ПРИ ВИЧ-ИНФЕКЦИИ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ВАРИАНТ ВГЧ-6А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лимфогрануломатозом, 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экзантемой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мононуклеозом с длительной 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ТЯЖЕЛОЕ ТЕЧЕНИЕ ГЕПАТИТА «E»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 отягощенным преморбидным фоном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ВИРУС ГЕПАТИТА «C»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 путем (фекально-оральным)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укусы кровососущих членистоногих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ВИРУССПЕЦИФИЧЕСКИМИ МИШЕНЯМИ ДЛЯ СОВРЕМЕННЫХ АНТИРЕТРОВИРУСНЫХ ПРЕПАРАТОВ ЯВЛЯЮТСЯ ВИРУССПЕЦИФИЧЕСКИЕ ФЕРМЕНТЫ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интеграза, протеаза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кэпинга мРНК, ДНК– 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 полимераза, метилаза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праймаза, хеликаза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ИНКУБАЦИОННОМ ПЕРИОДЕ ВИЧ-ИНФЕКЦИИ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 обнаруживаться генетический материал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обнаруживается генетический материал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начинают выявляться антитела к ВИЧ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начинают выявляться антитела к ВИЧ класса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ЦИТОМЕГАЛОВИРУСА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полигистиотропность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избирательная тропность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патогенность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репликация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ВИРУС ЭПШТЕЙНА-БАРР ПОРАЖАЕТ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ВИРУСНОЙ МИШЕНЬЮ ДЛЯ СОВРЕМЕННЫХ ПРОТИВОГЕРПЕТИЧЕСКИХ ПРЕПАРАТОВ ЯВЛЯЕТСЯ ________ - ЗАВИСИМАЯ _________ - ПОЛИМЕРАЗА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ДНК;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ДНК;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РНК;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РНК;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ХРОНИЧЕСКИЙ ГЕПАТИТ «C» ПРИВОДИТ К ЦИРРОЗУ ПЕЧЕНИ ИЛИ ПЕРВИЧНОЙ ГЕПАТОКАРЦИНОМЕ В СРЕДНЕМ У _________%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НАИБОЛЬШЕЕ КОЛИЧЕСТВО СЛУЧАЕВ ЗАБОЛЕВАНИЯ АРБОВИРУСНЫМИ ИНФЕКЦИЯМИ ЕЖЕГОДНО В РОССИЙСКОЙ ФЕДЕРАЦИИ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клещевым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крымской геморрагической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лихорадками, связанными с вирусами Калифорнийской серогруппы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ОСНОВНОЙ МИШЕНЬЮ ДЛЯ СИНТЕТИЧЕСКИХ АЦИКЛИЧЕСКИХ НУКЛЕОЗИДОВ ЯВЛЯЕТСЯ ВИРУСНЫЙ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транскриптаза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ГЕРПЕС ВИРУС-СПЕЦИФИЧЕСКИЕ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значение при диагностике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играют ведущую роль в антивирусном иммунном ответе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полной элиминации герпесвируса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вирусемию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ЭЛЕМЕНТАМИ СЫПИ, ХАРАКТЕРНЫМИ ДЛЯ ВЕТРЯНОЙ ОСПЫ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папула, 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везикула, корочка, белый рубчик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петехии, некроз, рубчик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розеола, уртикария, пустула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ХАРАКТЕР ИНФЕКЦИИ, ВЫЗЫВАЕМОЙ ВИРУСАМИ СЕМЕЙСТВА HERPESVIRIDAE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латентный, часто пожизненный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скоротечный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быстрый, неизбежно летальный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с элиминацией вируса из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ВЕДУЩИМ СИНДРОМОМ ПОРАЖЕНИЯ ПРИ ПАРАГРИППЕ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ИНФЕКЦИЕЙ, НАЗЫВАВШЕЙСЯ «ДЕНГЕ-ПОДОБНАЯ ЛИХОРАДКА» ДО ИДЕНТИФИКАЦИИ ЭТИОЛОГИЧЕСКОГО АГЕНТА,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Чикунгунья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долины 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СПИД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стадией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синонимом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ПОЛИАДЕНОПАТИЯ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АРБОВИРУСНОЙ ИНФЕКЦИЕЙ, ДЛЯ КОТОРОЙ ВОЗМОЖНО (ОПИСАНО) РАЗВИТИЕ ЛОКАЛЬНОЙ (ВНУТРИБОЛЬНИЧНОЙ) ВСПЫШКИ ПРИ ОТСУТСТВИИ ЧЛЕНИСТОНОГИХ ПЕРЕНОСЧИКОВ,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крымская геморрагическая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Чикунгунья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ВИРУС ПРОСТОГО ГЕРПЕСА 2 ТИПА АССОЦИИРУЮТ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мононуклеозом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ТИМИДИНКИНАЗА ВИРУСА ПРОСТОГО ГЕРПЕСА КОДИРУЕТСЯ 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АЦИКЛОВИР И ЕГО ПРОИЗВОДНЫЕ ИСПОЛЬЗУЮТСЯ ПРИ ГЕРПЕСВИРУСНОЙ ИНФЕКЦИИ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ИСХОДОМ ГЕПАТИТА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клиническое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вирусоносительства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хронического персистирующего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хронического активного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СИМПТОМОМ, ХАРАКТЕРНЫМ ДЛЯ ВЕТРЯНОЙ ОСПЫ,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УСТАНОВЛЕННОЙ ВЗАИМОСВЯЗЬЮ МЕЖДУ ПОЯВЛЕНИЕМ МНОГОФОРМНОЙ ЭКССУДАТИВНОЙ ЭРИТЕМЫ И ИНФИЦИРОВАНИЕМ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ВПГ-1, ВПГ-2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ВПГ-1, ЦМВ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ВПГ-2, ВЭБ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ВГЧ-6, ВГЧ-7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ВИЧ-ИНФЕКЦИИ ХАРАКТЕРНО ТАКОЕ ПОРАЖЕНИЕ ЛЕГКИХ,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НАИБОЛЕЕ ОБЩИМ СИМПТОМОМ ДЛЯ АРБОВИРУСНЫХ ИНФЕКЦИЯ 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ГЕНИТАЛЬНЫЙ ГЕРПЕС ВЫЗЫВАЕТ, КАК ПРАВИЛО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типа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типа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человека типа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человека типа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КРЫМСКОЙ ГЕМОРРАГИЧЕСКОЙ ЛИХОРАДКЕ ЭФФЕКТИВНО НАЗНАЧЕНИЕ ПРОТИВОВИРУСНОГО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рибавирвин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тамифлю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йодантипирин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ДИСПАНСЕРНОЕ НАБЛЮДЕНИЕ ЗА РЕКОНВАЛЕСЦЕНТАМИ ВГВ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КЛИНИЧЕСКОМУ СИМПТОМУ, ХАРАКТЕРНОМУ ДЛЯ ИНФЕКЦИОННОГО МОНОНУКЛЕОЗА,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ГЕНОМ ЦИТОМЕГАЛОВИРУСА ЧЕЛОВЕКА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двуцепочечную линейную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сегментированную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«ЗОЛОТЫМ СТАНДАРТОМ» ПРИ РАСШИФРОВКЕ ВСПЫШКИ АРБОВИРУСНОЙ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ПЦР-тест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у нескольких человек антител класса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у нескольких человек антител класса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ВИРУСНОМУ ГЕПАТИТУ А СВОЙСТВЕННА _____________ СЕЗОННОСТЬ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ВЕРТИКАЛЬНЫЙ МЕХАНИЗМ ПЕРЕДАЧИ ВОЗБУДИТЕЛЯ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БОЛЕВЫЕ ОЩУЩЕНИЯ В ОБЛАСТИ ВЫСЫПАНИЙ ТИПИЧНЫ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менингококцемии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НАИБОЛЕЕ ЭФФЕКТИВНЫМ СПОСОБОМ БОРЬБЫ С ЗАБОЛЕВАЕМОСТЬЮ КЛЕЩЕВЫМ ЭНЦЕФАЛИТОМ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расширенное использование специфического человеческого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ИСТОЧНИКУ ЗАРАЖЕНИЯ ПРИ ГРИППЕ А(H5N1)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птицу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летучих мышей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РЕАКТИВАЦИЮ ХРОНИЧЕСКОГО ВИРУСНОГО ГЕПАТИТА «C»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содержания HCV-РНК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ИНФЕКЦИОННЫЙ МОНОНУКЛЕОЗ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из группы герпесвирусов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ПЕРВИЧНАЯ ИНФЕКЦИЯ ВИРУСА ВАРИЦЕЛЛА-ЗОСТЕР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РЕЦИДИВЫ ИНФЕКЦИИ, ОБУСЛОВЛЕННОЙ ВИРУСАМИ ПРОСТОГО ГЕРПЕСА, ВОЗНИКАЮТ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иммунного статуса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ДНК-ПРАЙМАЗА ВИРУСА ПРОСТОГО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 короткий фрагмент РНК, называемый праймером, комплементарный одноцепочечной матрице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степень сверхспиральности ДНК, путем внесения одноцепочечных разрывов в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катализирует полимеризацию дезоксирибонуклеотидов на матрице ДНК по принципу комплементарности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разделяет цепи двухцепочечной ДНК на одинарные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ИНФИЦИРОВАННЫХ КЛЕТКАХ В ФОСФОРИ-ЛИРОВАНИИ АЦИКЛОВИРА В АКТИВНУЮ ФОРМУ АЦИКЛОВИР-ТРИФОСФАТ ПРИНИМАЮТ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ВИЧ-ИНФИЦИРОВАННЫЙ ЧЕЛОВЕК ЯВЛЯЕТСЯ ИСТОЧНИКОМ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терминальной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периодах выраженных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стадии острой инфекции (II 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ВИРУСНЫЙ ГЕПАТИТ «A» ВЕРИФИЦИРУЕТСЯ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класса 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антител класса 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СИТУАЦИЕЙ, ВОЗМОЖНОЙ ДЛЯ ЗАРАЖЕНИЯ ВИРУСНЫМ ГЕПАТИТОМ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купание в открытом водоеме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стоматологическая манипуляция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ПРОСТОЙ ГЕРПЕС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зооантропонозом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НАИБОЛЕЕ ВЕРОЯТНЫМ ИСТОЧНИКОМ ИНФЕКЦИИ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в периоде 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находящийся 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вакцинированный противогриппозной вакциной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ВИРУС ПРОСТОГО ГЕРПЕСА ОТНОСИТСЯ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ЧАСТЫЙ ПУТЬ ПЕРЕНОСА АФРИКАНСКИХ АРБОВИРУСОВ В ЕВРОПУ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миграцией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потоком сельскохозяйственной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переносом воздушных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ФАКТОРАМ ПЕРЕДАЧИ ВОЗДУШНО-КАПЕЛЬНЫХ ИНФЕКЦИЙ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воздух, пыль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НЕОБХОДИМОСТЬ ДИФФЕРЕНЦИАЛЬНОЙ ДИАГНОСТИКИ ПРИ АРБОВИРУСНЫХ ИНФЕКЦИЯХ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циркуляцией нескольких арбовирусов в одном и том же ареале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особой тяжестью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значимостью арбовирусных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широкого спектра диагностических тест-систем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ЗАРАЖЕНИЕ КЛЕЩЕВЫМ ЭНЦЕФАЛИТОМ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укусе только вироформного клеща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укусе любого клеща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человека к человеку 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человека к человеку при тесном контакте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ПРОТИВОГЕРПЕТИЧЕСКИМ ПРЕПАРАТАМ ИЗ ГРУППЫ АЦИКЛИЧЕСКИХ НУКЛЕОЗИДОВ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ритонавир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озельтамовир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НАИБОЛЕЕ ТЯЖЕЛОЙ ФОРМОЙ ИНФЕКЦИИ ВИРУСОВ ПРОСТОГО ГЕРПЕСА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 с отеком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КЛИНИКА ЛАРИНГИТА ХАРАКТЕРНА, ГЛАВНЫМ ОБРАЗОМ,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 ОСНОВЕ ЗНАЧИТЕЛЬНОГО ГЕНЕТИЧЕСКОГО ПОЛИМОРФИЗМА ВИЧ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размножения вируса, связанный с обратной транскрипцией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путей передачи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контагиозность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вирусной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ВАКЦИНАМ, ПРИМЕНЯЕМЫМ У ВОЕННОСЛУЖАЩИХ ДЛЯ ЭКСТРЕННОЙ СПЕЦИФИЧЕСКОЙ ИММУНОПРОФИЛАКТИКИ ВЕТРЯНОЙ ОСПЫ ПО ЭПИДЕМИЧЕСКИМ ПОКАЗАНИЯМ,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варилрикс, окавакс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рудивакс, приорикс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витагерпавак, герповакс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вианвак, инфлювак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ПРИЧИНЫ РАЗЛИЧИЙ ЭФФЕКТИВНОСТИ АНТИРЕТРОВИРУСНОЙ ТЕРАПИИ МЕЖДУ РАЗЛИЧНЫМИ ПОДТИПАМИ ВИЧ МОГУТ БЫТЬ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различиями структуры активного центра ферментов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CD4+ в остром периоде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преимущественным способом передачи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патогенеза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ЭКСТРЕННОЙ ПРОФИЛАКТИКИ ВЕТРЯНОЙ ОСПЫ ВАКЦИНАЦИЮ ПРОВОДЯТ ОДНОКРАТНО ОДНОЙ ДОЗОЙ ВАКЦИНЫ ПОСЛЕ КОНТАКТА С БОЛЬНЫМ В ТЕЧЕНИЕ ПЕРВЫХ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ЛЕЧЕНИЮ И ВАКЦИНОПРОФИЛАКТИКЕ ЛИХОРАДКИ ЧИКУНГУНЬЯ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лечение, отсутствие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специфических инактивированных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живых аттенуированных вакцин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БОЛЬНОЙ ВЕТРЯНОЙ ОСПОЙ ПРЕДСТАВЛЯЕТ ОПАСНОСТЬ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до появления сыпи и до 5 дня с момента появления последнего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отпадения корочек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появления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ИНКУБАЦИОННЫЙ ПЕРИОД ПРИ ВЕТРЯНОЙ ОСПЕ СОСТАВЛЯЕТ В СРЕДНЕМ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КЛИНИЧЕСКОЙ КАТЕГОРИЕЙ ЯПОНСКОГО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лихорадочное гриппоподобное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лихорадочное заболевание с болями в суставах рук и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ОСЛОЖНЕНИЕМ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СПЕЦИФИЧЕСКАЯ ИММУНОТЕРАПИЯ БОЛЬНЫХ С ЧАСТО РЕЦИДИВИРУЮЩИМ ГЕНИТАЛЬНЫМ ГЕРПЕСОМ ПРОВОДИТСЯ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ВАКЦИНА ОТ ВЕТРЯНОЙ ОСПЫ ВВОДИТСЯ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ПРОТИВОВИРУСНЫМ ПРЕПАРАТАМ, ОТНОСЯЩИМСЯ К «ПЕРВОЙ ЛИНИИ» ЛЕЧЕНИЯ ГЕРПЕСВИРУСНОЙ ИНФЕКЦИИ, ВЫЗВАННОЙ ВИРУСОМ ПРОСТОГО ГЕРПЕСА, В ОБЩЕЙ ПОПУЛЯЦИИ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ацикловир, фамцикловир, 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фоскарнет, цидововир,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энтекавир, адефовир,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ламивудин, тенофовир, 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ВАКЦИНА ОТ ВЕТРЯНОЙ ОСПЫ ОТНОСИТСЯ К ВАКЦИНАМ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живым аттенуированным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ПРЕПАРАТОМ ПРИМЕНЯЕМЫМ ДЛЯ ЛЕЧЕНИЯ ГЕРПЕСВИРУСНОЙ ИНФЕКЦИИ У БЕРЕМЕННЫХ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цидофовир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 ОПУХОЛЕВЫМИ ПРОЦЕССАМИ (ЛИМФОМОЙ БЕРКИТТА, БОЛЕЗНЬЮ ХОДЖКИНА, НАЗОФАРИН-ГЕАЛЬНОЙ КАРЦИНОМОЙ) АССОЦИИРОВАН ВИРУС ГЕРПЕСА ЧЕЛОВЕКА 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ВВЕДЕНИЕ ВАКЦИНЫ ОТ ВЕТРЯНОЙ ОСПЫ ПРОТИВОПОКАЗАНО ЛИЦАМ С ПЕРВИЧНЫМИ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фагоцитарной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АРЕАЛ ЛИХОРАДКИ ДЕНГЕ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Африка, Южная, Юго-Восточная Азия, Океания, Южная и Центральная Америка,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Канада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 ПАЦИЕНТОВ С ГЕРПЕСВИРУСНОЙ ИНФЕКЦИЕЙ, ПОЛУЧАЮЩИХ АЦИКЛОВИР, РАЗВИТИЕ ЛЕКАРСТВЕННОЙ УСТОЙЧИВОСТИ В 95% СЛУЧАЕВ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гена тимидинкиназы ВПГ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гена ДНК-полимеразы ВПГ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гена хеликазы ВПГ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вариабельностью ВПГ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АРБОВИРУСАМ, ВСТРЕЧАЮЩИМСЯ КАК В АФРИКЕ, ТАК И В ЮЖНЫХ РЕГИОНАХ ЕВРОПЫ И ЕВРОПЕЙСКОЙ ЧАСТИ РОССИИ,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крымскую геморрагическую лихорадку, лихорадку Западного Нила, лихорадку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Чикунгунья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ТАКСОНОМИЧЕСКАЯ ПРИНАДЛЕЖНОСТЬ ВИРУСА ЛАССА СЕМЕЙСТВО _____________, РОД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Arenaviridae; Arenavirus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Hantavirus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Filaviridae; Filavirus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Reovirida; Reovirus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ПРОФИЛАКТИКИ РЕЦИДИВОВ ГЕРПЕСВИРУСНОЙ ИНФЕКЦИИ ПРИМЕНЯЮТ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ВАКЦИНАЦИИ ПРОТИВ ВЕТРЯНОЙ ОСПЫ МИНИ-МАЛЬНО ПРОТЕКТИВНЫЙ ТИТР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нельзя, так как он зависит от индивидуальных особенностей клеточного иммунитета вакцинируемого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10 МЕ/мл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10-100 МЕ/мл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200 МЕ/мл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ОСНОВНЫМИ РЕЗЕРВУАРАМИ КЛЕЩЕВОГО ЭНЦЕФАЛИТА В ПРИРОДЕ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бурундуки, землеройки, рыжие полевки, зайцы,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волки, медведи, рыси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бобры, ондатры, водяные полевки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водоплавающие и околоводные птицы (утки, лысухи, чайки, цапли)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ВИРУСНЫМ ЗООНОЗНЫМ ИНФЕКЦИЯМ, ПЕРЕДАЮЩИМСЯ ИКСОДОВЫМИ КЛЕЩАМИ, ОТНОСЯТ ЛИХОРАДКУ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крымскую геморрагическую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Тягиня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Марбург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ЭНДЕМИЧНЫМ ДЛЯ РОССИИ АРБОВИРУСНЫМ ЗАБОЛЕВАНИЯМ С СИМПТОМАМИ ПОРАЖЕНИЯ ЦНС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Западного Нила, 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москитные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Укуниеми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ПОСТКОНТАКТНОЙ ПРОФИЛАКТИКИ ВЕТРЯНОЙ ОСПЫ ИММУНОГЛОБУЛИН ПРИМЕНЯЮТ ПОСЛЕ ПРЕДПОЛАГАЕМОГО КОНТАКТА (ЗАРАЖЕНИЯ)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АТИПИЧНЫМИ МОНОНУКЛЕАРАМИ НА РАННЕЙ СТАДИИ ЭПШТЕЙНА-БАРР ВИРУСНОГО МОНОНУКЛЕОЗА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ВНЕЗАПНАЯ ЭРИТЕМА, ФЕБРИЛЬНЫЕ ИЛИ НЕФЕБРИЛЬНЫЕ СУДОРОГИ АССОЦИИРОВАНЫ С ИНФИЦИРОВАНИЕМ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человека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простого герпеса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ПРОТИВОГЕРПЕТИЧЕСКАЯ ВАКЦИНА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ВОЗБУДИТЕЛЬ ЭПИДЕМИЧЕСКОГО ПАРОТИТА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АТИПИЧНЫМИ МОНОНУКЛЕАРАМИ НА СТАДИИ РАЗГАРА ЭПШТЕЙНА-БАРР ВИРУСНОГО МОНОНУКЛЕОЗА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У БОЛЬНЫХ С ЧАСТО РЕЦИДИВИРУЮЩИМ ПРОСТЫМ ГЕРПЕСОМ СПЕЦИФИЧЕСКАЯ ДЕСЕНСИБИЛИЗАЦИЯ ПРОВОДИТСЯ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У ВИЧ-ИНФИЦИРОВАННЫХ ЛИЦ В ВОЗРАСТЕ СТАРШЕ 8 ЛЕТ ОСНОВНЫМ КРИТЕРИЕМ ДЛЯ ПРОВЕДЕНИЯ ВАКЦИНАЦИИ ОТ ВЕТРЯНОЙ ОСПЫ ЯВЛЯЕТСЯ УРОВЕНЬ СD4+ БОЛЕЕ ________ В 1 МКЛ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ГЕРПЕСВИРУСНОЙ ИНФЕКЦИИ НАИБОЛЬШАЯ ТЕРАПЕВТИЧЕСКАЯ ЭФФЕКТИВНОСТЬ ЭТИОТРОПНЫХ ХИМИОПРЕПАРАТОВ ОТМЕЧАЕТСЯ ПРИ ИХ НАЗНАЧЕНИИ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2–3 дня острого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обратного развития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ИММУНОКОМПРОМЕТИРОВАННЫМ БОЛЬНЫМ, НАХОДЯЩИМСЯ НА ИММУНОСУПРЕССИВНОЙ ТЕРАПИИ, ВАКЦИНУ ОТ ВЕТРЯНОЙ ОСПЫ СЛЕДУЕТ ВВОДИТЬ ПОСЛЕ ОКОНЧАНИЯ СУПРЕССИИ НЕ РАНЕЕ ЧЕМ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ПРОТИВОГЕРПЕТИЧЕСКАЯ ВАКЦИНА ДЛЯ ПРОФИЛАКТИКИ РЕЦИДИВОВ ГЕРПЕСВИРУСНОЙ ИНФЕКЦИИ СОДЕРЖИТ _______________ ПРОСТОГО ГЕРПЕСА 1 И 2 АНТИГЕННЫХ 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аттенуированные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вакцинные штаммы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ЭНДЕМИЧНЫМ ДЛЯ РОССИИ ЛИХОРАДОЧНЫМ АРБОВИРУСНЫМ ЗАБОЛЕВАНИЯМ, СОПРОВОЖДАЮЩИМСЯ СЫПЬЮ, АРТРОЗАМИ И АРТРАЛГИЯМИ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Кемерово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Дхори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москитные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ОСНОВНЫМИ ПЕРЕНОСЧИКАМИ ВИРУСА КЛЕЩЕВОГО ЭНЦЕФАЛИТА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 рода Ixodes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 рода Aedes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 рода Culex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блохи, кровососущие клопы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РЕГИОНАМ РОССИЙСКОЙ ФЕДЕРАЦИИ С НАИБОЛЕЕ ВЫСОКОЙ ЗАБОЛЕВАЕМОСТЬЮ КЛЕЩЕВЫМ ЭНЦЕФАЛИТОМ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регионы Урала и Сибири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южный регион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территории черноземной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территории лесостепной и степной 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ВЕРОЯТНОЙ ПРИЧИНОЙ УСТОЙЧИВОСТИ ВИРУСА ПРОСТОГО ГЕРПЕСА К АЦИКЛОВИРУ ЯВЛЯЕТСЯ МУТАЦИЯ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протеинкиназе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РНК-полимеразе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ВОЗБУДИТЕЛЬ ИНФЕКЦИОННОГО МОНОНУКЛЕОЗА ОТНОСИТСЯ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ПОДТИПАМИ ВИЧ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ВИЧ, образовавшиеся путем дивергенции в пределах одного типа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вируса, образующиеся у одного инфицированного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вируса, имеющие происхождение от разных видов обезьян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ВИЧ, характерные для разных групп риска инфицирования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ВИРУСНЫМ ГЕМОРРАГИЧЕСКИМ ЛИХОРАДКАМ ЭНДЕМИЧНЫМ ДЛЯ РЕГИОНОВ РОССИЙСКОЙ ФЕДЕРАЦИИ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с почечным синдромом, крымскую геморрагическую лихорадку, омскую геморрагическую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Альхурма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леса Кьясанур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ГРУППОЙ НАСЕЛЕНИЯ ЭНДЕМИЧНЫХ РЕГИОНОВ РФ, ПОДВЕРЖЕННОЙ НАИБОЛЬШЕМУ РИСКУ ЗАРАЖЕНИЯ КЛЕЩЕВЫМ ЭНЦЕФАЛИТОМ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мобильные жители городов, выезжающие в сельскую местность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сельские 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жители, невыезжающие за пределы города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вакцинированные против клещевого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ИСТОЧНИКАМИ ЗАРАЖЕНИЯ КОМАРОВ ВИРУСОМ ЖЕЛТОЙ ЛИХОРАДКИ ПРИ ГОРОДСКОЙ ЭПИДЕМИОЛОГИЧЕСКОЙ ФОРМЕ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ЭТИОЛОГИЧЕСКИМ АГЕНТОМ САРКОМЫ КАПОШИ ЯВЛЯЕТСЯ ВИРУС ГЕРПЕСА ________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ОСТРОЙ ФАЗЫ ВЕТРЯНОЙ ОСПЫ ХАРАКТЕРЕН СЕРОЛОГИЧЕСКИЙ МАРКЕР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ТАКСОНОМИЧЕСКАЯ ПРИНАДЛЕЖНОСТЬ ВИРУСА КЛЕЩЕВОГО ЭНЦЕФАЛИТА СЕМЕЙСТВО ______________, РОД 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Flaviviridae; Flavivirus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Arenaviridae; Arenavirus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Bunyaviridae; Nairovirus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Togaviridae; Alfavirus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ВАКЦИНЫ ДЛЯ ИММУНИЗАЦИИ ЛЮДЕЙ ПРОТИВ ЖЕЛТОЙ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виде живой аттенуированной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разрабатываются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на стадии клинических испытаний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и не применяются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МОНОНУКЛЕОЗОПОДОБНЫЙ СИНДРОМ НЕ ХАРАКТЕРЕН ДЛЯ ИНФЕКЦИИ, ОБУСЛОВЛЕННОЙ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человека 8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человека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ОСНОВНЫМ РЕЗЕРВУАРОМ И ИСТОЧНИКАМИ РОТАВИРУСА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переносящие манифестные или субманифестные формы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________ ГРУППЕ ПАТОГЕННОСТИ ОТНОСЯТСЯ РОТАВИРУСЫ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ДИАГНОЗ «РОТАВИРУСНЫЙ ГАСТРОЭНТЕРИТ»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клинико-эпидемиологических данных и подтверждается лабораторными исследованиями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клинико-эпидемиологических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МЕТОД _______________ ЯВЛЯЕТСЯ «ЗОЛОТЫМ СТАНДАРТОМ» ПРИ ДИАГНОСТИКЕ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КЛИНИЧЕСКИМИ ПОКАЗАНИЯМИ К ОБСЛЕДОВАНИЮ ДЛЯ ДЕТЕЙ В ВОЗРАСТЕ ДО 5 ЛЕТ НА РОТАВИРУС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случай острой кишечной инфекции, протекающий с диарейным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БЕШЕНСТВОМ НЕЛЬЗЯ ЗАРАЗИТЬСЯ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употреблении продуктов и воды, загрязненных фекалиями и мочой больных животных, через предметы одежды,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ослюнение повреждённых участков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вдыхая содержащий вирус аэрозоль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МОНИТОРИНГА ЦИРКУЛИРУЮЩИХ ШТАММОВ РОТАВИРУСНОЙ ИНФЕКЦИИ ПРИМЕНЯЮТСЯ МЕТОДИКИ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[P]G серотипа изолята с применением генотипоспецифичной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отределения видоспецифичности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вируса в культуре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ГЕРПЕСВИРУСНОЙ ИНФЕКЦИИ, ВЫЗВАННОЙ ВИРУСАМИ ПРОСТОГО ГЕРПЕСА 1-/2- ТИПОВ, РАЗВИТИЕ ПРОТЕКТИВНОГО ИММУНИТЕТА СВЯЗАНО С ЛИМФОЦИТАМИ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СОГЛАСНО ДАННЫМ МЕЖДУНАРОДНОГО КОМИТЕТА ПО ТАКСОНОМИИ ВИРУСОВ ВОЗБУДИТЕЛЬ БЕШЕНСТВА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Pseudomonadaceae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МАКСИМАЛЬНАЯ КОНЦЕНТРАЦИЯ РОТАВИРУСА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фекалиях (до 10&lt;sup&gt;11&lt;/sup&gt;—10&lt;sup&gt;12&lt;/sup&gt; вирионов/мл фекалий)&lt;sup&gt; &lt;/sup&gt;в первые 3—5 дней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ДЕЙСТВИЕ ПРЕПАРАТОВ ИЗ ГРУППЫ АЦИКЛИЧЕСКИХ АНАЛОГОВ НУКЛЕОЗИДОВ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размножения ВПГ в чувствительных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блокировку рецепторов чувствительных клеток для ВПГ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элиминацию ВПГ из организма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иммунного ответа у инфицированного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СКОЛЬКО ВХОДОВ ДОЛЖНО БЫТЬ В ДИАГНОСТИЧЕСКИЕ ЛАБОРАТОРИИ ПРОВОДЯЩИЕ ИССЛЕДОВАНИЯ С ПБА III-IV ГРУПП ПАТОГЕННОСТИ?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ВИРУС ВЕТРЯНОЙ ОСПЫ И ОПОЯСЫВАЮЩЕГО ЛИШАЯ ОТНОСИТСЯ К СЕМЕЙСТВУ HERPESVIRIDAE,К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ВИРУС ВЕТРЯНОЙ ОСПЫ И ОПОЯСЫВАЮЩЕГО ЛИШАЯ В ЛАТЕНТНОЙ ФАЗЕ ЗАБОЛЕВАНИЯ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ганглиях задних корешков спинного мозга и ганглиях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Т-лимфоцитах, лимфатических узлах и эпителиальных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моноцитах, эпителиальных клетках и клетках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В-лимфоцитах, лимфатических узлах и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ВИРУС ПРОСТОГО ГЕРПЕСА ОТНОСИТСЯ К СЕМЕЙСТВУ HERPESVIRIDAE,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СОВРЕМЕННОЕ СОСТОЯНИЕ ЭПИДЕМИИ ВИЧ-ИНФЕКЦИИ В РОССИИ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генетического варианта ВИЧ – подтипа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генетического разнообразия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генетического разнообразия вирусов вследствие формирования и распространения рекомбинантных форм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заносом новых подтипов ВИЧ из-за рубежа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ПОЧЕМУ В НАСТОЯЩЕЕ ВРЕМЯ ПЦР НЕ РЕКОМЕНДУЕТСЯ ДЛЯ РУТИННОЙ ПОСТМОРТАЛЬНОЙ ДИАГНОСТИКИ БЕШЕНСТВА?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риска перекрестного загрязнения образца, ложно-положительных и ложно-отрицательных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низкой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длительности проведения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невозможности проведения количественной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ИНКУБАЦИОННЫЙ ПЕРИОД ПРИ ЗАРАЖЕНИИ РОТАВИРУСОМ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ч до 7 дней, чаще – 1-3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 ХОДЕ ЭПИДЕМИИ ВИЧ-ИНФЕКЦИИ В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преобладали вирусы подтипа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преобладали вирусы подтипа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отмечалось высокое разнообразие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прербладали рекомбинантные формы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 ГРУППОВЫХ ОЧАГАХ ОКИ (ПРИ РЕГИСТРАЦИИ 5 И БОЛЕЕ ВЗАИМОСВЯЗАННЫХ СЛУЧАЕВ ЗАБОЛЕВАНИЙ) ИССЛЕДОВАНИЯ НА РОТАВИРУСНУЮ 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по клиническим и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только по клиническим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только по эпидемиологическим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ИНФИЦИРУЮЩАЯ ДОЗА РОТАВИРУСА ДЛЯ ЛИЦ СТАРШЕГО ВОЗРАСТА, ПРИ РАЗВИТИИ ПОВТОРНЫХ ЗАБОЛЕВАНИЙ (В ВИРИОНАХ)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10&lt;sup&gt;3&lt;/sup&gt;-10&lt;sup&gt;5&lt;/sup&gt;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МЕТОДОМ ЛАБОРАТОРНОЙ ДИАГНОСТИКИ, ПОЗВОЛЯЮЩИМ УСТАНОВИТЬ «ДАВНОСТЬ» ИНФИЦИРОВАНИЯ ВИРУСОМ ПРОСТОГО ГЕРПЕСА, ЯВЛЯЕТСЯ ТЕСТ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авидность антител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антител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антител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антител класса IgM и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ЭТИОЛОГИЧЕСКИМ АГЕНТОМ ОПОЯСЫВАЮЩЕГО ЛИШАЯ ЯВЛЯЕТСЯ ВИРУС ГЕРПЕСА ЧЕЛОВЕКА 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ДЕЙСТВИЯМ, НЕ ВХОДЯЩИМ В ПЕРЕЧЕНЬ МЕРОПРИЯТИЙ ПО БОРЬБЕ С БЕШЕНСТВОМ,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уничтожение диких животных, формирующих природные очаги 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массовую профилактическую вакцинацию 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отлов бродячих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оральную иммунизацию диких плотоядных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КЛАССИФИКАЦИЯ ПОДТИПОВ ВИРУСОВ ГРИППА «А»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двух типов поверхностных гликопротеинов: гемагглютинина (HA) и нейраминидазы (NA)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типах нуклеопротеина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иммунологнических маркерах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БОЛЬНЫМ С РЕЦИДИВИРУЮЩИМ ПРОСТЫМ ГЕРПЕСОМ ПОЛИВАЛЕНТНАЯ ГЕРПЕТИЧЕСКАЯ ВАКЦИНА НАЗНАЧАЕТСЯ ИНДИВИДУАЛЬНО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развития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ИНФИЦИРОВАННЫХ КЛЕТКАХ В ФОСФОРИЛИРОВАНИИ АЦИКЛОВИРА В АКТИВНУЮ ФОРМУ АЦИКЛОВИРТРИФОСФАТ ПРИНИМАЮТ УЧАСТИЕ ФЕРМЕНТЫ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ВЕТРЯНАЯ ОСПА ОТНОСИТСЯ К ИНФЕКЦИЯМ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ПРОТИВОВИРУСНЫМ ПРЕПАРАТАМ, ОТНОСЯЩИМСЯ К «ПЕРВОЙ ЛИНИИ» ЛЕЧЕНИЯ ГЕРПЕСВИРУСНОЙ ИНФЕКЦИИ, ВЫЗВАННОЙ ВИРУСОМ ПРОСТОГО ГЕРПЕСА, В ОБЩЕЙ ПОПУЛЯЦИИ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ацикловир, фамцикловир, валцикловир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фоскарнет, цидововир,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энтекавир, адефовир,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ламивудин, тенофовир, 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ДЛИТЕЛЬНОСТЬ ИНКУБАЦИОННОГО ПЕРИОДА ПРИ БЕШЕНСТВЕ У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дней до нескольких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ГЕНОМ ВОЗБУДИТЕЛЯ БЕШЕНСТВА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(-)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(+)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дцДНК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СРЕДНЯЯ ПРОДОЛЖИТЕЛЬНОСТЬ ЗАБОЛЕВАНИЯ, ВЫЗЫВАЕМОГО РОТАВИРУСОМ ОБЫЧНО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НАИБОЛЕЕ ВЕРОЯТНОЙ ПРИЧИНОЙ УСТОЙЧИВОСТИ ВИРУСА ПРОСТОГО ГЕРПЕСА К АЦИКЛОВИРУ ЯВЛЯЕТСЯ МУТАЦИЯ В ГЕНЕ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ЗАБОЛЕВАНИЕМ, С КОТОРЫМ АССОЦИИРУЮТ ВИРУС ПРОСТОГО ГЕРПЕСА 2 ТИПА,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УСЛОВИИ РАЗВИТИЯ КЛИНИЧЕСКИХ ПРИЗНАКОВ БЕШЕНСТВА ПРЕДПОЛАГАЕМЫЙ ИСХОД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после курса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с осложнениями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СКОЛЬКО ИЗВЕСТНО ГЕНОТИПОВ ВИРУСА ПРОСТОГО ГЕРПЕСА?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СКОРОСТЬ ЕСТЕСТВЕННОЙ ДИВЕРГЕНЦИИ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среди лиц, заразившихся гетеросексуальным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среди потребителей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различается между группами риска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подтипа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________ ГРУППЕ ПАТОГЕННОСТИ, СОГЛАСНО КЛАССИФИКАЦИИ РФ, ОТНОСИТСЯ ВОЗБУДИТЕЛЬ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ГЕНОМ ВИРУСА ПРОСТОГО ГЕРПЕСА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односпиральной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односпиральной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НЕОБХОДИМОСТИ ОЦЕНКИ ИДЕНТИЧНОСТИ ИЗОЛЯТОВ РОТАВИРУСНОЙ ИНФЕКЦИИ, ВЫДЕЛЕННЫХ В ОЧАГЕ ГРУППОВОЙ ЗАБОЛЕВАЕМОСТИ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метод прямого секвенирования VP4 и/или VP7 участков генома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изучение биологических свойст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 лабораторные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ВИРУС, ВЫЗЫВАЮЩИЙ ОПОЯСЫВАЮЩИЙ ЛИШАЙ, ИДЕНТИЧЕН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вирусу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вирусу простого герпеса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вирусу простого герпеса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ДЛИТЕЛЬНОСТЬ ВЫДЕЛЕНИЯ РОТАВИРУСА ПОСЛЕ ИСЧЕЗНОВЕНИЯ КЛИНИЧЕСКИХ ПРИЗНАКОВ ЗАБОЛЕВАНИЯ МОЖЕТ ПРОДОЛЖАТЬСЯ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30-40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ЭПИДЕМИЧЕСКИЕ ШТАММЫ ВИРУСА ГРИППА «А», УСТОЙЧИВЫЕ К ПРОТИВОВИРУСНЫМ ПРЕПАРАТАМ,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маркерные 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сниженную вирулентность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иммуногенность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сниженную иммуногенность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ВОЗБУДИТЕЛЕМ БЕШЕНСТВА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МЕТОДОМ ______________ МОЖНО ИЗУЧИТЬ ГЕНЕТИЧЕСКОЕ РАЗНООБРАЗИЕ ВОЗБУДИТЕЛЯ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секвенированиея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МАТЕРИАЛУ ДЛЯ ЛАБОРАТОРНЫХ ИССЛЕДОВАНИЙ ПРИ РОТАВИРУСНОМ ГАСТРОЭНТЕРИТЕ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букальный соскоб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ОСНОВНОЙ МИШЕНЬЮ ДЛЯ СИНТЕТИЧЕСКИХ АЦИКЛИЧЕСКИХ НУКЛЕОЗИДОВ ЯВЛЯЕТСЯ ФЕРМЕНТ ВИРУСА ПРОСТОГО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транскриптаза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ИНФИЦИРУЮЩАЯ ДОЗА РОТАВИРУСА ДЛЯ ДЕТЕЙ РАННЕГО ВОЗРАСТА (В ВИРИОНАХ)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10—10&lt;sup&gt;2&lt;/sup&gt;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10&lt;sup&gt;4&lt;/sup&gt;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10&lt;sup&gt;5&lt;/sup&gt;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ПРИРОДНЫЕ ОЧАГИ ОМСКОЙ ГЕМОРРАГИЧЕСКОЙ ЛИХОРАДКИ РАСПОЛОЖЕНЫ В ОСНОВНОМ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степных и лесо-степных районах Западно-Сибирской низменности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полупустынных и степных районах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регионах Карибского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зонах с влажным тропическим климатом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СЕМЕЙСТВУ ARGASIDAE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Ornithodoros papillipes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Acarus siro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Dermacentor marginatus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Ixodes ricinus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ИНФЕКЦИОННОМ МОНОНУКЛЕОЗЕ, ОБУСЛОВЛЕННОМ ВИРУСОМ ЭПШТЕЙНА-БАРР, ПЕРВАЯ СТАДИЯ ФОСФОРИЛИРОВАНИЯ АЦИКЛОВИРА ЗАВИСИТ ОТ АКТИВНОСТИ ВИРУССПЕЦИФИЧЕСКОГО ФЕРМЕНТА, ТАКОГО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праймаза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ВИРУС ГЕРПЕСА ЧЕЛОВЕКА 8 ТИПА ОТНОСИТСЯ К СЕМЕЙСТВУ HERPESVIRIDAE,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ГЕРПЕСВИРУСНОЙ ИНФЕКЦИИ, ОБУСЛОВЛЕННОЙ ВИРУСОМ ГЕРПЕСА 6 ТИПА, ПЕРВАЯ СТАДИЯ ФОСФОРИЛИРОВАНИЯ АЦИКЛОВИРА ЗАВИСИТ ОТ АКТИВНОСТИ ВИРУССПЕЦИФИЧЕСКОГО ФЕРМЕНТА, ТАКОГО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праймаза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ВНЕЗАПНОЙ ЭКЗАНТЕМЫ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ВИРУС ЭПШТЕЙНА-БАРР ПРЕИМУЩЕСТВЕННО ТРОПЕН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В-лимфоцитам и эпителиальным клеткам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Т-лимфоцитам и эпителиальным клеткам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 эндотелия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 клеткам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ВИРУС ЭПШТЕЙНА-БАРР ПОЖИЗНЕННО ПЕРСИСТИРУЕТ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В-лимфоцитах, лимфатических узлах,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Т-лимфоцитах, лимфатических узлах, эпителиальных клетках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моноцитах, эпителиальных клетках, клетках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эндотелия сосудов, эпителиальных клетках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ЭПШТЕЙНА-БАРР ВИРУСНОМ ИНФЕКЦИОННОМ МОНОНУКЛЕОЗЕ В ОБЩЕМ АНАЛИЗЕ КРОВИ НАИБОЛЕЕ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мононуклеары с широкой цитоплазмой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ГЕНОМ ЦИТОМЕГАЛОВИРУСА ЧЕЛОВЕКА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односпиральной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односпиральной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 двуспиральной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ВИРУС ГЕРПЕСА ЧЕЛОВЕКА 6 ТИПА ПЕРСИСТИРУЕТ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 слюнных желез, лимфоидной ткани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В-лимфоцитах, миндалинах,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моноцитах, эпителиальных клетках носоглотки,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Т-лимфоцитах. клетках эндотелия сосудов, эпителиальных клетках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ПЕРЕНОСЧИКАМИ ОМСКОЙ ГЕМОРРАГИЧЕСКОЙ ЛИХОРАДКИ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ВИРУС ГЕРПЕСА ЧЕЛОВЕКА 6 ТИПА ОТНОСИТСЯ К СЕМЕЙСТВУ HERPESVIRIDAE,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ПРИРОДНЫЕ ОЧАГИ ЦИРКУЛЯЦИИ ВИРУСА ЭБОЛА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зонах с влажным тропическим климатом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степных и лесо-степных регионах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степных или полупустынных регионах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припойменных лесных районах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_________________ ЛАБОРАТОРНЫМ МЕТОДАМ ДИАГНОСТИКИ ГЕРПЕСВИРУСНОЙ ИНФЕКЦИИ ОТНОСИТСЯ ИММУНОБЛОТТИНГ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молекулярно-биологическим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МОНОНУКЛЕОЗОПОДОБНЫЙ СИНДРОМ НЕ ХАРАКТЕРЕН ДЛЯ ИНФЕКЦИИ, ОБУСЛОВЛЕННОЙ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человека 8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человека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ОТЛИЧИТЕЛЬНЫМ ПРИЗНАКОМ ИНФЕКЦИОННОГО МОНОНУКЛЕОЗА ОТ МОНОНУКЛЕОЗОПОДОБНОГО СИНДРОМА ПРИ ОСТРОЙ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 крови молодых форм лимфоцитов – широкоцитоплазменных элементов и их увеличение в динамике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 и 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ВОЗБУДИТЕЛЬ ЖЕЛТОЙ ЛИХОРАДКИ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ЦИТОМЕГАЛОВИРУС ЧЕЛОВЕКА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ВНЕЗАПНОЙ ЭКЗАНТЕМЫ УСТАНОВЛЕНА ЭТИОЛОГИЧЕСКАЯ СВЯЗЬ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6В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герпеса 6А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Эпштейна-Барра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ВИРУС ГЕРПЕСА ЧЕЛОВЕКА 8 ТИПА ТРОПЕН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 эндотелия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 ОПУХОЛЕВЫМИ ПРОЦЕССАМИ (ЛИМФОМОЙ БЕРКИТТА, БОЛЕЗНЬЮ ХОДЖКИНА, НАЗОФАРИН-ГЕАЛЬНОЙ КАРЦИНОМОЙ) АССОЦИИРОВАН ВИРУС ГЕРПЕСА ЧЕЛОВЕКА 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ВОЗБУДИТЕЛЕМ ОМСКОЙ ГЕМОРРАГИЧЕСКОЙ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арбовирус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ДНК-содержащий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 хантавирус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ЦИТОМЕГАЛОВИРУСНОЙ ИНФЕКЦИИ ПЕРВАЯ СТАДИЯ ФОСФОРИЛИРОВАНИЯ АЦИКЛОВИРА ЗАВИСИТ ОТ АКТИВНОСТИ ВИРУССПЕЦИФИЧЕСКОГО ФЕРМЕНТА, ТАКОГО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фосфотрансферазаUL97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тимидинкиназа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ЭТИОЛОГИЧЕСКИМ АГЕНТОМ САРКОМЫ КАПОШИ ЯВЛЯЕТСЯ ВИРУС ГЕРПЕСА 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ОМСКАЯ ГЕМОРРАГИЧЕСКАЯ ЛИХОРАДКА НАЧИНАЕТСЯ ОСТРО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и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и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ВОЗБУДИТЕЛЕМ ВНЕЗАПНОЙ ЭКЗАНТЕМЫ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 человека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ВОЗБУДИТЕЛЬ ИНФЕКЦИОННОГО МОНОНУКЛЕОЗА ОТНОСИТСЯ К СЕМЕЙСТВУ HERPESVIRIDAE,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ПЕРВИЧНАЯ РЕПЛИКАЦИЯ ВИРУСА ГЕРПЕСА ЧЕЛОВЕКА 6 ТИПА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слюнных желез, лимфоидной ткани ротоглотки, шейных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В-лимфоцитах, миндалинах,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моноцитах, эпителиальных клетках носоглотки,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Т-лимфоцитах, клетках эндотелия сосудов, эпителиальных клетках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ОМСКОЙ ГЕМОРРАГИЧЕСКОЙ ЛИХОРАДКЕ ХАРАКТЕРНЫМИ ПУТЯМИ ПЕРЕДАЧИ 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 и нетрансмиссивный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 и 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и 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 и 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ЛЕКАРСТВЕННЫЕ ПРЕПАРАТЫ, НАРУШАЮШИЕ ВКЛЮЧЕНИЕ ВИЧ-ПРОВИРУСА В ГЕНОМ ИНФИЦИРОВАННОЙ КЛЕТКИ, ОТНОСЯТСЯ К КЛАССУ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транскриптазы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ГЕНОМ ВИЧ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идентичными нитями позитивной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фрагментированной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двуцепочечной кольцевой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кольцевой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КЛИНИЧЕСКИ ЗНАЧИМЫМ КО-РЕЦЕПТОРАМ ВИЧ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CCR5 и CXCR4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CR2 и CD134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 и 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RANTES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ВИРУС ГРИППА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тогавирусов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ДНК-ПОЛИМЕРАЗА ВИРУСА ПРОСТОГО ГЕРПЕСА КОДИРУЕТСЯ 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БИОМИШЕНЬЮ ДЛЯ АРБИДОЛА (УМИФЕНОВИРА)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гемагглютинин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нейраминидаза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ПРОВИРУСОМ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ДНК, встроившаяся в хромосому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двуцепочечная молекула ДНК, полученная в результате обратной транскрипции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образованная вирусная частица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молекула РНК после «раздевания»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ИСТОЧНИКОМ ВИЧ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кровососущие 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ЯВЛЯЕТСЯ ДОКАЗАННОЙ ИНТЕГРАЦИЯ В ХРОМОСОМЫ КЛЕТКИ-ХОЗЯИНА ГЕНОМА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Эпштейна-Барр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ФОРМОЙ КОРОНАВИРУСНОЙ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ИЗБИРАТЕЛЬНАЯ ТРОПНОСТЬ ВИРУСОВ К ГЕПАТОЦИТАМ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поверхности гепатоцитов рецепторов связывания вирусов с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попаданием в печень лимфоцитов, в которых реплицируются вирусы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поступления крови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оттока желчи из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ГЕНОМ ГЕРПЕСВИРУСОВ ПРЕДСТАВЛЕН ДВУНИТЧАТОЙ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фрагментированной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фрагментированной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 нефрагментированной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ВОЗБУДИТЕЛЮ ГЛПС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ВИРУС ИММУНОДЕФИЦИТА ЧЕЛОВЕКА (ВИЧ)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ретровируcов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МИШЕНЬЮ ВОЗБУДИТЕЛЯ БЕШЕНСТВА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ЦНС (головной мозг)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ГЕНОМ АРЕНАВИРУСОВ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амбиполярной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РНК отрицательной полярности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ДНК-ХЕЛИКАЗА ВИРУСА ПРОСТОГО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разделяет цепи двухцепочечной ДНК на одинарные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степень сверхспиральности ДНК, путем внесения одноцепочечных разрывов в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катализирует полимеризацию дезоксирибонуклеотидов на матрице ДНК по принципу комплементарности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 короткий фрагмент РНК, называемый праймером, комплементарный одноцепочечной матрице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МЕХАНИЗМ АНТИРЕТРОВИРУСНОГО ДЕЙСТВИЯ ПРЕПАРАТА ЭНФУВИРТИД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специфическом связывании с гликопротеидом gp 41 ВИЧ-1 вне клетки и ингибированием его структурной реаранжировки, благодаря чему блокируется проникновение вируса внутрь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интегразы ВИЧ и блокировании этапа переноса цепей во время интеграции ретровирусной ДНК, который необходим для цикла репликации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селективном ингибировании обратной транскриптазы ВИЧ−1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связывании с хемокиновыми рецепторами CCR5 и предотвращением проникновение ВИЧ-1, тропного к данным рецепторам, внутрь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ЭПИЦЕНТРОМ ЭПИДЕМИИ ВИЧ-ИНФЕКЦИИ В МИРЕ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Восточная 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Юго-Восточная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ОСТРАЯ ВИЧ-ИНФЕКЦИЯ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вирусной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титром р24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вирусной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картиной развернутого иммуноблота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 СОСТАВ ЗРЕЛОГО ВИРИОНА ВИЧ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транскриптаза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ХАРАКТЕРНОЙ ОСОБЕННОСТЬЮ ГРУППЫ РЕТРОВИРУСОВ ЯВЛЯЕТСЯ ЗНАЧИТЕЛЬНАЯ ИЗМЕНЧИВОСТЬ, СВЯЗАННАЯ С ВЫСОКОЙ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ошибок в ходе обратной транскрипции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ошибок ДНК-полимеразы клетки-мишени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репликативной способностью 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ошибок при делении клетки-мишени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ПЕРВИЧНАЯ (ПЕРЕДАЮЩАЯСЯ) ЛЕКАРСТВЕННАЯ УСТОЙЧИВОСТЬ ВИЧ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устойчивым штаммом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неуспешного лечения антиретровирусными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приверженности режиму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взаимодействия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ФЕРМЕНТУ, НАХОДЯЩЕМУСЯ В НУКЛЕОКАПСИДЕ ВИРУСА ИММУНОДЕФИЦИТА ЧЕЛОВЕКА,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транскриптазу (ревертаза)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дезоксирибонуклеазу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ГЕНОМ РЕТРОВИРУСОВ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 двух однонитчатых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однонитчатую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двунитчатую линейную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двунитчатую кольцевую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ЛЕКАРСТВЕННЫЕ ПРЕПАРАТЫ, НАРУШАЮЩИЕ ПРОНИКНОВЕНИЕ ВИРИОНОВ ВИРУСА ГРИППА В КЛЕТКУ, А ТАКЖЕ ИХ ВЫХОД ИЗ ИНФИЦИРОВАННОЙ КЛЕТКИ, ОТНОСЯТСЯ К КЛАССУ ИНГИБИТОРОВ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нейраминидазы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гемагглютинина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эндонуклеазы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ПУТЕМ ПЕРЕДАЧИ КОРОНАВИРУСНОЙ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МЕЗАНИЗМ ДЕЙСТВИЯ АНТИРЕТРОВИРУСНОГО ПРЕПАРАТА МАРАВИРОК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связывании с хемокиновыми рецепторами CCR5 и предотвращением проникновения ВИЧ-1, тропного к данным рецепторам, внутрь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специфическом связывании с гликопротеидом gp 41 ВИЧ-1 вне клетки и ингибированием его структурной реаранжировки, благодаря чему блокируется проникновение вируса внутрь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интегразы ВИЧ и блокировании этапа переноса цепей во время интеграции ретровирусной ДНК, который необходим для цикла репликации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селективном ингибировании обратной транскриптазы ВИЧ−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ВИРУС ВЕТРЯНОЙ ОСПЫ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поксвирусов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буньявирусов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РЕТРОВИРУСЫ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транскриптазу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дезоксирибонуклеазу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щелочную фосфатазу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КЛЕТКАМИ-МИШЕНЯМИ ВИЧ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ПРОНИКНОВЕНИЕ ВИРУСА ПОЛИОМИЕЛИТА В ЦЕНТРАЛЬНУЮ НЕРВНУЮ СИСТЕМУ ПО КРОВЕНОСНЫМ СОСУДАМ ПРОИСХОДИТ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СБОРКА ВИРУСНЫХ ЧАСТИЦ ВИЧ ПРОИСХОДИТ _______ КЛЕТКИ-ХОЗЯИНА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аппарате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цитоплазме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ДНК-ПОЛИМЕРАЗА ВИРУСА ПРОСТОГО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катализирует полимеризацию дезоксирибонуклеотидов на матрице ДНК по принципу комплементарности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 короткий фрагмент РНК, называемый праймером, комплементарный одноцепочечной матрице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 степень сверхспиральности ДНК, путем внесения одноцепочечных разрывов в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разделяет цепи двухцепочечной ДНК на одинарные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СКОРОСТЬ МИГРАЦИИ ВИРУСА БЕШЕНСТВА К ЦЕНТРАЛЬНОЙ НЕРВНОЙ СИСТЕМЕ СОСТАВЛЯЕТ (В ММ В 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ГЕНОМ ВИРУСА ГЕПАТИТА «В» ПРЕДСТАВЛЕН ДВУЦЕПОЧЕЧНОЙ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 ДНК с одноцепочечным участком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ДНК с одноцепочечным участком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фрагментированной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ГЕНОМ РАБДОВИРУСОВ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РНК отрицательной полярности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РНК положительной полярности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ПРИРОДНЫЙ РЕЗЕРВУАР ВИРУСОВ ГРИППА ТИПА А ПОДДЕРЖИВАЮТ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 водного и околоводного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морские млекопитающие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КАКИЕ ВИДЫ РЕТРОВИРУСОВ СУЩЕСТВУЮТ И ВЫЗЫВАЮТ РАЗЛИЧНЫЕ ПАТОЛОГИИ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HTLV-I, HTLV-II, ВИЧ-1, ВИЧ-2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HTLV-I, HTLV-II, HTLV-III, ВИЧ-1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HTLV-I, ВИЧ-1, ВИЧ-2, ВИЧ-3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HTLV-II, ВИЧ-1, ВИЧ-2, ВИЧ-3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КОРОНАВИРУСНАЯ ИНФЕКЦИЯ КЛИНИЧЕСКИ ХАРАКТЕРИЗУЕТСЯ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ГЕНОМ ПАРВОВИРУСОВ ПРЕДСТАВЛЕН ЛИНЕЙНОЙ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однонитчатой нефрагментированной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двунитчатой фрагментированной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двунитчатой нефрагментированной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двунитчатой фрагментированной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ВОЗБУДИТЕЛЕМ ВНЕЗАПНОЙ ЭРИТЕМЫ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 человека 6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НА СТАДИИ ЛАТЕНТНОЙ ИНФЕКЦИИ ВИРУС ПРОСТОГО ГЕРПЕСА СОХРАНЯЕТСЯ В НЕРВНЫХ ГАНГЛИЯХ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геномной ДНК вируса в комплексе с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интактных зрелых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неполных незрелых вирионов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неполных незрелых вирионов и геномной вирионной ДНК</w:t>
            </w:r>
          </w:p>
        </w:tc>
      </w:tr>
    </w:tbl>
    <w:p>
      <w:pPr>
        <w:pStyle w:val="0 Block"/>
      </w:pPr>
    </w:p>
    <w:p>
      <w:bookmarkStart w:id="3" w:name="Tiema_2__Obshchaia__i__moliekuli"/>
      <w:pPr>
        <w:keepNext/>
        <w:pStyle w:val="Heading 2"/>
        <w:pageBreakBefore w:val="on"/>
        <w:keepLines w:val="on"/>
      </w:pPr>
      <w:r>
        <w:t>Тема 2. Общая и молекулярная вирусология.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ЛИЗИРУЮТ КЛЕТКУ ДЛЯ ВЫХОДА ВИРИОНОВ ЧЕРЕЗ ОБРАЗОВАНИЯ «ТЕЛЕЦ ОККЛЮЗИИ» ВИРУСЫ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Baculoviridae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Caulimoviridae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ВИРУСАМ ПРЕДСТАВИТЕЛЕЙ СЕМЕЙСТВА POLYOMAVIRIDAE ОТНОСЯТ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 40 (SV40)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 человека (ВПЧ, HPV)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 (ВИЧ, HIV)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(ВПГ, HSV)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РАЗРЕШЕНО РАЗДЕЛЕНИЕ ТРЕТЬЕЙ РАБОЧЕЙ ЗОНЫ ПЦР-ЛАБОРАТОРИИ НА ______ ПОДЗОНЫ, РАЗМЕЩЕННЫЕ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отдельных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одном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одном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; отдельных помещениях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 ВТОРОЙ РАБОЧЕЙ ЗОНЕ ПЦР-ЛАБОРАТОРИИ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прием, регистрацию и первичную обработку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реакции амплификации нуклеиновых кислот методом 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реакции амплификации нуклеиновых кислот методом секвенирования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ВИРУСОВ КАКИХ СЕМЕЙСТВ ВИРИОН БЕЗОБОЛОЧЕЧНЫЙ?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Hepeviridae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Hantaviridae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Hepadnaviridae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Orhomyxoviridae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РЕПЛИКАЦИЕЙ ВИРУСНОГО ГЕНОМА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копии генома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мРНК на вирусной минихромосоме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(-)цепи РНК на матрице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aсинтез (+)РНК на матрице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ВИРУСАМ С (-)ОЦРНК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Poxviridae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Polyomaviridae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ОСОБЕННОСТЬЮ TAQ-ПОЛИМЕРАЗЫ, ДЕЛАЮЩЕЙ ЕЁ ПОДХОДЯЩЕЙ ДЛЯ ПЦР, ЯВЛЯЕТСЯ ВЫСОКАЯ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копирования цепи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 копирования цепи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ВИРУСАМ С СЕГМЕНТИРОВАННЫМ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Papillomaviridae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КОЛИЧЕСТВО ИСХОДНОЙ ДНК-МАТРИЦЫ ЗА ОДИН ЦИКЛ ПОЛИМЕРАЗНОЙ ЦЕПНОЙ РЕАКЦИИ УВЕЛИЧИВАЕТСЯ В ___ 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ВИРУСАМ С (-)ОЦРНК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Baculoviridae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Adenoviridae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ПРОТИВ ЖЁЛТОЙ ЛИХОРАДКИ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аттенуированную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химерные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КАКИЕ БЕЛКИ КОДИРУЕТ ОБЛАСТЬ ENV ГЕНОМА РЕТРОВИРУСОВ?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гликопротеины, встроенные в липидную оболочку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cis-действующие последовательности, необходимые для репликации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матрикса и капсида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последовательности, необходимые для энкапсидации генома белки, необходимые для встраивания генома вируса в геном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ВИРУСАМ С (+)ОЦРНК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Hepadnaviridae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КАКОЙ НЕСТРУКТУРНЫЙ БЕЛОК ОБЯЗАТЕЛЬНО ВХОДИТ В СОСТАВ ВИРИОНА ВИРУСОВ С (-)ОЦРНК ГЕНОМОМ?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РНК-зависимая РНК полимераза (RdRp)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транскриптаза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РНК-зависимая ДНК 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РАБОЧЕЙ ЗОНЕ 4, ПОДЗОНЕ «1» ПЦР-ЛАБОРАТОРИИ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продуктов амплификации нуклеиновых кислот электрофоретическим и/или гибридизационно-ферментным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реакции амплификации нуклеиновых кислот методом секвенирования и/или на ДНК-чипах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амплификацию нуклеиновых кислот и учет результатов амплификации при использовании гибридизационно-флуоресцентного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ТЕРРИТОРИЯ, ГДЕ РЕГИСТРИРУЕТСЯ ВИРУСНОЕ ЗАБОЛЕВАНИЕ,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меньше, чем ареал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совпадает с ареалом основного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меньше, чем ареал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совпадает с ареалом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РЕКОМБИНАЦИЯ ВИРУСНЫХ ГЕНОМОВ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обменом фрагментами РНК при одновременном заражении клеток близкородственными 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обменом вирусными сегментами при одновременном заражении клеток разными 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включением в вирусный геном фрагментов генома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включением фрагментов генома вируса в геном хозяина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ВИРУСОМ СО СПИРАЛЬНЫМ ТИПОМ СИММЕТРИИ КАПСИДА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клещевого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ПРЕДСТАВИТЕЛЯМ СЕМЕЙСТВА FLAVIVIRIDAE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жёлтой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zaire ebolavirus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СЕМЕЙСТВУ ВИРУСОВ, КОТОРЫЕ ПЕРСИСТИРУЮТ, НО НЕ РЕПЛИЦИРУЮТСЯ В НАСЕКОМОМ-ПЕРЕНОСЧИКЕ,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Nanoviridae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Endornaviridae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Tospoviridae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ПРЕДСТАВИТЕЛЯМ СЕМЕЙСТВА ORTHOMYXOVIRIDAE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 А (IV-A)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жёлтой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Marburg marburgvirus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дельта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РЕАССОРТАЦИЯ СЕГМЕНТОВ ВИРУСНОЙ РНК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инфекции, когда клетка одновременно инфицируется близкородственными вирусами с сегментированным геномом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инфекции, когда клетка одновременно инфицируется любыми вирусами с сегментированным геномом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слиянии нескольких вирионов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ВИРУСАМ С (+)ОЦРНК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Poxviridae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Polyomaviridae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ВИРУСАМ С ДЦДНК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Hepadnaviridae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ВИРУСАМ ПРЕДСТАВИТЕЛЕЙ СЕМЕЙСТВА PAPILLOMAVIRIDAE ОТНОСЯТ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 человека (ВПЧ, HPV)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(ВПГ, HSV)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 40 (SV40)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 (ВИЧ, HIV)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ЭНТЕРОВИРУСАМ ОТНОСИТСЯ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ВИРУСАМ С (+)ОЦРНК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Hepeviridae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Papillomaviridae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Orhomyxoviridae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ЯДРО ЧЕРЕЗ КОМПЛЕКС ЯДЕРНОЙ ПОРЫ (NPC) ПРОНИКАЮТ ГЕНОМЫ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Papillomaviridae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ПОДЗОНЕ 3 «А» ПЦР-ЛАБОРАТОРИИ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приготовление реакционных смесей и проведение обратной транскрипции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амплификацию нуклеиновых кислот и детекцию результатов гибридизационно-флуоресцентного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детекцию результатов реакции амплификации нуклеиновых кислот методом секвенирования и/или на ДНК-чипах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ПЕРВОЙ РАБОЧЕЙ ЗОНЕ ПЦР-ЛАБОРАТОРИИ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прием, регистрацию, разбор и первичную обработку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амплификации гибридизационно-флуоресцентным методом детекции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реакции амплификации нуклеиновых кислот методом электрофореза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ВИРУСАМ С (-)ОЦРНК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Hepadnaviridae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ГЕМАГГЛЮТИНИН ПРИСУТСТВУЕТ У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ТРАНСКРИПЦИЯ ВИРУСНОГО ГЕНОМА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мРНК, которая может быть использована клеточной рибосомой для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клеточной рибосомой вирусных белков на мРНК, комплементарной вирусному геному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клеточной рибосомой вирусных белков на вирусной геномной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вирусного генома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ЛИПИДНАЯ ОБОЛОЧКА 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состоит из клеточной мембраны органеллы, через которую выпочковывается вирион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синтезируется под воздействием вирусных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сложную структуру: первый слой – ядерная мембрана, второй слой – плазматическая мембрана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состоит из плазматической мембраны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УСТАНОВЛЕНИЯ ВИРУСНОЙ ЭТИОЛОГИИ ЗАБОЛЕВАНИЯ ТРИАДА КОХА ПРИМЕНИМА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редких случаях, если подкреплена солидными вирусологическими и эпидемиологическими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подкреплена солидными эпидемиологическими данными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выделенный от больного пациента вирус воспроизводит соответствующее заболевание у лабораторных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ПЕРВЫМ БЫЛ ОТКРЫТ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табачной мозаики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ВЖЛ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Рауса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ПОДЗОНЕ 3 «Б» ПЦР-ЛАБОРАТОРИИ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амплификацию нуклеиновых кислот и учет результатов амплификации с применением гибридизационно-флуоресцентной детекции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амплификации нуклеиновых кислот с помощью электрофореза и/или гибридизационно-ферментным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результатов реакции амплификации нуклеиновых кислот методом секвенирования и/или на ДНК-чипах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ИСПОЛЬЗОВАНИЕ АЛЬФАВИРУСОВ ДЛЯ СОЗДАНИЯ РЕПЛИКОНОВ ДЛЯ ЭКСПРЕССИИ ЦЕЛЕВЫХ БЕЛКОВ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генома через субгеномную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в качестве генома (+)оцРНК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генома через расщепление полиопротеиновго предшественника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вируса заражать клетки различного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ЛИЗИРУЮТ КЛЕТКУ ДЛЯ ВЫХОДА ВИРИОНОВ ВИРУСЫ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Adenoviridae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Hepeviridae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ВИРУСОВ КАКИХ СЕМЕЙСТВ ВИРИОН БЕЗОБОЛОЧЕЧНЫЙ?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Papillomaviridae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РАЗМЕР ВИРУСНОЙ ЧАСТИЦЫ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ТРАНСКРИПЦИЯ ДЕЛИТСЯ НА РАННИЕ И ПОЗДНИЕ ГЕНЫ У ПРЕДСТАВИТЕЛЕЙ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Adenoviridae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Baculoviridae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КЛАССИФИКАЦИЯ ВИРУСОВ СОСТАВЛЯЕТСЯ И ОБНОВЛЯЕТСЯ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комитетом по таксономии вирусов (ICTV)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коллективами ведущих в области вирусологии Институтов США, Германии и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коллективами ведущих в области вирусологии национальных институтов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комитетом при 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ВИРУСНЫЕ ГЛИКОПРОТЕИНЫ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на поверхности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связаны с вирусным геномом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связывают липидную мембрану с нуклеопротеином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вирусными полимеразами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ВЫХОД ГЕНОМА ИЗ ЯДРА ОСУЩЕСТВЛЯЕТСЯ ЧЕРЕЗ КОМПЛЕКС ЯДЕРНОЙ ПОРЫ (NPC) ДЛЯ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Poxviridae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ИММУНОГЛОБУЛИНЫ ПРИСУТСТВУЮТ И ОПРЕДЕЛЯЮТСЯ НА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ВИРУСАМ С СЕГМЕНТИРОВАННЫМ ГЕНОМОМ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Hantaviridae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Hepadnaviridae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Hepeviridae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ОБЛАСТЬ POL ГЕНОМА РЕТРОВИРУСОВ КОДИРУЕТ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необходимые для встраивания генома вируса в геном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последовательности, необходимые для энкапсидации генома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cis-действующие последовательности, необходимые для репликации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гликопротеины, встроенные в липидную оболочку вириона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ГЕНОМ ВИРУСА КОРИ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линейная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двуцепочечную линейную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сегментированную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ГЕНОМ ВИРУСА КРАСНУХИ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двуцепочечную линейную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сегментированную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ВОЗНИКНОВЕНИЕ ЛЕКАРСТВЕННОЙ УСТОЙЧИВОСТИ У ВИРУСА ПРОСТОГО ГЕРПЕСА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и селекцией мутаций в белках - мишенях лекарственных препаратов во время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 иммунного ответа при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лекарственных препаратов проникнуть в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бесконтрольным применением противовирусных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ВИРУС VARICELLA ZOSTER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СИСТЕМОЙ ИНТЕРФЕРОНА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барьер, запрограммированный в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барьер, запрограммированный в вирусе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систему, обеспечивающую белковый гомеостаз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ГРУППАМ ПОВЫШЕННОГО РИСКА ЗАРАЖЕНИЯ КРЫМСКОЙ ГЕМОРРАГИЧЕСКОЙ ЛИХОРАДКОЙ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частных владельцы крупного и мелкого скота, ветеринаров, пастухов, чабанов, больничный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горожан, не выезжающих на природу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вакцинированных против крымской геморрагической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жителей неэндемичных регионов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РЕЦЕПЦИЯ ВИРУСА ПРЕДСТАВЛЯЕТ СОБОЙ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прикрепления вируса к клеточным рецепторам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сборки вируса в клетке-мишени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входа вируса в клетку-мишень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 лизиса под действием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МЕХАНИЗМОМ ОБЪЕДИНЕНИЯ КЛЕТОК-МИШЕНЕЙ ВИРУСОМ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фузия симпластов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апоптоз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пироптоз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АДАПТИВНЫЙ ПРОТИВОВИРУСНЫЙ ИММУНИТЕТ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антител и антиген-специфических Т-клеток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экспрессией интерлейкинов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макрофагов и 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естественных киллеров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ГРУППАМ ПОВЫШЕННОГО РИСКА ЗАРАЖЕНИЯ ГЕМОРРАГИЧЕСКОЙ ЛИХОРАДКОЙ С ПОЧЕЧНЫМ СИНДРОМОМ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грибников, туристов, рыбаков, охотников, лесничих, ,жителей небольших населенных пунктов, владельце садовых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горожан, не выезжающих на природу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вакцинированных против геморрагической лихорадки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жителей неэндемичных регионов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ЗООНОЗНЫМ ВИРУСНЫМ ИНФЕКЦИЯМ, ИМЕЮЩИМ НАИБОЛЕЕ ВАЖНОЕ ЭПИДЕМИОЛОГИЧЕСКОЕ ЗНАЧЕНИЕ В РОССИИ,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с почечным синдромом, 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Батаи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москитные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ОБЕЗЬЯНЫ ЯВЛЯЮТСЯ РЕЗЕРВУАРНЫМИ ХОЗЯЕВАМИ ПАТОГЕННЫХ 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лихорадки, Зика,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Повассан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ВИРУСЫ СЕМЕЙСТВА HERPESVIRIDAE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дц ДНК-вирусы со сложным строением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РНК-вирусы со сложным строением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РНК-вирусы с простым строением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ВИРУС ВЕТРЯНОЙ ОСПЫ И ОПОЯСЫВАЮЩЕГО ЛИШАЯ ОТНОСИТСЯ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ПРИОНОМ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агент, не содержащий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рибопротеин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содержимое вирусного капсида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инфекционную свободную нуклеиновую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АРБОВИРУСНЫМ ИНФЕКЦИЯМ, ИМЕЮЩИМ ЭПИДЕМИОЛОГИЧЕСКОЕ И ВЕТЕРИНАРНОЕ ЗНАЧЕНИЕ,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долины Рифт, лихорадку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Чикунгунья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ВИРУСНЫМ ЗООНОЗНЫМ ИНФЕКЦИЯМ С НАИБОЛЕЕ ВЫСОКИМИ ПОКАЗАТЕЛЯМИ ЛЕТАЛЬНОСТИ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Эбола, лихорадку Марбург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Чикунгунья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Синдбис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ВИРУСНЫМ ЗООНОЗНЫМ ИНФЕКЦИЯМ БЕЗ ТРАНСМИССИВНОГО ПУТИ ПЕРЕДАЧИ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с почечным синдромом, лихорадку Эбола, лихорадку 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Тоскана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кьясанурскую лесную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СЕМЕЙСТВУ ORTHOMYXOVIRIDAE ОТНОСЯТСЯ ВИРУСЫ, ВЫЗЫВАЮЩИЕ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ВИРУСНЫМ ЗООНОЗНЫМ ИНФЕКЦИЯМ, ПЕРЕДАЮЩИМСЯ МОСКИТАМИ,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неаполитанскую москитную лихорадку, сицилийскую москитную лихорадку, лихорадку Тоскана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 Повассан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долины 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ГЕНОМ ВИРУСА ГЕПАТИТА 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двуцепочечную линейная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кольцевую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двуцепочечную сегментированную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СОБСТВЕННЫЕ АНТИГЕНЫ ОРГАНИЗМА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сингенными 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ксеноантигенами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АНТИТЕЛАМИ ПЕРВИЧНОГО ОТВЕТА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класса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класса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класса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ЭНДЕМИЧНЫМ ДЛЯ РОССИИ ГРИППОПОДОБНЫМ ЛИХОРАДОЧНЫМ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Тягиня, Укуниеми, Кемерово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омскую геморрагическую лихоралку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крымскую геморрагическую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Западного 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ИССЛЕДОВАНИИ КРОВИ МЕТОДОМ ОТ-ПЦР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ДНК/РНК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формулы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показатели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ПЕРВЫМ ЭТАПОМ ВЗАИМОДЕЙСТВИЯ ВИРУСА С КЛЕТКОЙ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адсорбцию на поверхности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 вируса в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вирусных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депротеинизацию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АЗОТИСТЫМИ ОСНОВАНИЯМИ, ОБРАЗУЮЩИМИ МЕЖДУ СОБОЙ САМУЮ СИЛЬНУЮ СВЯЗЬ,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гуанин, цитозин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адение, тимин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цитозин, аденин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аденин, урацил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ХРОНИЧЕСКАЯ ФАГОВАЯ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при лизогенном жизненном цикле бактериофага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при пермиссивном жизненном цикле бактериофага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при жизненном цикле бактериофага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ГЕНОМ ПАПИЛОМАВИРУСА ЧЕЛОВЕКА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двуцепочечную кольцевую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линейную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одноцепочечную сегментированную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КЛЕТОЧНЫМ АНТИВИРУСНЫМ БЕЛКАМ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гистон Н5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некроза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рецептор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ГРУППАМ ПОВЫШЕННОГО РИСКА ЗАРАЖЕНИЯ ЛИХОРАДКОЙ ДОЛИНЫ РИФТ В АФРИКЕ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ветеринаров, пастухов, рабочих скотобойни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городских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лиц, вакцинированных против лихорадки долины 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жителей неэндемичных регионов африки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РЕПЛИКАЦИИ ДНК ВИРУСА ПРОСТОГО ГЕРПЕСА ПРИНИМАЮТ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вирусных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вирусных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вирусных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вирусных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ПРИЧИНОЙ ЦИТОЛИЗА ПЕЧЕНОЧНЫХ КЛЕТОК ПРИ ВИРУСНОМ ГЕПАТИТЕ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ответ на вирусные антигены и аутоантигены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воздействие вируса на гепатоциты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желчных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РАЗМЕР ВИРИОНОВ ВИРУСОВ ПРОСТОГО ГЕРПЕСА НАХОДИТСЯ В ПРЕДЕЛАХ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 СЕГОДНЯШНИЙ ДЕНЬ ИЗВЕСТНО_______ ВИРУСА ДЕНГЕ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генотипов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генотипов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генотипа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КРАСНУХУ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_________ ГРУППЕ ПАТОГЕННОСТИ ОТНОСИТСЯ ВИРУС ГЕПАТИТА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ГАММА-ГЕРПЕСВИРУСЫ ИМЕЮТ СПЕЦИФИЧНОСТЬ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РЕПЛИКАЦИЯ ВИРУСА КРАСНУХИ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 инфицированной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инфицированной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и цитоплазме инфицированной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 инфицированной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ГЕНОМ ВИРУСА ГЕПАТИТА «C»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одноцепочечной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двухцепочечными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двухцепочечными 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ЗООНОЗНЫМ ВИРУСНЫМ ИНФЕКЦИЯМ, ВСТРЕЧАЮЩИМСЯ В ЦЕНТРАЛЬНОМ РЕГИОНЕ ЕВРОПЕЙСКОЙ ЧАСТИ РОССИИ,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с почечным синдромом, 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москитные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Дхори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Карши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АРЕАЛ ЯПОНСКОГО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Юго-Восточная, Южная Азия,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АРЕАЛ КЛЕЩЕВОГО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Европа, Северная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ПРОНИКНОВЕНИЕ ВИРУСА ГЕРПЕСА В КЛЕТКУ ПРОИСХОДИТ ПО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слияния суперкапсида вириона с мембраной клетки-мишени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вирусной ДНК в клетку-мишень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РЕСПИРАТОРНО-СИНЦИТИАЛЬНЫЙ ВИРУС ОТНОСИТСЯ К РОДУ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Erythrovirus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Influenza 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КАПСИД ВИРУСОВ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белковыми блоками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слоями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 слоем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ЭПИДЕМИЧЕСКИЙ ПАРОТИТ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поксвирус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ЭПИДЕМИЧЕСКИЙ ПАРОТИТ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ВИРУСЫ ПАРАГРИППА ЧЕЛОВЕКА ОТНОСЯТ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Parvoviridae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ВАКЦИНАМ, ЭФФЕКТИВНО ИСПОЛЬЗУЕМЫМ ДЛЯ СПЕЦИФИЧЕСКОЙ ПРОФИЛАКТИКИ АРБОВИРУСНЫХ ИНФЕКЦИЙ, ОТНОСЯТ ВАКЦИНЫ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лихорадки, японского и клещевого 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Чикунгунья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Денге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КЛИНИЧЕСКОЙ КАТЕГОРИЕЙ ЖЕЛТОЙ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МЕХАНИЗМАМ ДЛИТЕЛЬНОГО СОХРАНЕНИЯ АРБОВИРУСОВ В ПОПУЛЯЦИЯХ ЧЛЕНИСТОНОГИХ ПЕРЕНОСЧИКОВ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трансфазовую и трансовариальную передачу вирусов, вертикальную (венерическая) передачу вируса от самца самке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трансовариальной передачи вирусов у 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100-процентной передачи вируса от инфицированной самки ее потомству в процессе трансфазовой и трансовариальной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невосприимчивость отдельных видов членистоногих к определенным вирусам (отсутствие или низкая репродукция вирусов в организме членичтоногих)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ФОРМИРОВАНИЕ РЕКОМБИНАНТНЫХ ВИРУСОВ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«двойного» заражения при совместной циркуляции подтипов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резистентных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стадией ВИЧ-инфекции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РАСПРОСТРАНЕНИЕ ВИРУСА ЖЕЛТОЙ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Африка, 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Азия,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ЧИСЛО ИЗВЕСТНЫХ ГЕНОТИПОВ ВИРУСА ЯПОНСКОГО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НАИБОЛЬШЕЕ КОЛИЧЕСТВО АРБОВИРУСОВ ЗАРЕГИСТРИРОВАНО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Африке, Южной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СЕКВЕНИРОВАНИЕМ НУКЛЕИНОВЫХ КИСЛОТ (ДНК И РНК) НАЗЫВАЮТ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нуклеотидной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аминокислотной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 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центров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ВАКЦИНЫ ДЛЯ ИММУНИЗАЦИИ ЛЮДЕЙ ПРОТИВ ЛИХОРАДКИ СИНДБИС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разрабатываются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клинических испытаний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ПЕРЕНОСЧИКАМИ ВИРУСА БАТАИ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оводы и слепни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ВАКЦИНЫ ДЛЯ ИММУНИЗАЦИИ ЛЮДЕЙ ПРОТИВ ЛИХОРАДКИ ЗАПАДНОГО НИЛА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и 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разрабатываются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стадии технических испытаний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стадии клинических испытаний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РЕЗЕРВУАРНЫМИ ХОЗЯЕВАМИ ВИРУСА ЖЕЛТОЙ ЛИХОРАДКИ ПРИ ДЖУНГЛЕВОЙ ЭПИДЕМИОЛОГИЧЕСКОЙ ФОРМЕ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обезьяны, сумчатые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рептилии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ЛИХОРАДКА ЧИКУНГУНЬЯ РАСПРОСТРАНЕНА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 Южной Америке, Южной и Юго-восточной Азии,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Канаде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РАСПРОСТРАНЕНИЕ ВИРУСА БАТАИ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Евразия, 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ВАКЦИНЫ ДЛЯ ПРОФИЛАКТИКИ ГЕМОРРАГИЧЕСКОЙ ЛИХОРАДКИ С ПОЧЕЧНЫМ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производятся и используются для вакцинации населения в Южной, Северной Корее и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производятся 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для вакцинации населения в эндемичных регионах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производятся и используются для вакцинации населения в странах Европы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РАСПРОСТРАНЕНИЕ КРЫМСКОЙ ГЕМОРРАГИЧЕСКОЙ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Африка, Южные регионы Европы, Центральная Азия, Ближний Восток, Южная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ПЕРЕНОСЧИКАМИ ВИРУСА ЖЕЛТОЙ ЛИХОРАДКИ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москиты, слепни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 це-це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РАСПРОСТРАНЕНИЕ (ЦИРКУЛЯЦИЯ) ВИРУСА БАТАИ НА ТЕРРИТОРИИ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зонах таежных лесов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лиственных лесов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степной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РАСПРОСТРАНЕНИЕ ИНФЕКЦИЙ ГРУППЫ КАЛИФОРНИЙСКОГО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Америка, Евразия, 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Океания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Антарктида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ЗАВОЗНЫМ СЛУЧАЯМ ТРОПИЧЕСКИХ АРБОВИРУСНЫХ ИНФЕКЦИЙ, НАИБОЛЕЕ АКТУАЛЬНЫМ ДЛЯ РОССИИ,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денге, лихорадку Чикунгунья, лихорадку 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 долины Муррея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Эбола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АРЕАЛ ЛИХОРАДКИ ЗАПАДНОГО НИЛА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Африка, Ближний Восток, Южная, Центральная и Юго-Восточная Азия, Южная Европа, Америка,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Сибирь и Дальний Восток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Гренландия, Исландия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СПОСОБАМ ЗАРАЖЕНИЯ ЧЕЛОВЕКА ЛИХОРАДКОЙ ЗИКА ОТНОСЯТ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укусы комаров, через плаценту или при родах инфицированной матери, через сперму или вагинальные выделения при половом 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 при контакте с больным лихорадкой 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 при контакте с больным лихорадкой 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укусы клещей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ПЕРВЫЕ СХЕМЫ МОЛЕКУЛЯРНОГО ТИПИРОВАНИЯ БЫЛИ ОСНОВАНЫ НА АМПЛИФИКАЦИИ И СЕКВЕНИРОВАНИИ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16S рРНК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recA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гена rpoB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Митохрндриальных 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РАСПРОСТРАНЕНИЕ ВИРУСА СИНДБИС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Африка, Южная Европа, Южная и Юго-Восточная Азия,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НАИБОЛЕЕ РАСПРОСТРАНЕННЫМ ГЕНЕТИЧЕСКИМ ВАРИАНТОМ ВИРУСА ЭПИДЕМИЧЕСКОГО ПАРОТИТА НА ТЕРРИТОРИИ РФ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ВОЗБУДИТЕЛЬ КРАСНУХИ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ПРИНЦИПАМ ВКЛЮЧЕНИЯ ВИРУСОВ В ГРУППУ АРБОВИРУСОВ ОТНОСЯТ ПЕРЕДАЧУ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укусы комаров, клещей, москитов и мокрецов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укусы оводов, слепней, клопов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участия кровососущих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укусы хищных животных или летучих мышей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ЭНДЕМИЧНЫМ СТРАНАМ, В КОТОРЫХ ПРИМЕНЯЕТСЯ МАССОВАЯ ВАКЦИНАЦИЯ ПРОТИВ ЯПОНСКОГО ЭНЦЕФАЛИТА,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Японию, Южную Корею, Вьетнам, Китай, Индию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страны ближнего Востока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ПРОТИВ ЯПОНСКОГО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виды аттенуированных и инактивированных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 находятся в стадии разработки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 находятся на стадии клинических испытаний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 отсутствуют и не применяются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ХИМИЧЕСКУЮ ОСНОВУ ГИБРИДИЗАЦИИ МЕЖДУ ОСНОВАНИЯМИ НУКЛЕОТИДОВ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ковалентные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межклеточные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в ионах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ОСНОВНЫМ ПЕРЕНОСЧИКАМ ВИРУСА СИНДБИС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мокрецов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ЗАБОЛЕВАЕМОСТЬ ЛИХОРАДКОЙ БАТАИ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эпидемические вспышки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МЕТОДОМ СЕКВЕНИРОВАНИЯ, ЯВЛЯЮЩИМСЯ ОСНОВОПОЛАГАЮЩИМ ПРИ РАБОТЕ НА КАПИЛЛЯРНЫХ СЕКВЕНАТОРАХ,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Сэнгера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пиросеквенирования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Максама-Гилберта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Лоури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РЕГИОНАМ РОССИИ ЭНДЕМИЧНЫМ ПО КРЫМСКОЙ ГЕМОРРАГИЧЕСКОЙ ЛИХОРАДКЕ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 Европейской части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Черноземные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Северо-Западный регион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Сибирь, Дальний Восток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ИССЛЕДОВАНИЯХ СЫВОРОТОК КРОВИ ЛЮДЕЙ НА ОБНАРУЖЕНИЕ АНТИГЕНА ИЛИ ОПРЕДЕЛЕНИЕ АНТИТЕЛ К ВОЗБУДИТЕЛЯМ II ГРУППЫ ПАТОГЕННОСТИ РАБОТА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помещении (комната, бокс)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свободном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 помещении, куда доставили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стоящем здании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ОСНОВНЫМИ РЕЗЕРВУАРНЫМИ ХОЗЯЕВАМИ ВИРУСА БАТАИ В РОССИИ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копытные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млекопитающие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ПЕРЕНОСЧИКАМИ ВИРУСА ЯПОНСКОГО ЭНЦЕФАЛИТА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РЕКОМБИНАЦИЯ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эволюцию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 эволюцию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отражается на генетическом полиморфизме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основным источником разнообразия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ВАКЦИНЫ ПРОТИВ КЛЕЩЕВОГО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применяются, приготовленные на основе штаммов вируса дальневосточного и европейского вариантов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на стадии разработки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на стадии клинических испытаний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и не применяются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АРЕАЛ ВИРУСА ЯПОНСКОГО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Южная, Юго-Восточная Азия, Океания, Австралия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УРОВЕНЕМ ИДЕНТИФИКАЦИИ С ПОМОЩЬЮ МУЛЬТИЛОКУСНЫХ СХЕМ (MLST, MLVA)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АРЕАЛ ЛИХОРАДКИ ЗИКА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 Южная и Юго-Восточная Азия, Океания, Южная и Центральная Америка, Острова Карибского моря, 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ТЕРРИТОРИИ РОССИИ С НАИБОЛЕЕ ВЫСОКОЙ ЗАБОЛЕВАЕМОСТЬЮ ЛИХОРАДКОЙ ЗАПАДНОГО НИЛА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Волгоградскую, Астраханскую, Ростовскую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Ставропольский 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Дагестан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республику Калмыкия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ГЕНЕТИЧЕСКОЕ РАЗНООБРАЗИЕ ВИЧ ИМЕЕТ ГЛАВНОЕ ОТРАЖЕНИЕ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и специфичности молекулярных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и специфичности серологических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 тропизма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антиретровирусных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ОСНОВНЫМ РЕЗЕРВУАРАМ АРБОВИРУСОВ В ПРИРОДЕ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грызунов, обезьян, птиц, летучих мышей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рептилий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хищных млекопитающих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амфибий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АРБОВИРУСНЫМ ИНФЕКЦИЯМ, ИМЕЮЩИМ НАИМЕНЬШЕЕ ЭПИДЕМИОЛОГИЧЕСКОЕ ЗНАЧЕНИЕ,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Бханджа, омскую геморрагическую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Чикунгунья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Денге, желтую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ПУТЯМ ЗАРАЖЕНИЯ ЧЕЛОВЕКА ВИРУСОМ КРЫМСКОЙ ГЕМОРРАГИЧЕСКОЙ ЛИХОРАДКИ ОТНОСЯТЗАРАЖЕНИЕ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укусы иксодовых клещей, при контакте с кровью больных людей и животных, респираторным путем через аэрозоли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укусы мошек и слепней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укусы кровососущих 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или 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ВИРУСАМ АНТИГЕННОГО КОМПЛЕКСА КАЛИФОРНИЙСКОГО ЭНЦЕФАЛИТА, ЭНДЕМИЧНЫМ ДЛЯ РОССИИ,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Тягиню, Инко, Хатангу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Джейстаун Каньон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Ла-Кросс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ЭТИОЛОГИЧЕСКОМУ АГЕНТУ ПРИОННЫХ ЗАБОЛЕВАНИЙ (ПЗ)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агрегаты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ПЗ – смешанные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ПРИНЦИП ДЕТЕКЦИИ НУКЛЕОТИДОВ В КАПИЛЛЯРНЫХ СЕКВЕНАТОРАХ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детекции красителей, возбуждаемых излучением аргонового 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ионов водорода, которые выделяются во время полимеризации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масс-спектрометрии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хемилюминесценции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РЕЗЕРВУАРНЫМ ХОЗЯЕВАМ ВИРУСА ЯПОНСКОГО ЭНЦЕФАЛИТА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птиц, свиней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буйволов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ГЕНОМ ВИРУСА КРАСНУХИ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однонитевой РНК положительной полярности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однонитевой РНК отрицательной полярности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односпиральной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ВОЗБУДИТЕЛЬ КОРИ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arenaviridaе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ВИРУС КОРИ ПРИ КОМНАТНОЙ ТЕМПЕРАТУРЕ ИНАКТИВИРУЕТСЯ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РАЗМЕРЫ ВИРУСА ГРИППА СОСТАВЛЯЮТ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ВИРУСЫ ГРИППА ОТЛИЧАЮТСЯ ПО СТРУКТУРЕ ОТ ДРУГИХ ВОЗБУДИТЕЛЕЙ ОРВИ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сегментированностью генома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однонитчатой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двуспиралевой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ФУНКЦИЕЙ РЕЦЕПТОРА ДЛЯ ВИРУСОВ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сигналов из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вириона на поверхности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вирионов по путям эндоцитоза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конформационных перестроек поверхностных белков вириона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БАКТЕРИОФАГ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инъекцию нуклеиновой кислоты в бактериальную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бактериальной клетки путем пиноцитоза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 бактериальной клетки в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спорообразование бактериальной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ПРОНИКНОВЕНИИ В КЛЕТКУ ПИКОРНАВИРУСУ НЕОБХОДИМО ПРЕОДОЛЕТЬ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мембрану хлоропласта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мембрану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ПОД ТРОПНОСТЬЮ (ФЕНОТИПОМ) ВИЧ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используемых вирусом ко-рецепторов для проникновения в клетки-мишени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вируса размножаться в присутствии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вируса проникать в клетку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вируса в различных компартментах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ВАРИАНТОМ РЕШЕНИЯ ПРОБЛЕМЫ МОНОЦИСТРОННОСТИ МРНК (ТРАНСЛЯЦИИ 5’-КОНЦЕВОГО ГЕНА) ЭУКАРИОТ У РНК ВИРУСОВ ЖИВОТНЫХ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белка Vpg на 5’-конце геномной (+)оцРНК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субгеномных (СГ)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1 полиопротеина и его разрезание на отдельные функциональные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сегментация генома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ЧТО ТАКОЕ КОНКАТЕМЕР?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молекула ДНК равная одному вирусному геному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фрагмент Оказаки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молекула дцРНК, равная одному вирусному геному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кольцевая молекула ДНК, равная одному вирусному геному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РАЗДЕЛЕНИЕ ВИРУСА ГРИППА НА ТИПЫ (А, В И С) ОСНОВЫВАЕТСЯ НА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матриксного (М) белка и нуклеопротеина (NP)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гемагглютинина (HA)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нейраминидазы (NA)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неструктурных белков (NS)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ВНЕКЛЕТОЧНУЮ ФОРМУ ВИРУСА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элементарное тельце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ОСНОВНЫМ РЕЦЕПТОРОМ КЛЕТОК-МИШЕНЕЙ ДЛЯ ВИЧ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ТАКСОНОМИЧЕСКОЙ КАТЕГОРИИ, КОТОРОЙ НЕТ В СОВРЕМЕННОЙ КЛАССИФИКАЦИИ ВИРУСОВ,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подцарство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ОСУЩЕСТВЛЕНИЯ ОТПОЧКОВЫВАНИЯ ВИРИОНОВ С ПОВЕРХНОСТИ КЛЕТОЧНЫХ МЕМБРАН ИСПОЛЬЗУЕТСЯ КЛЕТОЧНАЯ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актин-зависимый 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NPC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гЭПР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ВИРУС ГЕРПЕСА ЧЕЛОВЕКА 8 ТИПА ОТНОСИТСЯ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deltaherpesvirinae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РНК-СОДЕРЖАЩИМ ВИРУСАМ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КАКИЕ ВИРУСЫ НЕ НУЖДАЮТСЯ В КЛЕТОЧНЫХ МЕМБРАНАХ ДЛЯ ОРГАНИЗАЦИИ РЕПЛИКАЦИИ?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Poxviridae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Orhomyxoviridae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ВЗАИМОДЕЙСТВИЕ КАКИХ МОЛЕКУЛ ЯВЛЯЕТСЯ КЛЮЧЕВЫМ ФАКТОРОМ ПРИ ПРОНИКНОВЕНИИ ВИЧ В КЛЕТКУ-МИШЕНЬ?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gp120 с CD4 и ко-рецептором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gp41 и 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gp120 и 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gp41 и CD4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ЯДРО ВО ВРЕМЯ МИТОЗА ПОПАДАЮТ ГЕНОМЫ ВИРУСА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Retroviridae (искл. Lenti-)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КАКОЙ ВИРУС ПРОНИКАЕТ В КЛЕТКУ ПУТЁМ КАВЕОЛИН-ЗАВИСИМОГО ЭНДОЦИТОЗА?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SV40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VSV (вирус везикулярного стоматита)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КЛЕТОЧНЫМ БЕЛКАМ, КОТОРЫЕ МОГУТ БЫТЬ ВОВЛЕЧЕНЫ В ПРОНИКНОВЕНИЕ ВИРИОНА ЭНДОЦИТОЗОМ,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гемагглютинин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РАЗДЕЛЕНИЕ ВИРУСА ГРИППА ТИПА А НА ПОДТИПЫ ОСНОВЫВАЕТСЯ НА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гемагглютинина (HA) и нейраминидазы (NA)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матриксного (М) белка и нуклеопротеина (NP)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полимеразного комплекса (PB1, PB2, PA)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неструктурных белков (NS)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ОБЛАСТЬ GAG ГЕНОМА РЕТРОВИРУСОВ КОДИРУЕТ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матрикса и капсида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гликопротеины, встроенные в липидную оболочку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cis-действующие последовательности, необходимые для репликации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последовательности, необходимые для энкапсидации генома вируса, и белки, необходимые для встраивания генома вируса в геном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 КАКИМИ КЛЕТОЧНЫМИ БЕЛКАМИ АССОЦИИРОВАНЫ ГЕНОМЫ ПРЕДСТАВИТЕЛЕЙ СЕМ. PAPILLOMAVIRIDAE И POLYOMAVIRIDAE В СОСТАВЕ ВИРИОНОВ?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MHCI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АНТИГЕННЫЙ ДРЕЙФ ВИРУСА ГРИППА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точечными мутациями в HА и NА, которые изменяют свойства вируса с сохранением того же подтипа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мутациями, ответственными за изменение чувствительности к противовирусным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мутациями, ответственными за изменение к восприимчивому хозяину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реассортацией с вирусами гриппа других хозяев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АНТИГЕНАМ ВИЧ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p17 и gp120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Н-антиген и gp41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p24 и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ЖИЗНЕННОМ ЦИКЛЕ ВИЧ-1 ОТСУТСТВУЕТ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репликации 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транскрипции (РНКДНК)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транскрипции провирусной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интеграции вирусной ДНК в хромосому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ФУНКЦИОНИРОВАНИЯ ПРОВИРУСНОЙ ДНК ВИЧ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встраивание провирусной ДНК в хромосому клетки-хозяина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нарезание провирусной ДНК ферментами клетки-хозяина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созревание провирусной ДНК в эндоплазматическом ретикулуме клетки-хозяина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провирусной ДНК с белками клетки-хозяина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РЕПЛИКАЦИЯ ДНК ВИРУСА ПРОСТОГО ГЕРПЕСА – ЭТО ПРОЦЕСС СИНТЕЗА ДОЧЕРНЕЙ МОЛЕКУЛЫ ДНК НА МАТРИЦЕ РОДИТЕЛЬСКОЙ МОЛЕКУЛЫ ДНК, КОТОРЫЙ ПРОИСХОДИТ В ____________ ИНФИЦИРОВАННОЙ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и цитоплазме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КАКИЕ ВИРУСЫ ЛИЗИРУЮТ МЕМБРАНУ ЭНДОСОМЫ ДЛЯ ВЫСВОБОЖДЕНИЯ КАПСИДА В ЦИТОПЛАЗМУ?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Adenoviridae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Flaviviridae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Picornaviridae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ЯДРО ЗА СЧЁТ СЕГМЕНТАЦИИ ГЕНОМА В СОСТАВЕ ОТДЕЛЬНЫХ НУКЛЕОПРОТЕИНОВЫХ КОМПЛЕКСОВ ПОПАДАЮТ ГЕНОМЫ КАКИХ СЕМЕЙСТВ ВИРУСА?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Papillomaviridae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ОБЩАЯ СХЕМА ТРАНСКРИПЦИИ ВИРУСОВ С (-)ОЦРНК ГЕНОМОМ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постепенная транскрипция с образованием субгеномных (СГ) мРНК для отдельных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альтернативный спласинг с образованием отдельных мРНК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полицистронной мРНК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транскрипция РНКпол II с образованием отдельных мРНК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АНТИГЕННЫЙ ШИФТ ВИРУСА ГРИППА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реассортацией генов разных подтипов вируса гриппа и адаптацией к новому восприимчивому хозяину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точечными мутациями в HА и NА, которые изменяют свойства вируса с сохранением того же подтипа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мутациями, ответственными за изменение чувствительности к противовирусным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возвратом ранее циркулировавших вариантов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ХАРАКТЕРНОЙ ЧЕРТОЙ ВИЧ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жизненном цикле стадии обратной транскрипции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вирусе-помощнике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оболочки капсида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высоким температурам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ХЕЛИКАЗА-ПРАЙМАЗА КОМПЛЕКС ВИРУСА ПРОСТОГО ГЕРПЕСА КОДИРУЕТСЯ ГЕНАМИ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UL5, UL8, UL52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UL9, UL23, UL42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UL6, UL7, UL30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UL4, UL20, UL45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ГЕНОМ ВИЧ ПРЕДСТАВЛЕН _____ ГЕНАМИ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тридцатью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пятнадцатью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ОСНОВОЙ ФОРМИРОВАНИЯ МУТАНТНЫХ ФОРМ ВИЧ ЯВЛЯЮТСЯ ОШИБКИ, ДОПУЩЕННЫЕ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транскриптазой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РНК-репликазой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ОСНОВНОЙ ФУНКЦИЕЙ ОБРАТНОЙ ТРАНСКРИПТАЗЫ ВИЧ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провирусной ДНК на матрице РНК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провирусной ДНК из цитоплазмы клетки в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встраивание провирусной ДНК в хромосому клетки-хозяина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трансляция вирусных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СОЗРЕВАНИЕ ВИРИОНОВ РЕТРОВИРУСОВ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выхода вириона из клеток почкованием с плазматической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мембранах цитоплазматических «вирусных фабрик» по мере сборки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люмене ЭПР перед переходом вириона в cis-АГ для экзоцитоза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аппарате Гольджи вовремя экзоцитоза вириона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ПОВЕРХНОСТНЫМ БЕЛКАМ ВИРУСА ГРИППА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гемагглютинин (HA) и нейраминидазу (NA)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матриксный (М) и нуклеопротеин (NP)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полимеразный комплекс (PB1, PB2, PA)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неструктурные белки (NS)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ТРАНСКРИПЦИЮ БОЛЬШИНСТВА КЛЕТОЧНЫХ ГЕНОВ В ЯДРЕ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РНКпол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RdRp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ПРОНИКНОВЕНИЕМ КАПСИДА В ЦИТОПЛАЗМУ ПРИ ПЕРФОРАЦИИ МЕМБРАНЫ ЭНДОСОМЫ ЯВЛЯЕТСЯ ЕГО ВЫСВОБОЖДЕНИЕ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локальный лизис мембраны с небольшой потерей жидкой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пору в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цитоплазму при слиянии оболочки эндосомы и вириона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лизис мембраны с попаданием всей жидкой фазы в цитоплазму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СПОСОБОМ ПРОНИКНОВЕНИЯ ВИРИОНА В КЛЕТКУ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рецептор-опосредованный эндоцитоз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синцитиев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пор в плазматической мембране</w:t>
            </w:r>
          </w:p>
        </w:tc>
      </w:tr>
    </w:tbl>
    <w:p>
      <w:pPr>
        <w:pStyle w:val="0 Block"/>
      </w:pPr>
    </w:p>
    <w:p>
      <w:bookmarkStart w:id="4" w:name="Tiema_3__Orghanizatsii__virusolo"/>
      <w:pPr>
        <w:keepNext/>
        <w:pStyle w:val="Heading 2"/>
        <w:pageBreakBefore w:val="on"/>
        <w:keepLines w:val="on"/>
      </w:pPr>
      <w:r>
        <w:t>Тема 3. Организации вирусологической службы в РФ.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КОМИССИЯ ПО КОНТРОЛЮ СОБЛЮДЕНИЯ ТРЕБОВАНИЙ БИОЛОГИЧЕСКОЙ БЕЗОПАСНОСТИ В ОРГАНИЗАЦИИ ДОЛЖНА СОСТОЯТЬ НЕ МЕНЕЕ ЧЕМ ИЗ 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ОДНОВРЕМЕННАЯ РАБОТА В ОДНОМ ПОМЕЩЕНИИ С ДИАГНОСТИЧЕСКИМ МАТЕРИАЛОМ, КУЛЬТУРАМИ МИКРООРГАНИЗМОВ И ВАКЦИНАМИ, ОТНОСЯЩИМИСЯ К ПАТОГЕННЫМ БИОЛОГИЧЕСКИМ АГЕНТАМ I - II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виде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приказу руководителя подразделения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КЛАССУ ОПАСНОСТИ «Б» ОТНОСЯТ ОТХОДЫ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ПОДОЗРЕНИИ НА ЗАРАЖЕНИЕ КЛЕЩЕВЫМ ЭНЦЕФАЛИТОМ БОЛЬНОМУ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человеческий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лошадиный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КОМИССИЯ ПО КОНТРОЛЮ СОБЛЮДЕНИЯ ТРЕБОВАНИЙ БИОЛОГИЧЕСКОЙ БЕЗОПАСНОСТИ В ОРГАНИЗАЦИИ НАЗНАЧАЕТСЯ ПРИКАЗОМ ПО ОРГАНИЗАЦИИ СРОКОМ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РАБОТАМИ С МИКРООРГАНИЗМАМИ II ГРУППЫ ПАТОГЕННОСТИ, КОТОРЫЕ МОГУТ ПРОВОДИТЬСЯ В ЛАБОРАТОРИЯХ, ИМЕЮЩИХ САНИТАРНО-ЭПИДЕМИОЛОГИЧЕСКОЕ ЗАКЛЮЧЕНИЕ О ВОЗМОЖНОСТИ ПРОВЕДЕНИЯ РАБОТ С МИКРООРГАНИЗМАМИ III ГРУППЫ ПАТОГЕННОСТИ,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(серологические) исследования по обнаружению в крови людей антигенов микроорганизмов и/или антител к ним, диагностика молекулярно-генетическими методами без накопления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(серологические) исследования с накоплением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молекулярно-генетическими методами с накоплением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культивирование (накопление)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МИНИМАЛЬНОЕ ЧИСЛО ИССЛЕДОВАНИЙ ДЛЯ КОНТРОЛЯ КАЧЕСТВА РЕЗУЛЬТАТОВ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СПЕЦИФИЧЕСКАЯ ПРОФИЛАКТИКА РЕЦИДИВОВ ПРОСТОГО ГЕРПЕСА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иммунизации с применением инактивированной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иммунизации с применением живой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иммунизации с применением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системы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САНИТАРНО-ЭПИДЕМИОЛОГИЧЕСКИЙ НАДЗОР ЗА ВЫПОЛНЕНИЕМ ТРЕБОВАНИЙ ПРАВИЛ РАБОТЫ В ПОДРАЗДЕЛЕНИЯХ, РАБОТАЮЩИХ С ПАТОГЕННЫМИ БИОЛОГИЧЕСКИМИ АГЕНТАМИ I - II ГРУПП,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Роспотребнадзора по субъектам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назначенное приказом по учреждению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директор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«ЗАРАЗНОЙ» ЗОНЕ ЛАБОРАТОРИЙ, РАБОТАЮЩИХ С ПАТОГЕННЫМИ БИОЛОГИЧЕСКИМИ АГЕНТАМИ I - II ГРУПП,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для работы с инфицированными животными, боксированные помещения для проведения микробиологических исследований, автоклавную для обеззараживания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для стерилизации питательных сред и лабораторной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с холодильной камерой или холодильниками для хранения питательных сред и диагностических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для стерилизации питательных сред и лабораторной посуды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ВИРУСОЛОГИЧЕСКИХ ЛАБОРАТОРИЯХ КОНТРОЛЬ КАЧЕСТВА РАБОТЫ СТЕРИЛИЗАТОРОВ С ИСПОЛЬЗОВАНИЕМ БИОЛОГИЧЕСКИХ ИНДИКАТОРОВ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«ЧИСТОЙ» ЗОНЕ ЛАБОРАТОРИЙ, РАБОТАЮЩИХ С ПАТОГЕННЫМИ БИОЛОГИЧЕСКИМИ АГЕНТАМИ I - II ГРУПП, НЕОБХОДИМО РАСПОЛАГАТЬ КОМНАТЫ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с документами и литературой, помещение для стерилизации питательных сред и лабораторной посуды,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с патогенными биологическими агентами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патогенных биологических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обеззараживания патогенных биологических агентов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СОТРУДНИКИ, РАБОТАЮЩИЕ С ПАТОГЕННЫМИ БИОЛОГИЧЕСКИМИ АГЕНТАМИ I - II ГРУПП, ДОЛЖНЫ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или среднее медицинское, биологическое, ветеринарное образование и окончить соответствующие курсы профессиональной подготовки с освоением методов безопасной работы с патогенными биологическими агентами I - II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медицинское образование независимо от окончания соответствующих курсов профессиональной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медицинское или биологическое образование независимо от окончания соответствующих курсов профессиональной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инженерное образование независимо от окончания соответствующих курсов профессиональной подготовки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РАЗРЕШЕНО ЛИ ОБСЛЕДОВАНИЕ СЫВОРОТОК БОЛЬНЫХ ЛЮДЕЙ С ПОДОЗРЕНИЕМ НА ИНФЕКЦИЮ, СВЯЗАННУЮ С ВИРУСАМИ II ГРУППЫ ПАТОГЕННОСТИ В ЛАБОРАТОРИИ, СЕРТИФИЦИРОВАННОЙ ДЛЯ РАБОТЫ С ВИРУСАМИ III ГРУППЫ ПАТОГЕННОСТИ?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разрешено, но без накопления «живого»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 любым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разрешено, но только с использованием специальных боксов биологической защиты (ламинарных боксов)</w:t>
            </w:r>
          </w:p>
        </w:tc>
      </w:tr>
    </w:tbl>
    <w:p>
      <w:pPr>
        <w:pStyle w:val="0 Block"/>
      </w:pPr>
    </w:p>
    <w:p>
      <w:bookmarkStart w:id="5" w:name="Tiema_4__Obshchiestviennoie__zdo"/>
      <w:pPr>
        <w:keepNext/>
        <w:pStyle w:val="Heading 2"/>
        <w:pageBreakBefore w:val="on"/>
        <w:keepLines w:val="on"/>
      </w:pPr>
      <w:r>
        <w:t>Тема 4. Общественное здоровье и здравоохранение.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ТЯЖЕЛЫЙ ОСТРЫЙ РЕСПИРАТОРНЫЙ СИНДРОМ ЭТИОЛОГИЧЕСКИ СВЯЗАН С ВИРУСОМ СЕМЕЙСТВА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Сoronaviridae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Оrthomyxoviridae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Аrenaviridae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Rhabdoviridae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ВОЗБУДИТЕЛЬ ___________ НЕ ЯВЛЯЕТСЯ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ВИРУС ГЕПАТИТА «C» ОТНОСЯТ К ________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ВИРУС КЛЕЩЕВОГО ЭНЦЕФАЛИТА ОТНОСЯТ К/КО _______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ВОЗБУДИТЕЛЬ ___________ НЕ ЯВЛЯЕТСЯ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ВОЗБУДИТЕЛЬ __________ НЕ ЯВЛЯЕТСЯ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ВИРУС КЛЕЩЕВОГО ЭНЦЕФАЛИТА ОТНОСЯТ К _____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ВИРУС ГРИППА «A» H1N1 ОТНОСЯТ К ________ ГРУППЕ ПАТОГЕННОСТИ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ВОЗБУДИТЕЛЬ ___________ НЕ ЯВЛЯЕТСЯ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АНТИГРИППОЗНУЮ ВАКЦИНУ ВХОДЯТ БЕЛКОВЫЕ КОМПОНЕНТЫ ВИРУСА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ОСНОВНОМУ ПУТИ ПЕРЕДАЧИ ВИРУСА ЗАПАДНОГО НИЛА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 переносчиков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ОСНОВНОМУ ПУТИ ПЕРЕДАЧИ ВИРУСА ЖЕЛТОЙ ЛИХОРАДКИ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 переносчиков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ЖИВУЮ ГРИППОЗНУЮ ВАКЦИНУ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ПЕРСОНИФИЦИРОВАННОЙ РЕГИСТРАЦИИ БОЛЬНЫХ ИНФЕКЦИОННЫМИ ЗАБОЛЕВАНИЯМИ И ПОСЛЕДУЮЩЕГО КОНТРОЛЯ ПОЛНОТЫ И СРОКОВ ПЕРЕДАЧИ ИНФОРМАЦИИ СВЕДЕНИЯ ВНОСЯТСЯ В «ЖУРНАЛ УЧЕТА ИНФЕКЦИОННЫХ ЗАБОЛЕВАНИЙ» ФОРМА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089/у-туб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089/у-кв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ЗАПОЛНИТЬ «ЭКСТРЕННОЕ ИЗВЕЩЕНИЕ»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заподозривший инфекционную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установивший границы эпидемического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после лабораторного подтверждения диагноза у инфекционного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ОПТИМАЛЬНЫМ ПУТЕМ РАЗВИТИЯ ЗДРАВООХРАНЕНИЯ НА СОВРЕМЕННОМ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бюджетно-страховая медицина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медицинская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страховая медицина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АРЕАЛОМ ВОЗБУДИТЕЛЯ ЛИХОРАДКИ ЗАПАДНОГО НИЛА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 Европейской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Западная Сибирь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 Приморья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Поволжье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ЗАПОЛНЕНИЕ «ЭКСТРЕННОГО ИЗВЕЩЕНИЯ»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при подозрении на инфекционную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лабораторного подтверждения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с узкими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ИЗВЕЩЕНИЕ О БОЛЬНОМ С ВНОВЬ УСТАНОВЛЕННЫМ ДИАГНОЗОМ «ГЕРПЕС УРОГЕНИТАЛЬНЫЙ» ОФОРМЛЯЕТСЯ В СООТВЕТСТВИИ С ФОРМОЙ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089/у-кв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089/у-туб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058/у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ТЕЧЕНИЕ __________ СООБЩАЕТСЯ ИНФОРМАЦИЯ ПО ТЕЛЕФОНУ ОБ ИНФЕКЦИОННОМ ЗАБОЛЕВАНИИ С МОМЕНТА ЕГО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АРЕАЛОМ ВОЗБУДИТЕЛЯ ЛИХОРАДКИ ЭБОЛА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Южная Америка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Саудовская Аравия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 КАЖДОМ ВЫЯВЛЕННОМ СЛУЧАЕ ИНФЕКЦИОННОГО И ПАРАЗИТАРНОГО ЗАБОЛЕВАНИЯ СООБЩАЕТСЯ ИНФОРМАЦИЯ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орган, уполномоченный осуществлять санитарно-эпидемиологический надзор по месту регистрации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ЦНИИ эпидемиологии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департамент здравоохранения по месту регистрации заболевания</w:t>
            </w:r>
          </w:p>
        </w:tc>
      </w:tr>
    </w:tbl>
    <w:p>
      <w:pPr>
        <w:pStyle w:val="0 Block"/>
      </w:pPr>
    </w:p>
    <w:p>
      <w:bookmarkStart w:id="6" w:name="Tiema_5__Osnovnyie__printsipy__l"/>
      <w:pPr>
        <w:keepNext/>
        <w:pStyle w:val="Heading 2"/>
        <w:pageBreakBefore w:val="on"/>
        <w:keepLines w:val="on"/>
      </w:pPr>
      <w:r>
        <w:t>Тема 5. Основные принципы лабораторной диагностики вирусных инфекций и индикации вирусов.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ПОЛОЖИТЕЛЬНЫЙ РЕЗУЛЬТАТ РЕАКЦИИ ПАССИВНОЙ ГЕМАГГЛЮТИНАЦИИ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склеиванием эритроцитов в виде зонтика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гемолизом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гемолиза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осадком эритроцитов в виде пуговки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АНАЛИЗ ПЕРВИЧНОЙ ПОСЛЕДОВАТЕЛЬНОСТИ САЙТА НАРЕЗАНИЯ ГЕМАГГЛЮТИНИНА ВИРУСА ГРИППА «А» ПРОВОДЯТ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СПЕЦИФИЧЕСКИЕ АНТИТЕЛА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НСТ-теста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цитометрии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ВИРУС ГРИППА ОБЛАДАЕТ СПОСОБНОСТЬЮ АГГЛЮТИНИРОВАТЬ ЭРИТРОЦИТЫ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КАЧЕСТВЕ КОМПЛЕМЕНТА ДЛЯ ПОСТАНОВКИ РЕАКЦИИ СВЯЗЫВАНИЯ КОМПЛЕМЕНТА ИСПОЛЬЗУЕТСЯ ЛИОФИЛИЗИРОВАННАЯ СЫВОРОТКА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свинки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ДВЕ ВОЛНЫ ПОДЪЕМА ЗАБОЛЕВАЕМОСТИ КЛЕЩЕВЫМ ЭНЦЕФАЛИТОМ ИМЕЮТ МЕСТО В ОЧАГАХ, ГДЕ ПЕРЕНОСЧИКОМ ВОЗБУДИТЕЛЯ ЯВЛЯЕТСЯ КЛЕЩ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I. ricinus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I. persulcatus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persicus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O. papillipes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КУЛЬТУРЫ КЛЕТОК НЕР-2, HELA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перевиваемыми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первично-трипсинизированными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полуперевиваемыми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растительного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МЕТОДАМ СЕРОЭПИДЕМИОЛОГИЧЕСКИХ ИССЛЕДОВАНИЙ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нейтрализации, реакцию торможения гемагглютинации, иммуноферментный метод (ифа- igg)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электронную 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вирусов на лабораторных животных и клеточных культурах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ЛЕЙКОТРОПНЫЕ ВИРУСЫ ОПРЕДЕЛЯЮТ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цельной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МЕТОДОМ ОТ-ПЦР В КЛИНИЧЕСКИХ ОБРАЗЦАХ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вируса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ПОЛИМЕРАЗНО-ЦЕПНАЯ РЕАКЦИЯ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амплификации специфических участков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антигена и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иммунных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ПРАЙМЕРЫ, ИСПОЛЬЗУЕМЫЕ ПРИ ПРОВЕДЕНИИ ПОЛИМЕРАЗНОЙ ЦЕПНОЙ РЕАКЦИИ,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олигонуклеотиды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нуклеиновых кислот, полученные генно-инженерными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цельные вирусные геномы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ПОЛИМЕРАЗНУЮ ЦЕПНУЮ РЕАКЦИЮ ИСПОЛЬЗУЮТ ДЛЯ ИДЕНТИФИКАЦИИ ПАТОГЕНОВ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структуре 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антигенным свойствам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структуре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 свойствам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ПОСТАНОВКЕ РТГА С ВИРУСАМИ ГРИППА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антитела к вирусам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 вируса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интефероновый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ОБСЛЕДОВАНИИ НА АРБОВИРУСНУЮ ИНФЕКЦИЮ МЕТОДОМ ОТ-ПЦР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ЧУВСТВИТЕЛЬНЫМ МЕТОДОМ СЕРОЛОГИЧЕСКОЙ ДИАГНОСТИКИ ВИРУСНЫХ ИНФЕКЦИЙ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радиального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преципитации в геле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ГЕНОМ ВИРУСА ГЕПАТИТА С ВЫЯВЛЯЮТ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 с обратной транскрипцией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ВИРУС ГРИППА КУЛЬТИВИРУЮТ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МЕТОДОМ АМПЛИФИКАЦИИ СИГНАЛА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сигнальную амплификацию (bDNA assay)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лигазную цепную реакцию (ЛЦР)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амплификацию с удалением (вытеснением) цепи (SDA)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 (ПЦР)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МАТЕРИАЛОМ ДЛЯ ЛАБОРАТОРНОГО ИССЛЕДОВАНИЯ С ЦЕЛЬЮ ПОДТВЕРЖЕНИЯ ДИАГНОЗА ВЕТРЯНОЙ ОСПЫ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везикул, сыворотка крови, спинномозговая жидкость, отделяемое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кал, моча и мазки-отпечатки с роговицы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 и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мазки-отпечатки с роговицы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ИММУНОФЕРМЕНТНЫЙ АНАЛИЗ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антигенов патогена или антител к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мутаций в геноме патогена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генома патогена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биохимической активности патогена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БЫСТРОЙ ДИАГНОСТИКИ ВИРУСНЫХ ИНФЕКЦИЙ НАИБОЛЬШЕЙ ЧУВСТВИТЕЛЬНОСТЬЮ ОБЛАДАЕТ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электронной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пассивной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ИДЕНТИФИКАЦИИ ГЕМОРРАГИЧЕСКИХ ЛИХОРАДОК ОБЫЧНО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методы исследования и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кожно-аллергические пробы и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вирусологические и бактериологические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________ ГРУППЕ ПАТОГЕННОСТИ ОТНОСЯТ ВИРУС ГЕПАТИТА «В»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ГЕМАГГЛЮТИНАЦИЕЙ НАЗЫВАЮТ СВОЙСТВО ВИРУСОВ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склеивание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лизировать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заражать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изменять форму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ИКСОДОВЫЕ КЛЕЩИ ИМЕЮТ НАИБОЛЕЕ ВАЖНОЕ МЕДИЦИНСКОЕ ЗНАЧЕНИЕ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хранители возбудителей природно-очаговых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 членистоногие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массовые кровососы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вызывающие дерматиты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ЭКСПРЕСС-ДИАГНОСТИКИ ГРИППА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ОТ-ПЦР, 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микронейтрализации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секвенирование</w:t>
            </w:r>
          </w:p>
        </w:tc>
      </w:tr>
    </w:tbl>
    <w:p>
      <w:pPr>
        <w:pStyle w:val="0 Block"/>
      </w:pPr>
    </w:p>
    <w:p>
      <w:bookmarkStart w:id="7" w:name="Tiema_6__Sanitarnaia__virusologh"/>
      <w:pPr>
        <w:keepNext/>
        <w:pStyle w:val="Heading 2"/>
        <w:pageBreakBefore w:val="on"/>
        <w:keepLines w:val="on"/>
      </w:pPr>
      <w:r>
        <w:t>Тема 6. Санитарная вирусология.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МАТЕРИАЛЫ И ИНСТРУМЕНТЫ, НЕ ИМЕЮЩИЕ КОНТАКТА С КРОВЬЮ,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и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БЛАГОДАРЯ АДСОРБЦИИ ВИРУСОВ ЧАСТИЦАМИ ПОЧВЫ, НАИБОЛЕЕ ВЕРОЯТНА ЛОКАЛИЗАЦИЯ ВИРУСОВ В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(пахотном) (0-40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(50-100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средне-глубоком (110-130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(150-170 см)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ПРОФИЛАКТИКА ГЕПАТИТА «Е»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санитарно-гигиенических мероприятиях, направленных на обеспечение эпидемической безопасности населения при хозяйственно-бытовом водопользовании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иммунизации живой ослабленной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СМЕНА РАБОЧЕЙ ОДЕЖДЫ ДОЛЖНА ПРОВОДИТЬСЯ ПО МЕРЕ ЗАГРЯЗНЕНИЯ, НО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КРИТЕРИЕМ ЭПИДЕМИЧЕСКОЙ БЕЗОПАСНОСТИ ВОДЫ ВОДНЫХ ОБЪЕКТОВ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спорадической и вспышечной заболеваемости населения, обусловленной кишечными вирусами, распространяющимися водным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надзор за качеством питьевой воды, состоянием водоемов в местах водопользования населения, использованием сточных вод в системах промышленного оборотного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пользоваться водой организациями, эксплуатирующими системы централизованного хозяйственно-питьевого водоснабжения, системы канализования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вирусного загрязнения и повышение эффективности работы очистных сооружений в отношении возбудителей кишечных вирусных инфекций в соответствии с санитарно-эпидемиологическими правилами и нормативами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ВИРУСАМ ЧУВСТВИТЕЛЬНЫМ К ОБРАБОТКЕ ЭТАНОЛОМ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ГЕНЕРАЛЬНАЯ УБОРКА В БОКСОВЫХ ПОМЕЩЕНИЯХ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СТОЧНЫЕ ВОДЫ НА ЭТАПАХ ОЧИСТКИ И ОБЕЗЗАРАЖИВАНИЯ ИССЛЕДУЮТ ДЛЯ ИЗУЧЕНИЯ ЭФФЕКТИВНОСТИ РАБОТЫ ОЧИСТНЫХ СООРУЖЕНИЙ В ОТНОШЕНИИ ВОЗБУДИТЕЛЕЙ КИШЕЧНЫХ ВИРУСНЫХ ИНФЕКЦИЙ В СООТВЕТСТВИИ С САНИТАРНО-ЭПИДЕМИОЛОГИЧЕСКИМИ ПРАВИЛАМИ И НОРМАТИВАМИ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2.1.5.980-00 «Гигиенические требования к охране поверхностных вод»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2.1.4.1074-01 «Питьевая вода. Гигиенические требования к качеству воды централизованных систем питьевого водоснабжения. Контроль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2.1.4.1175-02 «Гигиенические требования к качеству воды нецентрализованного водоснабжения. Санитарная охрана источников»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2.1.4.1116-02 «Питьевая вода. Гигиенические требования к качеству воды, расфасованной в ёмкости. Контроль качества»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ПРОСТЕРИЛИЗОВАННЫЕ ИЗДЕЛИЯ МОГУТ БЫТЬ ВЫДАНЫ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остывания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ВРЕМЯ СТЕРИЛИЗАЦИИ ГЛЮТАРОВОГО АЛЬДЕГИДА РАСТВОРОМ 2%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МЕТОДАМ, ИСПОЛЬЗУЕМЫМ ПРИ ОБСЛЕДОВАНИИ ТЕРРИТОРИЙ (МОНИТОРИНГ) С ЦЕЛЬЮ ВЫЯВЛЕНИЯ ЦИРКУЛЯЦИИ ВИРУСОВ ПРИРОДНО-ОЧАГОВЫХ ИНФЕКЦИЙ, ОТНОСЯТ ВИРУСОЛОГИЧЕСКИЕ МЕТОДЫ И ПОЛИМЕРАЗНУЮ ЦЕПНУЮ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серодиагностические и сероэпидемиологические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обследования источников воды и канализационных сливов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обследования проб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обследования проб воздуха на возможное содержание вирусных агентов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ИССЛЕДОВАНИИ БИОЛОГИЧЕСКИХ МАТЕРИАЛОВ НА ОБНАРУЖЕНИЕ ВОЗБУДИТЕЛЕЙ II ГРУППЫ ПАТОГЕННОСТИ РАБОТА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помещении (комната, бокс)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противочумном блоке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 помещении, куда доставили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свободном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ПРАВИЛЬНАЯ ПОСЛЕДОВАТЕЛЬНОСТЬ ОБРАБОТКИ ИНСТРУМЕНТОВ МНОГОРАЗОВОГО ИСПОЛЬЗОВАНИЯ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дезинфекцию, ополаскивание под проточной водой, замачивание и мытье в моющем растворе, ополаскивание под проточной водой, ополаскивание дистиллированной водой, высушивание, упаковку,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замачивание и мытье в моющем растворе, дезинфекцию, ополаскивание под проточной водой, ополаскивание дистиллированной водой, высушивание, упаковку,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дезинфекцию, замачивание и мытье в моющем растворе, ополаскивание дистиллированной водой, высушивание, упаковку,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ополаскивание под проточной водой, дезинфекцию, мытье в моющем растворе, стерилизацию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ВИРУСАМ ЧУВСТВИТЕЛЬНЫМ К ОБРАБОТКЕ ЭТАНОЛОМ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 А и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АДЕНОВИРУСЫ 5 ТИПА И ВИРУСЫ ECHO 7 СОХРАНЯЮТ ИНФЕКЦИОННУЮ АКТИВНОСТЬ НА НЕКОТОРЫХ ПРЕДМЕТАХ ОБИХОДА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24 часов до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минут до нескольких часов</w:t>
            </w:r>
          </w:p>
        </w:tc>
      </w:tr>
    </w:tbl>
    <w:p>
      <w:pPr>
        <w:pStyle w:val="0 Block"/>
      </w:pPr>
    </w:p>
    <w:p>
      <w:bookmarkStart w:id="8" w:name="Tiema_7__Smiezhnyie__distsipliny"/>
      <w:pPr>
        <w:keepNext/>
        <w:pStyle w:val="Heading 2"/>
        <w:pageBreakBefore w:val="on"/>
        <w:keepLines w:val="on"/>
      </w:pPr>
      <w:r>
        <w:t>Тема 7. Смежные дисциплины.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ЛЕЧЕНИЯ ГЕРПЕСВИРУСНОЙ ИНФЕКЦИИ, ВЫЗВАННОЙ ВИРУСАМИ ГЕРПЕСА ПРОСТОГО,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 (валтрекс)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имидазолилэтанамид пентандиовой кислоты (ингавирин))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 (умифеновир)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ОЦЕНКУ СОСТОЯНИЯ ПОПУЛЯЦИОННОГО ИММУНИТЕТА С ЦЕЛЬЮ ОПРЕДЕЛЕНИЯ ЭТИОЛОГИИ ЭПИДЕМИИ И ИСТИННОЙ ЗАБОЛЕВАЕМОСТИ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постэпидемический период в разных возрастных группах населения в объеме 150 проб в каждом субъекте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прохождения пиковых значений заболеваемости в группах риска в объеме 100 проб в каждом субъекте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доноров ежемесячно в объеме 100 проб на станциях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вакцинированных из разных возрастных групп в объеме 100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ЛЕЧЕНИЯ ГЕРПЕСВИРУСНОЙ ИНФЕКЦИИ, ВЫЗВАННОЙ ВИРУСОМ ВАРИЦЕЛЛА ЗОСТЕР,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 (фамвир)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абакавир (зиаген)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диданозин (видекс)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КАТАРАЛЬНЫЙ СИНДРОМ ПРИ КОРОНАВИРУСНОЙ ИНФЕКЦИИ В БОЛЬШИНСТВЕ СЛУЧАЕВ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 с обильным серозным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ЧАЩЕ СОПРОВОЖДАЕТСЯ ХРОНИЗАЦИЕЙ ПАТОЛОГИЧЕСКОГО ПРОЦЕССА С ИСХОДОМ В ЦИРРОЗ ВИРУСНЫЙ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ПЕРВИЧНОМ ИММУННОМ ОТВЕТЕ ПЕРВЫМИ СИНТЕЗИРУЮТСЯ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БАКТЕРИОЛОГИЧЕСКИЙ МЕТОД ДИАГНОСТИКИ ИНФЕКЦИОННЫХ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и идентификации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титра антител в сыворотке крови к возбудителю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антигена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нуклеиновой кислоты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СТЕПЕНЬ ТЯЖЕСТИ ТЕЧЕНИЯ ТОРС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катаральных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жидкого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ЛЕЧЕНИЯ ГРИППА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 (реленза)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 (таваник)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азидотимидин (ретровир)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ОСНОВНОЙ ЗАДАЧЕЙ ЛЕЧЕНИЯ ГЕРПЕСВИРУСНЫХ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продуктивной репликации и экскреции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нормальных размеров паренхиматозных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заболеваемости сезонными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показателей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У ДЕТЕЙ РАННЕГО ВОЗРАСТА КОРОНАВИРУСНАЯ ИНФЕКЦИЯ ЧАСТО СОПРОВОЖДАЕТСЯ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- 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ПЕРИОД ПЕРВИЧНЫХ ПРОЯВЛЕНИЙ ВИЧ-ИНФЕКЦИИ (ОСТРАЯ ВИЧ-ИНФЕКЦИЯ) ОБЫЧНО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параличей и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кахексии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АЦИКЛОВИР НЕ ВВОДЯТ ВНУТРИВЕННО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локальных герпетических дерматозах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инфекций с тяжелым клиническим течением, вызванных вирусом Varicella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инфекций, вызванных вирусом простого герпеса, у новорожденных и детей в возрасте от 3-х месяцев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у вируса резистентности к ацикловиру при проведении оральной терапии ацикловиром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ЦЕЛЕСООБРАЗНО ПРИ ЛЕЧЕНИИ КОРОНАВИРУСНОЙ ИНФЕКЦИИ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компонентов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ПРОФИЛАКТИКИ И ЛЕЧЕНИЯ ГРИППА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озельтамивир (тамифлю)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 (фамвир)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ЗВЕНОМ ПАТОГЕНЕЗА, ОПРЕДЕЛЯЮЩИМ ТЯЖЕСТЬ ТЕЧЕНИЯ ХОЛЕРЫ,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изотоническая 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возбудителя в слизистую оболочку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генерализация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ЛЕЧЕНИЯ ГРИППА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 (умифеновир)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цефадроксил (дурацеф)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индинавир (криксиван)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 (левомицетин)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ЛЕЧЕНИЯ ЦИТОМЕГАЛИИ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валганцикловир (вальцит)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(зовиракс)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 (умифеновир)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ПРАКТИКЕ ПРОТОЧНАЯ ЦИТОМЕТРИЯ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иммунофенотипирования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медиаторов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ОСОБЕННОСТЬЮ PC-ИНФЕКЦИИ ПО СРАВНЕНИЮ С ДРУГИМИ ОРВИ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длительное течение с сохранением приступообразного кашля дольше других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у людей старшего возраста, иногда с летальным исходом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молниеносное начало с выраженными катаральными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длительного, более 10 лет, специфического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ИНТЕРФЕРОН ОТНОСИТСЯ К ФАКТОРАМ ИММУНИТЕТА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КЛЕТОЧНЫМИ ОСНОВАМИ ВРОЖДЕННОГО ИММУНИТЕТА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NK-клетки, фагоциты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Т-клетки, В-клетки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 кроветворные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ТЯЖЕЛОЕ ТЕЧЕНИЕ ГЕПАТИТА Е С ВОЗМОЖНЫМ ЛЕТАЛЬНЫМ ИСХОДОМ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 сопутствующими заболеваниями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ИНДИКАТОРОМ АКТИВНОСТИ ТОГО ИЛИ ИНОГО ВИРУСА ГРИППА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 средней геометрического титра (СГТ) антител в 2 и более раз в период эпидемического подъема к определенному штамму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лиц с титрами антител к определенному штамму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его изоляции в чувствительных 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отрицательной динамики серологических показателей в течение последующего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МИНИМАЛЬНЫЙ ИНКУБАЦИОННЫЙ ПЕРИОД КОРОНАВИРУСНОЙ ИНФЕКЦИИ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КЛЕТОЧНЫМ МАРКЕРОМ СУБПОПУЛЯЦИИ ЦИТОТОКСИЧЕСКИХ Т-ЛИМФОЦИТОВ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КАКИЕ ИЗ ВИРУСОВ ПАПИЛЛОМЫ ЧЕЛОВЕКА ОТНОСЯТСЯ К ВЫСОКООНКОГЕННЫМ ПО РАКУ ШЕЙКИ МАТКИ?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HPV-16 и HPV-18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HPV-1 и HPV-5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HPV-6 и HPV-11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HPV-3 и HPV-73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ЛЕЧЕНИЯ ПАЦИЕНТОВ С КОРОНАВИРУСНОЙ ИНФЕКЦИЕЙ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рибавирин, ИФН-α и его индукторы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даклатасвир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ЦИТОКИНАМИ-РЕГУЛЯТОРАМИ ГУМОРАЛЬНОГО ИММУННОГО ОТВЕТА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IL-4, IL-5, IL-10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IL-12, IL-6, TGF-β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IL-1, IL-7, TNF-α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INF, IL-11, IL-8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ПЕРСИСИТЕНЦИЯ ГЕРПЕСВИРУСОВ У БЕРЕМЕНЫХ АССОЦИИРОВАНА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самопроизвольным прерыванием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оперативным родоразрещением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ФИЛОГЕНЕТИЧЕСКИЙ АНАЛИЗ ВИЧ ПРИМЕНЯЕТСЯ С ЦЕЛЬЮ ОБЕСПЕЧЕНИЯ _______ ДОКАЗАТЕЛЬНОЙ БАЗЫ ПРИ ОПРЕДЕЛЕНИИ _______ ЛИЦ - УЧАСТНИКОВ ЦЕПИ ПЕРЕДАЧИ ВИЧ-ИНФЕКЦИИ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дополнительной; связанности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основной; связанности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дополнительной; родственной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основной; родственной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ПРЕОБЛАДАНИЕ В ПЕРИФЕРИЧЕСКОЙ КРОВИ АКТИВИРОВАННЫХ ШИРОКОПЛАЗМЕННЫХ ЛИМФОЦИТОВ, НЕРЕДКО С НАЛИЧИЕМ ЯДРЫШЕК,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атаксии-телеангиэктазии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ОБНАРУЖЕНИИ ВИЧ-ИНФЕКЦИИ У БЕРЕМЕННОЙ ЖЕНЩИНЫ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противоретровирусные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родоразрешение естественным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прервать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грудное вскармливание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КАРТИНА ПЕРИФЕРИЧЕСКОЙ КРОВИ ПРИ ТОРС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тромбоцитопенией, лейкопенией и лимфопенией,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ЛЕЧЕНИЯ ГЕРПЕСВИРУСНОЙ ИНФЕКЦИИ, ВЫЗВАННОЙ ВИРУСАМИ ГЕРПЕСА ПРОСТОГО,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(зовиракс)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 (ставудин)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АНТИГЕНПРЕЗЕНТИРУЮЩЕЙ КЛЕТКОЙ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плазматическая клетка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TH1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ПРОТИВОГРИППОЗНЫМ ПРЕПАРАТОМ, ВВОДИМЫМ ПУТЕМ ПЕРОРАЛЬНОЙ ИНГАЛЯЦИИ,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триазавирин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БИОХИМИЧЕСКОМ АНАЛИЗЕ КРОВИ ПРИ КОРОНАВИРУСНОЙ ИНФЕКЦИИ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АЛТ, АСТ и КФК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гиперхолистеринемию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ПРОВОСПАЛИТЕЛЬНЫМИ ЦИТОКИНАМИ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ФНО-альфа, ИЛ-1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ИЛ-4, ИЛ-13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ИФН-альфа, ИФН-бета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ИЛ-5, ИЛ-10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СВОЙСТВОМ NK-КЛЕТОК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клеток-мишеней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ЭФФЕКТОРНЫМ ГУМОРАЛЬНЫМ ФАКТОРАМ АДАПТИВНОГО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лейкотриены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КЛЕТОЧНЫМ МАРКЕРОМ СУБПОПУЛЯЦИИ ХЕЛПЕРНЫХ Т-ЛИМФОЦИТОВ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ВОЗБУДИТЕЛЬ БОТУЛИЗМА РАЗМНОЖАЕТСЯ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продуктах в анаэробных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продуктах при создании аэробных условий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МЕРАМ СПЕЦИФИЧЕСКОЙ ПРОФИЛАКТИКИ КЛЕЩЕВОГО ЭНЦЕФАЛИТА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вырубку кустарника вблизи населенных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иммуноглобулинопрофилактику за 1 месяц до сезона активности 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дизинсекцию жилищ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МЕХАНИЗМ ПЕРЕДАЧИ ПРИ ДИЗЕНТЕРИИ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СОЧЕТАНИЕМ СИМПТОМОВ, ХАРАКТЕРНЫМ ДЛЯ САЛЬМОНЕЛЛЕЗА, ЯВЛЯЮТСЯ ВЫСОКАЯ ТЕМПЕРАТУРА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боли в животе, водянистый обильный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области, кашицеобразный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левой подвздошной области, кашицеобразный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 стул без 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ЛЕЧЕНИЯ ХРОНИЧЕСКОГО ГЕПАТИТА «В»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энтекавир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риоцигуат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ВОЗБУДИТЕЛЕМ ХОЛЕРЫ ЯВЛЯТСЯ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ОСНОВУ ПАТОГЕНЕЗА ХОЛЕРЫ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ПУНКЦИОННУЮ БИОПСИЮ ПЕЧЕНИ У БОЛЬНЫХ ГЕПАТИТОМ «C»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активности и 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диагноза «гепатит 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генотипа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активности печеночных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 ПРОТИВОВИРУСНОЙ ЦЕЛЬЮ ПРИ КЛИНИЧЕСКИХ ПРОЯВЛЕНИЯХ ГЕМОРРАГИЧЕСКОЙ ЛИХОРАДКИ С ПОЧЕЧНЫМ СИНДРОМОМ (НЕ ПОЗДНЕЕ 5-6 ДНЯ БОЛЕЗНИ)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(виразол)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тилорон и другие иммуностимуляторы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ДИАГНОСТИКИ ХОЛЕРЫ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культуры возбудителя из 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Видаля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иммунного блоттинга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гемокультуры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ЭТИОТРОПНОЙ ТЕРАПИИ ХАНТАВИРУСНОГО КАРДИОПУЛЬМОНАЛЬНОГО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ВИРУСНУЮ ЭТИОЛОГИЮ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ГЛПС (геморрагическая лихорадка с почечным синдромом)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ФОРМИРОВАНИИ МЕСТНОГО ИММУНИТЕТА ОСНОВНАЯ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ЭНЦЕФАЛИТИЧЕСКОЙ ФОРМЕ ЛИХОРАДКИ ЗАПАДНОГО НИЛА ПРИ МРТ ГОЛОВНОГО МОЗГА ЧАСТО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изменения тканей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желудочков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повышенного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отека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ОТЛИЧИЕМ ПАТОГЕНЕЗА ПОРАЖЕНИЯ ЦНС ПРИ ЗАБОЛЕВАНИИ КЛЕЩЕВЫМ ЭНЦЕФАЛИТОМ (КЭ) ОТ ЛИХОРАДКИ ЗАПАДНОГО НИЛА (ЗН)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вирусом КЭ миелиновой оболочки нейрона, вирусом ЗН – микрососудистого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происхождение первичной репликации КЭ непосредственно в мотонейронах ЦНС, а ЗН – в эндотелии сосудов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ЦНС при КЭ всегда начинается со структур спинного мозга, а ЗН – с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проникание вируса ЗН в ЦНС только с участием макрофагов крови, а вируса КЭ непосредственно через гемато-энцефалитический барьер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БОЛЬНОЙ ДИЗЕНТЕРИЕЙ ВЫДЕЛЯЕТ ВОЗБУДИТЕЛЯ В ОКРУЖАЮЩУЮ СРЕДУ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САПРОНОЗАМ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ХАРАКТЕРНЫМ ПРИЗНАКАМ БОТУЛИЗМА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 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температуру,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температуру, 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мышц, 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ИСТОЧНИКАМ ЗАРАЖЕНИЯ ПРИ БРУЦЕЛЛЕЗЕ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птицу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СОЧЕТАНИЕ РАССТРОЙСТВ ЗРЕНИЯ В ВИДЕ «ТУМАНА ПЕРЕД ГЛАЗАМИ», ДИПЛОПИИ, ОБЩЕЙ СЛАБОСТИ, РЕЗКОЙ СУХОСТИ ВО РТУ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токсикоинфекции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ЛАКУНАРНАЯ АНГИНА В СОЧЕТАНИИ С МЕЛКОТОЧЕЧНОЙ СЫПЬЮ НА ГИПЕРЕМИРОВАННОЙ КОЖЕ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ВОЗБУДИТЕЛЬ БРУЦЕЛЛЕЗА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ГЕМОРРАГИЧЕСКОМ СИНДРОМЕ НАИБОЛЕЕ ТИПИЧНА _____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ВИРУСНУЮ ЭТИОЛОГИЮ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ВЕДУЩИМ ЗВЕНОМ ПАТОГЕНЕЗА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ВОЗБУДИТЕЛЬ БРЮШНОГО ТИФА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ОТЕК КЛЕТЧАТКИ ШЕИ ПРИ НАЛИЧИИ ТОНЗИЛЛИТА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ХОЛЕРЫ ТИПИЧНЫ ИСПРАЖНЕНИЯ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водянистые, зловонные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слизи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«малинового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ГРАМПОЛОЖИТЕЛЬНЫЕ ДИПЛОКОККИ ОБНАРУЖИВАЮТСЯ В ЛИКВОРЕ У БОЛЬНЫХ ____________ МЕНИНГИТОМ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пфейферовским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ВОЗБУДИТЕЛЬ АМЕБИАЗА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ЛЕЧЕНИЯ ХРОНИЧЕСКОГО ГЕПАТИТА «В»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альфа-интерферон и 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лейкоцитарный альфа-интерферон и 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альфа-интерферон и 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бета-интерферон и 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ТРИЗМ ЯВЛЯЕТСЯ РАННИМ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Лайм-боррелиоза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ВОЗ РЕКОМЕНДУЕТ КВАЛИФИЦИРОВАТЬ ЗАБОЛЕВАНИЕ "ЛИХОРАДКА ДЕНГЕ" КАК ГЕМОРРАГИЧЕСКУЮ ЛИХОРАДКУ ДЕНГЕ НА ОСНОВАНИИ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полостного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ИСТОЧНИКОМ ВОЗБУДИТЕЛЯ ИНФЕКЦИИ ПРИ ВИРУСНЫХ ГЕПАТИТАХ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членистоногие 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ВЫЯВЛЕНИЕ ВОЗМОЖНОГО КОНТАКТА С ЖИВОТНЫМИ ВАЖНО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МЕХАНИЗМОМ ЗАРАЖЕНИЯ БРЮШНЫМ ТИФОМ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ЛЕЧЕНИЯ ХРОНИЧЕСКОГО ГЕПАТИТА «В»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тенофовир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амбризентан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ИНКУБАЦИОННЫЙ ПЕРИОД ПРИ ВИРУСНОМ ГЕПАТИТЕ «А» НЕ ПРЕВЫШАЕТ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ПОДТВЕРЖДЕНИЯ ДИАГНОЗА «ГАСТРОИНТЕСТИНАЛЬНАЯ ФОРМА САЛЬМОНЕЛЛЕЗА»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ВЕДУЩИМ ЗВЕНОМ ПАТОГЕНЕЗА ПРИ МЕНИНГОКОККЦЕМИИ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эндотелия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микроциркуляции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ПОД ИНФЕКЦИОННЫМ ПРОЦЕССОМ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микро- и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возбудителей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инфекционных болезней среди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зараженность инфекционными агентами переносчиков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ЛАБОРАТОРНОГО ПОДТВЕРЖДЕНИЯ ДИАГНОЗА «МАЛЯРИЯ»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ВОЗБУДИТЕЛЕМ БОТУЛИЗМА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ГЛИСТНЫМ ИНВАЗИЯМ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ПИЩЕВОЙ ТОКСИКОИНФЕКЦИИ ХАРАКТЕРЕН ПУТЬ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ПЕРИФЕРИЧЕСКИЕ ПАРАЛИЧИ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ИСТОЧНИКУ ИНФЕКЦИИ ПРИ ЛЕПТОСПИРОЗЕ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лис, волков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верблюдов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ВОЗБУДИТЕЛЬ ТОКСОПЛАЗМОЗА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СИНДРОМ «БЫЧЬЕЙ ШЕИ»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ВАКЦИНАЦИЯ ДЕТЕЙ ВАКЦИНОЙ ПРОТИВ ЭПИДЕМИЧЕСКОГО ПАРОТИТА ПРОВОДИТСЯ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 –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–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1 - 2 - 8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2-12 месяцев –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НАИБОЛЕЕ ЭФФЕКТИВНЫМ ПРОТИВОВИРУСНЫМ ПРЕПАРАТОМ, СНИЖАЮЩИМ РИСК ПОЯВЛЕНИЯ ПОСТГЕРПЕТИЧЕСКОЙ НЕВРАЛГИИ,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ВОЗБУДИТЕЛЕМ ЛЕГИОНЕЛЛЕЗА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грамотрицательная 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пневмотропный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ЖАЛОБЫ НА СУХОСТЬ ВО РТУ, ПРИПУХЛОСТЬ В ОБЛАСТИ ОКОЛОУШНЫХ СЛЮННЫХ ЖЕЛЕЗ, ПОЛОЖИТЕЛЬНЫЙ СИМПТОМ МУРСУ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цитомегаловирусноного сиалоаденита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ПАТОГНОМОНИЧНЫМ СИМПТОМАМ КОРИ В ПРОДРОМАЛЬНОМ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одутловатость и гиперемию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катаральные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СЕРОЗНЫЙ МЕНИНГИТ В СОЧЕТАНИИ С ДВУСТОРОННЕЙ ПРИПУХЛОСТЬЮ В ОКОЛОУШНЫХ ОБЛАСТЯХ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цитомеголовирусного сиалоаденита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ВОЗБУДИТЕЛЬ КРАСНУХИ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ТЕЧЕНИЕ __________ ЧАСОВ В ПИСЬМЕННОЙ ФОРМЕ ПОСЫЛАЮТ ЭКСТРЕННОЕ ИЗВЕЩЕНИЕ ПО УСТАНОВЛЕННОЙ ФОРМЕ ОБ ИНФЕКЦИОННОМ ЗАБОЛЕВАНИИ С МОМЕНТА ЕГО УСТАНОВЛЕНИЯ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СЫПЬ ПРИ СКАРЛАТИНЕ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мелкоточечная,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ПАЦИЕНТУ, С ВПЕРВЫЕ УСТАНОВЛЕННЫМ ДИАГНОЗОМ «ПРОСТОЙ ГЕРПЕС», СЛЕДУЕТ НАЗНАЧИТЬ ПРЕПАРАТ ИЗ ГРУППЫ АНАЛОГОВ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фторированных хинолонов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КОНЦЕНТРАЦИЯ СПИРТА В КАЧЕСТВЕ ДЕЗИНФИЦИРУЮЩЕГО СРЕДСТВА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ТЕРМИН «ПРЕВАЛЕНТНОСТЬ»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выявления изучаемого признака в определенной группе людей в определенный момент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больных в конкретный момент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вновь зарегистрированных больных в конкретный момент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заболевших одной группы к общему числу заболевших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ВОДНАЯ ВСПЫШКА КИШЕЧНЫХ ИНФЕКЦИЙ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территориальной ограниченностью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среди заболевших больных тяжелыми формами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только одной нозологической формы кишечных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одного серо, фаго или биовара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ЭПИДЕМИОЛОГИЧЕСКОМ ОЧАГЕ ПРЕКРАЩАЮТ НАБЛЮДЕНИЕ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истечению срока максимальной инкубации у контактировавших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проведения заключительной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введения контактировавшим с больным иммуноглобулина или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госпитализации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ПАРОТИТНАЯ ВАКЦИНА СОДЕРЖИТ ________________ ЭПИДЕМИЧЕСКОГО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вакцинный штамм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вакцинный штамм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ИММУНИЗАЦИИ ДЕТЕЙ ПРОТИВ ЭПИДЕМИЧЕСКОГО ПАРОТИТА ПРИМЕНЯЮТ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аттенуированную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СЕРОЗНЫЙ МЕНИНГОЭНЦЕФАЛИТ, РАЗВИВШИЙСЯ НА ФОНЕ ЛИХОРАДОЧНОГО ЗАБОЛЕВАНИЯ С ОБИЛЬНОЙ МАКУЛОПАПУЛЕЗНОЙ ЭКЗАНТЕМОЙ,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ИНКУБАЦИОННЫЙ ПЕРИОД ЭПИДЕМИЧЕСКОГО ПАРОТИТА У НЕПРИВИТЫХ ДЕТЕЙ, НЕ ПОЛУЧАВШИХ ИММУНОГЛОБУЛИН,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 до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11 до 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ЛЕЧЕНИЯ ОПОЯСЫВАЮЩЕГО ЛИШАЯ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цидофовир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МЕХАНИЗМОМ ЗАРАЖЕНИЯ ПРИ БОЛЕЗНИ ЛАЙМА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ВЕДУЩИМ СИМПТОМОМ ПРИ ТИПИЧНОЙ ФОРМЕ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ХАРАКТЕРНОЙ СЫПЬЮ ПРИ МЕНИНГОКОКЦЕМИИ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геморрагическая, звездчатая, с некрозами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обильная, сливная, петехиальная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уртикарная, сливная, зудящая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пустулезная, обильная, с серозно-геморрагическим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МЕХАНИЗМОМ ПЕРЕДАЧИ ИНФЕКЦИИ ПРИ КЛЕЩЕВОМ РИККЕТСИОЗЕ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ОТЛИЧИТЕЛЬНОМУ ПРИЗНАКУ ИНФЕКЦИОННОГО МОНОНУКЛЕОЗА ОТ МОНОНУКЛЕОЗОПОДОБНОГО СИНДРОМА ПРИ ОСТРОЙ ВИЧ-ИНФЕКЦИИ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 крови молодых форм лимфоцитов – широкоцитоплазменных элементов и их увеличение в динамике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 и 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ПРОТЕКТИВНЫЙ ИММУНИТЕТ ПРИ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типоспецифический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КРАСНУХИ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ВВЕДЕНИЕ АДЪЮВАНТА В СОСТАВ ИНАКТИВИРОВАННОЙ ВАКЦИНЫ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ее иммуногенность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ее реактогенность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ее 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ее безвредность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МЕХАНИЗМОМ ПЕРЕДАЧИ ВОЗДУШНО-КАПЕЛЬНЫХ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ПАТОГНОМИЧНЫМ СИМПТОМ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Мурсу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«щипка»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Бельского-Филатова-Коплика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Падалки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2026-02-14T11:26:58Z</dcterms:created>
  <dcterms:modified xsi:type="dcterms:W3CDTF">2026-02-14T11:26:58Z</dcterms:modified>
  <dc:title>Аккредитационный тест по специальности Вирусология, ординатура</dc:title>
  <dc:creator>GeeTest</dc:creator>
  <dc:language>ru</dc:language>
</cp:coreProperties>
</file>